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19A533" w14:textId="1B69B1B8" w:rsidR="00146767" w:rsidRDefault="00146767" w:rsidP="00C1005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/>
          <w:b/>
          <w:bCs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5BE39F18" w14:textId="77777777" w:rsidR="00146767" w:rsidRDefault="0040123C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46767" w:rsidRPr="006671C1">
        <w:rPr>
          <w:rFonts w:ascii="Times New Roman" w:hAnsi="Times New Roman"/>
          <w:sz w:val="28"/>
          <w:szCs w:val="28"/>
        </w:rPr>
        <w:t>ополнительная общеобразовательная общеразвивающая программа</w:t>
      </w:r>
      <w:r w:rsidR="00146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«Художественное творчество»</w:t>
      </w:r>
      <w:r w:rsidR="00146767">
        <w:rPr>
          <w:rFonts w:ascii="Times New Roman" w:hAnsi="Times New Roman" w:cs="Times New Roman"/>
          <w:sz w:val="28"/>
          <w:szCs w:val="28"/>
        </w:rPr>
        <w:t xml:space="preserve"> разработана на основании:</w:t>
      </w:r>
    </w:p>
    <w:p w14:paraId="465B4871" w14:textId="77777777" w:rsidR="00146767" w:rsidRDefault="00146767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29.12.2012г. № 273 –ФЗ «Об образовании в Российской Федерации»;</w:t>
      </w:r>
    </w:p>
    <w:p w14:paraId="36F6E008" w14:textId="77777777" w:rsidR="00146767" w:rsidRPr="00146767" w:rsidRDefault="00146767" w:rsidP="00C10057">
      <w:pPr>
        <w:pStyle w:val="ab"/>
        <w:shd w:val="clear" w:color="auto" w:fill="auto"/>
        <w:spacing w:line="360" w:lineRule="auto"/>
        <w:ind w:right="-100"/>
        <w:rPr>
          <w:sz w:val="28"/>
          <w:szCs w:val="28"/>
        </w:rPr>
      </w:pPr>
      <w:r>
        <w:rPr>
          <w:sz w:val="28"/>
          <w:szCs w:val="28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нарушениями), утвержденную приказом Министерства просвещения Российской Федерации от «24» ноября 2022 г. №1026;</w:t>
      </w:r>
    </w:p>
    <w:p w14:paraId="2B0B926F" w14:textId="77777777" w:rsidR="00146767" w:rsidRDefault="00146767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Адаптированной основной общеобразовательной программы (вариант 1) ГОУ РК «Специальной (коррекционной) школы №43» г. Инты;</w:t>
      </w:r>
    </w:p>
    <w:p w14:paraId="4D7A2876" w14:textId="606B9CC2" w:rsidR="00C10057" w:rsidRPr="00571B81" w:rsidRDefault="00146767" w:rsidP="00571B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Учебного плана ГОУ РК «Специальной (коррекционной) школы №43» г. Инты.</w:t>
      </w:r>
    </w:p>
    <w:p w14:paraId="626F1F77" w14:textId="77777777" w:rsidR="00235EF4" w:rsidRPr="00344518" w:rsidRDefault="00235EF4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Цель программы:</w:t>
      </w:r>
    </w:p>
    <w:p w14:paraId="5C1707F2" w14:textId="11DE2A69" w:rsidR="00812E65" w:rsidRPr="00812E65" w:rsidRDefault="00571B81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5EF4">
        <w:rPr>
          <w:rFonts w:ascii="Times New Roman" w:hAnsi="Times New Roman" w:cs="Times New Roman"/>
          <w:sz w:val="28"/>
          <w:szCs w:val="28"/>
        </w:rPr>
        <w:t>азвитие художественно -</w:t>
      </w:r>
      <w:r w:rsidR="00235EF4" w:rsidRPr="00344518">
        <w:rPr>
          <w:rFonts w:ascii="Times New Roman" w:hAnsi="Times New Roman" w:cs="Times New Roman"/>
          <w:sz w:val="28"/>
          <w:szCs w:val="28"/>
        </w:rPr>
        <w:t xml:space="preserve"> творч</w:t>
      </w:r>
      <w:r w:rsidR="00235EF4">
        <w:rPr>
          <w:rFonts w:ascii="Times New Roman" w:hAnsi="Times New Roman" w:cs="Times New Roman"/>
          <w:sz w:val="28"/>
          <w:szCs w:val="28"/>
        </w:rPr>
        <w:t>еских способностей</w:t>
      </w:r>
      <w:r w:rsidR="00235EF4"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="00235EF4" w:rsidRPr="00344518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="00235EF4" w:rsidRPr="00344518">
        <w:rPr>
          <w:rFonts w:ascii="Times New Roman" w:hAnsi="Times New Roman" w:cs="Times New Roman"/>
          <w:sz w:val="28"/>
          <w:szCs w:val="28"/>
        </w:rPr>
        <w:t xml:space="preserve">щихся с </w:t>
      </w:r>
      <w:r w:rsidR="005158D6">
        <w:rPr>
          <w:rFonts w:ascii="Times New Roman" w:hAnsi="Times New Roman" w:cs="Times New Roman"/>
          <w:sz w:val="28"/>
          <w:szCs w:val="28"/>
        </w:rPr>
        <w:t xml:space="preserve"> интеллектуальными нарушениями.</w:t>
      </w:r>
    </w:p>
    <w:p w14:paraId="7A98C872" w14:textId="77777777" w:rsidR="00D94E2F" w:rsidRDefault="00255307" w:rsidP="00D94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Задачи программы:</w:t>
      </w:r>
    </w:p>
    <w:p w14:paraId="524EAF14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П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ознакомить детей с различными видами изобразительного и декоративно-прикладного искусства, многообразием художественных материалов и приемами работы с ними;</w:t>
      </w:r>
    </w:p>
    <w:p w14:paraId="2F9F813C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Ф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ормировать художественную грамотность ребенка;</w:t>
      </w:r>
    </w:p>
    <w:p w14:paraId="152DB503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О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бучать специальным технологиям работы с различными материалами, закреплять приобретенные умения и навыки, показать ш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ироту их возможного применения;</w:t>
      </w:r>
    </w:p>
    <w:p w14:paraId="1586023E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 Ф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ормировать художественно-образное мышление и эмоционально-чувственное отношение к предметам и явлениям действительности, искусству, как основе развития творческой личности;</w:t>
      </w:r>
    </w:p>
    <w:p w14:paraId="5110C94F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 Р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азвивать творческие способности и изобразительные навыки; ра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звивать фантазию и воображение;</w:t>
      </w:r>
    </w:p>
    <w:p w14:paraId="0C07ABCD" w14:textId="77777777" w:rsidR="00D94E2F" w:rsidRPr="00D94E2F" w:rsidRDefault="00D94E2F" w:rsidP="00D94E2F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 В</w:t>
      </w:r>
      <w:r w:rsidRPr="00D94E2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оспитывать интерес ко всем видам изобразительных искусств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D56919F" w14:textId="77777777" w:rsidR="00D94E2F" w:rsidRPr="00812E65" w:rsidRDefault="00D94E2F" w:rsidP="00D94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D3271" w14:textId="77777777" w:rsidR="00812E65" w:rsidRDefault="00812E65" w:rsidP="00D94E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E19F21" w14:textId="130DB1EC" w:rsidR="00D94E2F" w:rsidRPr="00344518" w:rsidRDefault="00255307" w:rsidP="00235E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A2629F" w14:textId="77777777" w:rsidR="00C10057" w:rsidRDefault="00C10057" w:rsidP="00C10057">
      <w:pPr>
        <w:tabs>
          <w:tab w:val="left" w:pos="189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Общая характеристика</w:t>
      </w:r>
    </w:p>
    <w:p w14:paraId="3BAE38FE" w14:textId="77777777" w:rsidR="00B242AF" w:rsidRPr="00344518" w:rsidRDefault="00B242AF" w:rsidP="00C10057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Наиболее важное значение в подготовке детей  с </w:t>
      </w:r>
      <w:r w:rsidR="00695165">
        <w:rPr>
          <w:rFonts w:ascii="Times New Roman" w:hAnsi="Times New Roman" w:cs="Times New Roman"/>
          <w:sz w:val="28"/>
          <w:szCs w:val="28"/>
        </w:rPr>
        <w:t xml:space="preserve"> интеллектуальными нарушениями</w:t>
      </w:r>
      <w:r w:rsidRPr="00344518">
        <w:rPr>
          <w:rFonts w:ascii="Times New Roman" w:hAnsi="Times New Roman" w:cs="Times New Roman"/>
          <w:sz w:val="28"/>
          <w:szCs w:val="28"/>
        </w:rPr>
        <w:t xml:space="preserve">  и общественно</w:t>
      </w:r>
      <w:r w:rsidR="003744FB"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- полезной практической деятельности, их успешной социализации имеет трудовое обучение и воспитание, привитие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Pr="00344518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Pr="00344518">
        <w:rPr>
          <w:rFonts w:ascii="Times New Roman" w:hAnsi="Times New Roman" w:cs="Times New Roman"/>
          <w:sz w:val="28"/>
          <w:szCs w:val="28"/>
        </w:rPr>
        <w:t xml:space="preserve">щимся положительного отношения к труду. В коррекционной школе решению данных задач служат занятия по трудовому обучению. </w:t>
      </w:r>
    </w:p>
    <w:p w14:paraId="25CD40D7" w14:textId="77777777" w:rsidR="00B242AF" w:rsidRPr="00344518" w:rsidRDefault="00211D10" w:rsidP="00C10057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B242AF" w:rsidRPr="0034451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242AF" w:rsidRPr="00344518">
        <w:rPr>
          <w:rFonts w:ascii="Times New Roman" w:hAnsi="Times New Roman" w:cs="Times New Roman"/>
          <w:sz w:val="28"/>
          <w:szCs w:val="28"/>
        </w:rPr>
        <w:t>щиеся специальной</w:t>
      </w:r>
      <w:r w:rsidR="001B115B"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B242AF" w:rsidRPr="00344518">
        <w:rPr>
          <w:rFonts w:ascii="Times New Roman" w:hAnsi="Times New Roman" w:cs="Times New Roman"/>
          <w:sz w:val="28"/>
          <w:szCs w:val="28"/>
        </w:rPr>
        <w:t>(</w:t>
      </w:r>
      <w:r w:rsidR="003744FB">
        <w:rPr>
          <w:rFonts w:ascii="Times New Roman" w:hAnsi="Times New Roman" w:cs="Times New Roman"/>
          <w:sz w:val="28"/>
          <w:szCs w:val="28"/>
        </w:rPr>
        <w:t>коррекционной</w:t>
      </w:r>
      <w:r w:rsidR="00B242AF" w:rsidRPr="00344518">
        <w:rPr>
          <w:rFonts w:ascii="Times New Roman" w:hAnsi="Times New Roman" w:cs="Times New Roman"/>
          <w:sz w:val="28"/>
          <w:szCs w:val="28"/>
        </w:rPr>
        <w:t xml:space="preserve">) </w:t>
      </w:r>
      <w:r w:rsidR="00894104" w:rsidRPr="00344518">
        <w:rPr>
          <w:rFonts w:ascii="Times New Roman" w:hAnsi="Times New Roman" w:cs="Times New Roman"/>
          <w:sz w:val="28"/>
          <w:szCs w:val="28"/>
        </w:rPr>
        <w:t>школы</w:t>
      </w:r>
      <w:r w:rsidR="001B115B" w:rsidRPr="00344518">
        <w:rPr>
          <w:rFonts w:ascii="Times New Roman" w:hAnsi="Times New Roman" w:cs="Times New Roman"/>
          <w:sz w:val="28"/>
          <w:szCs w:val="28"/>
        </w:rPr>
        <w:t>, страдая умственными и физическими недостатками, нарушением эмоционально</w:t>
      </w:r>
      <w:r w:rsidR="003744FB">
        <w:rPr>
          <w:rFonts w:ascii="Times New Roman" w:hAnsi="Times New Roman" w:cs="Times New Roman"/>
          <w:sz w:val="28"/>
          <w:szCs w:val="28"/>
        </w:rPr>
        <w:t xml:space="preserve"> </w:t>
      </w:r>
      <w:r w:rsidR="001B115B" w:rsidRPr="00344518">
        <w:rPr>
          <w:rFonts w:ascii="Times New Roman" w:hAnsi="Times New Roman" w:cs="Times New Roman"/>
          <w:sz w:val="28"/>
          <w:szCs w:val="28"/>
        </w:rPr>
        <w:t>- волевой сферы с самого начала пребывания в школе нуждаются в постоянном и последовательном обогащении своего мировосприятия, мироощущения, социального опыта и что особенно актуально</w:t>
      </w:r>
      <w:r w:rsidR="00DB77A7"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1B115B" w:rsidRPr="00344518">
        <w:rPr>
          <w:rFonts w:ascii="Times New Roman" w:hAnsi="Times New Roman" w:cs="Times New Roman"/>
          <w:sz w:val="28"/>
          <w:szCs w:val="28"/>
        </w:rPr>
        <w:t>- в поэтапном приобщении к осознанной трудовой деятельности.</w:t>
      </w:r>
    </w:p>
    <w:p w14:paraId="4E3D4668" w14:textId="77777777" w:rsidR="003172C2" w:rsidRPr="00344518" w:rsidRDefault="001B115B" w:rsidP="00C10057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Общеизвестно, что занятия по трудовому воспитанию в коррекционной школе выступают как одно из важнейших и неот</w:t>
      </w:r>
      <w:r w:rsidR="00894104" w:rsidRPr="00344518">
        <w:rPr>
          <w:rFonts w:ascii="Times New Roman" w:hAnsi="Times New Roman" w:cs="Times New Roman"/>
          <w:sz w:val="28"/>
          <w:szCs w:val="28"/>
        </w:rPr>
        <w:t>ъемлемых средств коррекции умственных и физических недостатков детей. Решению вышеперечисленных задач служит  данная программа.</w:t>
      </w:r>
    </w:p>
    <w:p w14:paraId="1FC2D681" w14:textId="77777777" w:rsidR="004743D6" w:rsidRPr="00344518" w:rsidRDefault="003172C2" w:rsidP="00C10057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Одним из доступных и интересных для младших школьников видов изобразительной деятельности является мозаика.</w:t>
      </w:r>
      <w:r w:rsidR="004743D6" w:rsidRPr="00344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14:paraId="10ABDAB9" w14:textId="77777777" w:rsidR="00894104" w:rsidRPr="00344518" w:rsidRDefault="0089080D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Мозаика - одно из самых древних искусств.</w:t>
      </w:r>
      <w:r w:rsidR="00894104" w:rsidRPr="00344518">
        <w:rPr>
          <w:rFonts w:ascii="Times New Roman" w:hAnsi="Times New Roman" w:cs="Times New Roman"/>
          <w:sz w:val="28"/>
          <w:szCs w:val="28"/>
        </w:rPr>
        <w:t xml:space="preserve"> Это способ  создания  изображе</w:t>
      </w:r>
      <w:r w:rsidRPr="00344518">
        <w:rPr>
          <w:rFonts w:ascii="Times New Roman" w:hAnsi="Times New Roman" w:cs="Times New Roman"/>
          <w:sz w:val="28"/>
          <w:szCs w:val="28"/>
        </w:rPr>
        <w:t>ния  из маленьких  элементов. Собирание  моз</w:t>
      </w:r>
      <w:r w:rsidR="00894104" w:rsidRPr="00344518">
        <w:rPr>
          <w:rFonts w:ascii="Times New Roman" w:hAnsi="Times New Roman" w:cs="Times New Roman"/>
          <w:sz w:val="28"/>
          <w:szCs w:val="28"/>
        </w:rPr>
        <w:t>аики очень важно для психи</w:t>
      </w:r>
      <w:r w:rsidRPr="00344518">
        <w:rPr>
          <w:rFonts w:ascii="Times New Roman" w:hAnsi="Times New Roman" w:cs="Times New Roman"/>
          <w:sz w:val="28"/>
          <w:szCs w:val="28"/>
        </w:rPr>
        <w:t>ческого</w:t>
      </w:r>
      <w:r w:rsidR="00132580" w:rsidRPr="00344518">
        <w:rPr>
          <w:rFonts w:ascii="Times New Roman" w:hAnsi="Times New Roman" w:cs="Times New Roman"/>
          <w:sz w:val="28"/>
          <w:szCs w:val="28"/>
        </w:rPr>
        <w:t xml:space="preserve"> развития ребенка. </w:t>
      </w:r>
      <w:r w:rsidR="00C367FA" w:rsidRPr="00344518">
        <w:rPr>
          <w:rFonts w:ascii="Times New Roman" w:hAnsi="Times New Roman" w:cs="Times New Roman"/>
          <w:sz w:val="28"/>
          <w:szCs w:val="28"/>
        </w:rPr>
        <w:t xml:space="preserve">Мозаика требует большой усидчивости и терпения. </w:t>
      </w:r>
      <w:r w:rsidR="00132580" w:rsidRPr="00344518">
        <w:rPr>
          <w:rFonts w:ascii="Times New Roman" w:hAnsi="Times New Roman" w:cs="Times New Roman"/>
          <w:sz w:val="28"/>
          <w:szCs w:val="28"/>
        </w:rPr>
        <w:t>М</w:t>
      </w:r>
      <w:r w:rsidR="00FB7141" w:rsidRPr="00344518">
        <w:rPr>
          <w:rFonts w:ascii="Times New Roman" w:hAnsi="Times New Roman" w:cs="Times New Roman"/>
          <w:sz w:val="28"/>
          <w:szCs w:val="28"/>
        </w:rPr>
        <w:t>озаика развивает художественный вкус ребенка, позволяет проявить ему творческую активность и служит особым средством познания мира. Мозаика может быть из разных материалов: бумаги, ткани, зерен, яичной скорлупы, пластилина,</w:t>
      </w:r>
      <w:r w:rsidR="0063584F"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FB7141" w:rsidRPr="00344518">
        <w:rPr>
          <w:rFonts w:ascii="Times New Roman" w:hAnsi="Times New Roman" w:cs="Times New Roman"/>
          <w:sz w:val="28"/>
          <w:szCs w:val="28"/>
        </w:rPr>
        <w:t>семечек…</w:t>
      </w:r>
      <w:r w:rsidR="00894104" w:rsidRPr="003445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F2A61A" w14:textId="77777777" w:rsidR="00894104" w:rsidRPr="00344518" w:rsidRDefault="00894104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Технология изготовления мозаики из бумаги  не сложная: детали мозаики вырезают из цветной бумаги разной фактуры. Вырезанные элементы в виде квадратов, треугольников, кругов подбирают в соответствии с формой и цветом изображаемого предмета, его частей, заполняют ими контуры </w:t>
      </w:r>
      <w:r w:rsidR="00FF7C75" w:rsidRPr="00344518">
        <w:rPr>
          <w:rFonts w:ascii="Times New Roman" w:hAnsi="Times New Roman" w:cs="Times New Roman"/>
          <w:sz w:val="28"/>
          <w:szCs w:val="28"/>
        </w:rPr>
        <w:t xml:space="preserve">рисунка и его основную часть. </w:t>
      </w:r>
    </w:p>
    <w:p w14:paraId="16DB0472" w14:textId="77777777" w:rsidR="0089080D" w:rsidRPr="00344518" w:rsidRDefault="00894104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Технология изготовления мозаики из пластилина также проста: отщипывать маленькие кусочки пластилина от большого куска и прилеплять их к плоской поверхности </w:t>
      </w:r>
      <w:r w:rsidR="00882A2D" w:rsidRPr="00344518">
        <w:rPr>
          <w:rFonts w:ascii="Times New Roman" w:hAnsi="Times New Roman" w:cs="Times New Roman"/>
          <w:sz w:val="28"/>
          <w:szCs w:val="28"/>
        </w:rPr>
        <w:t xml:space="preserve"> картон</w:t>
      </w:r>
      <w:r w:rsidR="008F6B55" w:rsidRPr="00344518">
        <w:rPr>
          <w:rFonts w:ascii="Times New Roman" w:hAnsi="Times New Roman" w:cs="Times New Roman"/>
          <w:sz w:val="28"/>
          <w:szCs w:val="28"/>
        </w:rPr>
        <w:t>а</w:t>
      </w:r>
      <w:r w:rsidR="00FF7C75" w:rsidRPr="00344518">
        <w:rPr>
          <w:rFonts w:ascii="Times New Roman" w:hAnsi="Times New Roman" w:cs="Times New Roman"/>
          <w:sz w:val="28"/>
          <w:szCs w:val="28"/>
        </w:rPr>
        <w:t xml:space="preserve"> на рисунок, сделанный карандашом.</w:t>
      </w:r>
    </w:p>
    <w:p w14:paraId="6B464A73" w14:textId="77777777" w:rsidR="00882A2D" w:rsidRPr="00344518" w:rsidRDefault="00DB77A7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 xml:space="preserve">Аппликация из бумаги для  детей тоже очень интересное и развивающее занятие. </w:t>
      </w:r>
      <w:r w:rsidR="009C564A" w:rsidRPr="00344518">
        <w:rPr>
          <w:rFonts w:ascii="Times New Roman" w:hAnsi="Times New Roman" w:cs="Times New Roman"/>
          <w:sz w:val="28"/>
          <w:szCs w:val="28"/>
        </w:rPr>
        <w:t xml:space="preserve">Аппликации доступны </w:t>
      </w:r>
      <w:r w:rsidR="00D620E0" w:rsidRPr="00344518">
        <w:rPr>
          <w:rFonts w:ascii="Times New Roman" w:hAnsi="Times New Roman" w:cs="Times New Roman"/>
          <w:sz w:val="28"/>
          <w:szCs w:val="28"/>
        </w:rPr>
        <w:t>даже детям раннего возраста: создать целое из имеющихся частей гораздо проще, чем тот же рисунок создать из мозаики.</w:t>
      </w:r>
    </w:p>
    <w:p w14:paraId="02A31119" w14:textId="77777777" w:rsidR="004D0250" w:rsidRPr="00344518" w:rsidRDefault="004D0250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Аппликация</w:t>
      </w:r>
      <w:r w:rsidR="00C10057"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>- вырезание и наклеивание фигурок, узоров или целых картин из кусочков бумаги, ткани, кожи, растительных и прочих материалов. Как правило, материалом</w:t>
      </w:r>
      <w:r w:rsidR="00C10057"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- основой служит картон. Аппликация связана с познавательной деятельностью и огромное влияние оказывает </w:t>
      </w:r>
      <w:r w:rsidR="009C564A" w:rsidRPr="00344518">
        <w:rPr>
          <w:rFonts w:ascii="Times New Roman" w:hAnsi="Times New Roman" w:cs="Times New Roman"/>
          <w:sz w:val="28"/>
          <w:szCs w:val="28"/>
        </w:rPr>
        <w:t>на развитие умственных и творческих способностей детей.</w:t>
      </w:r>
    </w:p>
    <w:p w14:paraId="44D38E2D" w14:textId="77777777" w:rsidR="009C564A" w:rsidRPr="00344518" w:rsidRDefault="009C564A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Аппликация бывает: объемная и плоская, одноцветная и многоцветная, предметная, сюжетная и декоративная.</w:t>
      </w:r>
    </w:p>
    <w:p w14:paraId="030220A2" w14:textId="77777777" w:rsidR="009C564A" w:rsidRPr="00344518" w:rsidRDefault="009C564A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Аппликация тесно связана с сенсорным восприятием. Развитию сенсорного восприятия способствуют операции по обработке бумаги:</w:t>
      </w:r>
    </w:p>
    <w:p w14:paraId="03AA8786" w14:textId="77777777" w:rsidR="009C564A" w:rsidRPr="00344518" w:rsidRDefault="009C564A" w:rsidP="00C10057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Сгибание;</w:t>
      </w:r>
    </w:p>
    <w:p w14:paraId="401DDAA7" w14:textId="77777777" w:rsidR="009C564A" w:rsidRPr="00344518" w:rsidRDefault="009C564A" w:rsidP="00C10057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Резание;</w:t>
      </w:r>
    </w:p>
    <w:p w14:paraId="545A0143" w14:textId="77777777" w:rsidR="009C564A" w:rsidRPr="00344518" w:rsidRDefault="009C564A" w:rsidP="00C10057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Разрывание и обрывание;</w:t>
      </w:r>
    </w:p>
    <w:p w14:paraId="1BEF58A2" w14:textId="77777777" w:rsidR="009C564A" w:rsidRPr="00344518" w:rsidRDefault="009C564A" w:rsidP="00C10057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Наклеивание.</w:t>
      </w:r>
    </w:p>
    <w:p w14:paraId="48280AE7" w14:textId="77777777" w:rsidR="00107D39" w:rsidRDefault="008C420B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Данная программа имеет художественно- эстетическую направленность, которая является важным направлением в развитии и воспитании. Являясь наиболее доступным для детей, прикладное творчество обладает необходимой эмоциональностью, привлекательностью, эффективностью. Программа предполагает развитие у детей художественного вкуса и творческих способностей.</w:t>
      </w:r>
    </w:p>
    <w:p w14:paraId="433727C5" w14:textId="77777777" w:rsidR="00396B00" w:rsidRPr="00344518" w:rsidRDefault="00933518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В настоящее время искусство работы с бумагой в детском творчестве не потеряло своей актуальности. Бумага остается инструментом творчества, который доступен каждому. Обычный материал – бумага – приобретает новое современное направление, им можно работать  в разных техниках. </w:t>
      </w:r>
      <w:r w:rsidR="00BF45DF" w:rsidRPr="00344518">
        <w:rPr>
          <w:rFonts w:ascii="Times New Roman" w:hAnsi="Times New Roman" w:cs="Times New Roman"/>
          <w:sz w:val="28"/>
          <w:szCs w:val="28"/>
        </w:rPr>
        <w:t>При этом  развивается  мелкая моторика  рук, образное  мышление, развивается конструкторское  мышление - собрать целое из кусочков, развивается  эстетический  вкус</w:t>
      </w:r>
      <w:r w:rsidR="00211D10">
        <w:rPr>
          <w:rFonts w:ascii="Times New Roman" w:hAnsi="Times New Roman" w:cs="Times New Roman"/>
          <w:sz w:val="28"/>
          <w:szCs w:val="28"/>
        </w:rPr>
        <w:t xml:space="preserve">  и художественное  воображение</w:t>
      </w:r>
      <w:r w:rsidR="00BF45DF" w:rsidRPr="00344518">
        <w:rPr>
          <w:rFonts w:ascii="Times New Roman" w:hAnsi="Times New Roman" w:cs="Times New Roman"/>
          <w:sz w:val="28"/>
          <w:szCs w:val="28"/>
        </w:rPr>
        <w:t xml:space="preserve">,   происходит развитие целенаправленной деятельности, волевой регуляции поведения учащихся с </w:t>
      </w:r>
      <w:r w:rsidR="005158D6">
        <w:rPr>
          <w:rFonts w:ascii="Times New Roman" w:hAnsi="Times New Roman" w:cs="Times New Roman"/>
          <w:sz w:val="28"/>
          <w:szCs w:val="28"/>
        </w:rPr>
        <w:t xml:space="preserve"> интеллектуальными нарушениями</w:t>
      </w:r>
      <w:proofErr w:type="gramStart"/>
      <w:r w:rsidR="005158D6">
        <w:rPr>
          <w:rFonts w:ascii="Times New Roman" w:hAnsi="Times New Roman" w:cs="Times New Roman"/>
          <w:sz w:val="28"/>
          <w:szCs w:val="28"/>
        </w:rPr>
        <w:t>.</w:t>
      </w:r>
      <w:r w:rsidR="00894104" w:rsidRPr="003445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5FD80F7" w14:textId="77777777" w:rsidR="00D74ED7" w:rsidRDefault="00D74ED7" w:rsidP="00C10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Бисероплетение</w:t>
      </w:r>
      <w:proofErr w:type="spellEnd"/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 — один из популярнейших видов рукоделия, старинный и достаточно распространённый вид народного творчества. Плетение бисером способствует развитию </w:t>
      </w: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мелкой моторики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, и как следствие, умственных 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способностей ребенка. Ведь не зря Василий Сухомлинский сказал, что </w:t>
      </w: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интеллект малыша находится на кончиках его пальцев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396B00" w:rsidRPr="00344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Помимо этого, занятие </w:t>
      </w:r>
      <w:proofErr w:type="spellStart"/>
      <w:r w:rsidRPr="00344518">
        <w:rPr>
          <w:rFonts w:ascii="Times New Roman" w:eastAsia="Times New Roman" w:hAnsi="Times New Roman" w:cs="Times New Roman"/>
          <w:sz w:val="28"/>
          <w:szCs w:val="28"/>
        </w:rPr>
        <w:t>бисероплетением</w:t>
      </w:r>
      <w:proofErr w:type="spellEnd"/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развивает фантазию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 у ребенка и воображение, ведь в процессе этого он творит, создает свои поделки</w:t>
      </w:r>
      <w:r w:rsidR="00C10057">
        <w:rPr>
          <w:rFonts w:ascii="Times New Roman" w:eastAsia="Times New Roman" w:hAnsi="Times New Roman" w:cs="Times New Roman"/>
          <w:sz w:val="28"/>
          <w:szCs w:val="28"/>
        </w:rPr>
        <w:t xml:space="preserve">. Также с помощью </w:t>
      </w:r>
      <w:proofErr w:type="spellStart"/>
      <w:r w:rsidR="00C10057">
        <w:rPr>
          <w:rFonts w:ascii="Times New Roman" w:eastAsia="Times New Roman" w:hAnsi="Times New Roman" w:cs="Times New Roman"/>
          <w:sz w:val="28"/>
          <w:szCs w:val="28"/>
        </w:rPr>
        <w:t>бесероплетения</w:t>
      </w:r>
      <w:proofErr w:type="spellEnd"/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 ребенок </w:t>
      </w: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учиться «читать» и понимать схемы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, то есть развивается его образное и пространственное мышление. Занятие </w:t>
      </w:r>
      <w:proofErr w:type="spellStart"/>
      <w:r w:rsidRPr="00344518">
        <w:rPr>
          <w:rFonts w:ascii="Times New Roman" w:eastAsia="Times New Roman" w:hAnsi="Times New Roman" w:cs="Times New Roman"/>
          <w:sz w:val="28"/>
          <w:szCs w:val="28"/>
        </w:rPr>
        <w:t>бисероплетением</w:t>
      </w:r>
      <w:proofErr w:type="spellEnd"/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 позволяет детям </w:t>
      </w:r>
      <w:proofErr w:type="spellStart"/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самовыразиться</w:t>
      </w:r>
      <w:proofErr w:type="spellEnd"/>
      <w:r w:rsidRPr="00344518">
        <w:rPr>
          <w:rFonts w:ascii="Times New Roman" w:eastAsia="Times New Roman" w:hAnsi="Times New Roman" w:cs="Times New Roman"/>
          <w:sz w:val="28"/>
          <w:szCs w:val="28"/>
        </w:rPr>
        <w:t xml:space="preserve">, стремиться к индивидуальности, он будет понимать, что такие украшения будут только у него, в них он выразит свой характер, настроение, свое восприятие. Немаловажным является развитие благодаря этому занятию </w:t>
      </w:r>
      <w:r w:rsidRPr="00344518">
        <w:rPr>
          <w:rFonts w:ascii="Times New Roman" w:eastAsia="Times New Roman" w:hAnsi="Times New Roman" w:cs="Times New Roman"/>
          <w:bCs/>
          <w:sz w:val="28"/>
          <w:szCs w:val="28"/>
        </w:rPr>
        <w:t>усидчивости и внимательности</w:t>
      </w:r>
      <w:r w:rsidRPr="00344518">
        <w:rPr>
          <w:rFonts w:ascii="Times New Roman" w:eastAsia="Times New Roman" w:hAnsi="Times New Roman" w:cs="Times New Roman"/>
          <w:sz w:val="28"/>
          <w:szCs w:val="28"/>
        </w:rPr>
        <w:t>, привычки доводить дело до конца.</w:t>
      </w:r>
    </w:p>
    <w:p w14:paraId="594959BF" w14:textId="77777777" w:rsidR="00107D39" w:rsidRDefault="00107D39" w:rsidP="00C10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Выявление и развитие творческих способностей ребенка, его самореализация находит свое проявление в работе мастерской по изготовлению игрушек. Искусство изготовления игрушек – один из древнейших видов народного художественного творчества, украшающий быт, радующий глаз.</w:t>
      </w:r>
    </w:p>
    <w:p w14:paraId="6E04E24E" w14:textId="77777777" w:rsidR="00C14A6E" w:rsidRDefault="00107D39" w:rsidP="00C10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Мягкая игрушка – это один из таких видов декоративно – прикладного искусства, в котором сочетаются различные элементы рукоделия: шитье, вышивка, аппликация. Работа с мягкой игрушкой помогает ребенку развить воображение, чувство формы и цвета</w:t>
      </w:r>
      <w:r w:rsidR="00070E8D">
        <w:rPr>
          <w:rFonts w:ascii="Times New Roman" w:eastAsia="Times New Roman" w:hAnsi="Times New Roman" w:cs="Times New Roman"/>
          <w:sz w:val="28"/>
          <w:szCs w:val="28"/>
        </w:rPr>
        <w:t xml:space="preserve">, точность и аккуратность, трудолюбие, познакомит с традициями русского народного творчества. Познание народных традиций вырабатывает уважение к русской культуре, вооружает способностью понимать язык народного искусства. </w:t>
      </w:r>
    </w:p>
    <w:p w14:paraId="4C6AB615" w14:textId="77777777" w:rsidR="00BC73FE" w:rsidRDefault="00BC73FE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BC73FE">
        <w:rPr>
          <w:rFonts w:ascii="Times New Roman" w:hAnsi="Times New Roman" w:cs="Times New Roman"/>
          <w:sz w:val="28"/>
          <w:szCs w:val="28"/>
          <w:lang w:bidi="en-US"/>
        </w:rPr>
        <w:t xml:space="preserve">Вязание – один из древнейших способов изготовления одежды, различных предметов быта, игрушек, не потерявший актуальности и в наши дни. Человек, превращающий ремесло в творчество, знает, что любая вещь, выполненная своими руками, вбирает в себя добрую энергию её создателя. Вязаные вещи практичны, удобны и, в то же время, красивы. Вязание на машине – одно из интереснейших и увлекательных занятий, которое все увереннее входит в жизнь современного человека. </w:t>
      </w:r>
    </w:p>
    <w:p w14:paraId="34D82543" w14:textId="77777777" w:rsidR="00C10057" w:rsidRPr="00344518" w:rsidRDefault="00C10057" w:rsidP="00C10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Программа  включает следующие  виды труда:</w:t>
      </w:r>
    </w:p>
    <w:p w14:paraId="631A48D0" w14:textId="77777777" w:rsidR="00C10057" w:rsidRPr="00344518" w:rsidRDefault="00C10057" w:rsidP="00C10057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Работа с бумагой и картоном;</w:t>
      </w:r>
    </w:p>
    <w:p w14:paraId="02684CBA" w14:textId="77777777" w:rsidR="00C10057" w:rsidRPr="00344518" w:rsidRDefault="00C10057" w:rsidP="00C10057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Работа с пластилином;</w:t>
      </w:r>
    </w:p>
    <w:p w14:paraId="76542407" w14:textId="77777777" w:rsidR="00C10057" w:rsidRDefault="00C10057" w:rsidP="00C10057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Работа с бисером;</w:t>
      </w:r>
    </w:p>
    <w:p w14:paraId="14F7240C" w14:textId="77777777" w:rsidR="00C10057" w:rsidRDefault="00C10057" w:rsidP="00C10057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тканью;</w:t>
      </w:r>
    </w:p>
    <w:p w14:paraId="6017F153" w14:textId="10689165" w:rsidR="00255307" w:rsidRPr="00571B81" w:rsidRDefault="00C10057" w:rsidP="00C10057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C10057">
        <w:rPr>
          <w:rFonts w:ascii="Times New Roman" w:hAnsi="Times New Roman" w:cs="Times New Roman"/>
          <w:sz w:val="28"/>
          <w:szCs w:val="28"/>
        </w:rPr>
        <w:lastRenderedPageBreak/>
        <w:t>Работа с нитками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CC161E" w14:textId="2B5C5AAA" w:rsidR="00255307" w:rsidRPr="00C10057" w:rsidRDefault="00087D4E" w:rsidP="009F4798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794FFE" w14:textId="110EE78E" w:rsidR="00255307" w:rsidRDefault="00255307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307">
        <w:rPr>
          <w:rFonts w:ascii="Times New Roman" w:hAnsi="Times New Roman" w:cs="Times New Roman"/>
          <w:sz w:val="28"/>
          <w:szCs w:val="28"/>
        </w:rPr>
        <w:t>Образовательный проце</w:t>
      </w:r>
      <w:proofErr w:type="gramStart"/>
      <w:r w:rsidRPr="00255307">
        <w:rPr>
          <w:rFonts w:ascii="Times New Roman" w:hAnsi="Times New Roman" w:cs="Times New Roman"/>
          <w:sz w:val="28"/>
          <w:szCs w:val="28"/>
        </w:rPr>
        <w:t xml:space="preserve">сс </w:t>
      </w:r>
      <w:r w:rsidR="00087D4E">
        <w:rPr>
          <w:rFonts w:ascii="Times New Roman" w:hAnsi="Times New Roman" w:cs="Times New Roman"/>
          <w:sz w:val="28"/>
          <w:szCs w:val="28"/>
        </w:rPr>
        <w:t xml:space="preserve"> </w:t>
      </w:r>
      <w:r w:rsidRPr="00255307">
        <w:rPr>
          <w:rFonts w:ascii="Times New Roman" w:hAnsi="Times New Roman" w:cs="Times New Roman"/>
          <w:sz w:val="28"/>
          <w:szCs w:val="28"/>
        </w:rPr>
        <w:t>вкл</w:t>
      </w:r>
      <w:proofErr w:type="gramEnd"/>
      <w:r w:rsidRPr="00255307">
        <w:rPr>
          <w:rFonts w:ascii="Times New Roman" w:hAnsi="Times New Roman" w:cs="Times New Roman"/>
          <w:sz w:val="28"/>
          <w:szCs w:val="28"/>
        </w:rPr>
        <w:t>ючает в себя различные методы и формы обучения:</w:t>
      </w:r>
    </w:p>
    <w:p w14:paraId="33FEADF9" w14:textId="77777777" w:rsidR="00255307" w:rsidRP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55307">
        <w:rPr>
          <w:rFonts w:ascii="Times New Roman" w:hAnsi="Times New Roman" w:cs="Times New Roman"/>
          <w:sz w:val="28"/>
          <w:szCs w:val="28"/>
        </w:rPr>
        <w:t xml:space="preserve">еседы, оживляющие интерес и активизирующие внимание; </w:t>
      </w:r>
    </w:p>
    <w:p w14:paraId="4C64F61C" w14:textId="77777777" w:rsidR="00255307" w:rsidRP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55307">
        <w:rPr>
          <w:rFonts w:ascii="Times New Roman" w:hAnsi="Times New Roman" w:cs="Times New Roman"/>
          <w:sz w:val="28"/>
          <w:szCs w:val="28"/>
        </w:rPr>
        <w:t xml:space="preserve">емонстрация наглядных пособий, позволяющая, конкретизировать учебный материал; </w:t>
      </w:r>
    </w:p>
    <w:p w14:paraId="5842630B" w14:textId="77777777" w:rsidR="00255307" w:rsidRP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55307">
        <w:rPr>
          <w:rFonts w:ascii="Times New Roman" w:hAnsi="Times New Roman" w:cs="Times New Roman"/>
          <w:sz w:val="28"/>
          <w:szCs w:val="28"/>
        </w:rPr>
        <w:t xml:space="preserve">абота с раздаточным материалом в виде готовых трафаретов, мелких деталей, которые ребенок затрудняется сделать сам; </w:t>
      </w:r>
    </w:p>
    <w:p w14:paraId="05DE72CB" w14:textId="77777777" w:rsid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55307">
        <w:rPr>
          <w:rFonts w:ascii="Times New Roman" w:hAnsi="Times New Roman" w:cs="Times New Roman"/>
          <w:sz w:val="28"/>
          <w:szCs w:val="28"/>
        </w:rPr>
        <w:t xml:space="preserve">рганизация индивидуальных и коллективных форм художественного творчества; </w:t>
      </w:r>
    </w:p>
    <w:p w14:paraId="41E68866" w14:textId="77777777" w:rsidR="00255307" w:rsidRP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</w:t>
      </w:r>
      <w:r w:rsidRPr="00255307">
        <w:rPr>
          <w:rFonts w:ascii="Times New Roman" w:hAnsi="Times New Roman" w:cs="Times New Roman"/>
          <w:sz w:val="28"/>
          <w:szCs w:val="28"/>
        </w:rPr>
        <w:t xml:space="preserve">ганизация выставок детских работ; </w:t>
      </w:r>
    </w:p>
    <w:p w14:paraId="440B82CD" w14:textId="77777777" w:rsidR="00255307" w:rsidRPr="00255307" w:rsidRDefault="00255307" w:rsidP="009F4798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55307">
        <w:rPr>
          <w:rFonts w:ascii="Times New Roman" w:hAnsi="Times New Roman" w:cs="Times New Roman"/>
          <w:sz w:val="28"/>
          <w:szCs w:val="28"/>
        </w:rPr>
        <w:t xml:space="preserve">абота с родителями. </w:t>
      </w:r>
    </w:p>
    <w:p w14:paraId="08A5D2D6" w14:textId="77777777" w:rsidR="00255307" w:rsidRDefault="00255307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307">
        <w:rPr>
          <w:rFonts w:ascii="Times New Roman" w:hAnsi="Times New Roman" w:cs="Times New Roman"/>
          <w:sz w:val="28"/>
          <w:szCs w:val="28"/>
        </w:rPr>
        <w:t>Для успешной реализации программы применяются педагогические технологии:</w:t>
      </w:r>
    </w:p>
    <w:p w14:paraId="5C95FF7B" w14:textId="77777777" w:rsidR="00255307" w:rsidRPr="00255307" w:rsidRDefault="00255307" w:rsidP="009F479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55307">
        <w:rPr>
          <w:rFonts w:ascii="Times New Roman" w:hAnsi="Times New Roman" w:cs="Times New Roman"/>
          <w:sz w:val="28"/>
          <w:szCs w:val="28"/>
        </w:rPr>
        <w:t xml:space="preserve">рупповые; </w:t>
      </w:r>
    </w:p>
    <w:p w14:paraId="0177042E" w14:textId="77777777" w:rsidR="00255307" w:rsidRPr="00255307" w:rsidRDefault="00255307" w:rsidP="009F479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55307">
        <w:rPr>
          <w:rFonts w:ascii="Times New Roman" w:hAnsi="Times New Roman" w:cs="Times New Roman"/>
          <w:sz w:val="28"/>
          <w:szCs w:val="28"/>
        </w:rPr>
        <w:t xml:space="preserve">ехнология развивающего обучения; </w:t>
      </w:r>
    </w:p>
    <w:p w14:paraId="4DE7FACE" w14:textId="77777777" w:rsidR="00255307" w:rsidRPr="00255307" w:rsidRDefault="00255307" w:rsidP="009F479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255307">
        <w:rPr>
          <w:rFonts w:ascii="Times New Roman" w:hAnsi="Times New Roman" w:cs="Times New Roman"/>
          <w:sz w:val="28"/>
          <w:szCs w:val="28"/>
        </w:rPr>
        <w:t xml:space="preserve">ичностно-ориентированные; </w:t>
      </w:r>
    </w:p>
    <w:p w14:paraId="578D7D1D" w14:textId="77777777" w:rsidR="00255307" w:rsidRPr="00255307" w:rsidRDefault="00255307" w:rsidP="009F479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55307">
        <w:rPr>
          <w:rFonts w:ascii="Times New Roman" w:hAnsi="Times New Roman" w:cs="Times New Roman"/>
          <w:sz w:val="28"/>
          <w:szCs w:val="28"/>
        </w:rPr>
        <w:t xml:space="preserve">гровые; </w:t>
      </w:r>
    </w:p>
    <w:p w14:paraId="6A05A364" w14:textId="77777777" w:rsidR="00255307" w:rsidRPr="00255307" w:rsidRDefault="00255307" w:rsidP="009F4798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55307">
        <w:rPr>
          <w:rFonts w:ascii="Times New Roman" w:hAnsi="Times New Roman" w:cs="Times New Roman"/>
          <w:sz w:val="28"/>
          <w:szCs w:val="28"/>
        </w:rPr>
        <w:t xml:space="preserve">доровьесберегающие. </w:t>
      </w:r>
    </w:p>
    <w:p w14:paraId="755A15B5" w14:textId="77777777" w:rsidR="00255307" w:rsidRPr="00255307" w:rsidRDefault="00255307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307">
        <w:rPr>
          <w:rFonts w:ascii="Times New Roman" w:hAnsi="Times New Roman" w:cs="Times New Roman"/>
          <w:sz w:val="28"/>
          <w:szCs w:val="28"/>
        </w:rPr>
        <w:t>Формы деятельности: групповые формы занятий; парные формы занятий; фронтальная работа; инсценировки; учебные игры; творческие задания.</w:t>
      </w:r>
    </w:p>
    <w:p w14:paraId="1BFFAD8D" w14:textId="77777777" w:rsidR="00305F0E" w:rsidRPr="00344518" w:rsidRDefault="009F4798" w:rsidP="003807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B1CA2C" w14:textId="77777777" w:rsidR="00255307" w:rsidRPr="00255307" w:rsidRDefault="00255307" w:rsidP="00C100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A5CC8E" w14:textId="77777777" w:rsidR="00255307" w:rsidRPr="00255307" w:rsidRDefault="00255307" w:rsidP="002553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A543DE" w14:textId="77777777" w:rsidR="00255307" w:rsidRDefault="00255307" w:rsidP="008C32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98526" w14:textId="77777777" w:rsidR="00C10057" w:rsidRDefault="00C10057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E5D30E" w14:textId="5B53E2B5" w:rsidR="00C10057" w:rsidRDefault="00C10057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2D274D" w14:textId="77777777" w:rsidR="00571B81" w:rsidRDefault="00571B81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DE882B" w14:textId="77777777" w:rsidR="00C10057" w:rsidRDefault="00C10057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1AA96B" w14:textId="77777777" w:rsidR="00C10057" w:rsidRDefault="00C10057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D5E41E" w14:textId="77777777" w:rsidR="00087D4E" w:rsidRDefault="00087D4E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9D08D9" w14:textId="77777777" w:rsidR="00087D4E" w:rsidRDefault="00087D4E" w:rsidP="008C3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0B0506" w14:textId="7756ECE4" w:rsidR="00571B81" w:rsidRPr="00087D4E" w:rsidRDefault="00571B81" w:rsidP="00571B81">
      <w:pPr>
        <w:pStyle w:val="ad"/>
        <w:spacing w:line="360" w:lineRule="auto"/>
        <w:jc w:val="center"/>
        <w:rPr>
          <w:sz w:val="28"/>
          <w:szCs w:val="28"/>
        </w:rPr>
      </w:pPr>
      <w:bookmarkStart w:id="0" w:name="_GoBack"/>
      <w:r w:rsidRPr="00087D4E">
        <w:rPr>
          <w:sz w:val="28"/>
          <w:szCs w:val="28"/>
        </w:rPr>
        <w:lastRenderedPageBreak/>
        <w:t>Описание учебного предмета в учебном плане</w:t>
      </w:r>
    </w:p>
    <w:bookmarkEnd w:id="0"/>
    <w:p w14:paraId="5CCAE468" w14:textId="6EA9541A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4CADD704" w14:textId="77777777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Учебный предмет «Математика» относится к обязательной части учебного плана образования обучающихся с умственной отсталостью (интеллектуальными нарушениями).</w:t>
      </w:r>
    </w:p>
    <w:p w14:paraId="2313C873" w14:textId="6267CE39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 класс – 1 ч в неделю, 34 ч в год;</w:t>
      </w:r>
    </w:p>
    <w:p w14:paraId="219153D7" w14:textId="3877A5A0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 класс – 1 ч в неделю, 34 ч в год;</w:t>
      </w:r>
    </w:p>
    <w:p w14:paraId="39D650C5" w14:textId="407D4A1F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 класс – 1 ч в неделю, 34 ч в год;</w:t>
      </w:r>
    </w:p>
    <w:p w14:paraId="3F3F1BD1" w14:textId="22A6B7DA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 класс – 1 ч в неделю, 34 ч в год;</w:t>
      </w:r>
    </w:p>
    <w:p w14:paraId="4E74B3FA" w14:textId="0D4DE25A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 класс – 1 ч в неделю, 34 ч в год;</w:t>
      </w:r>
    </w:p>
    <w:p w14:paraId="6E2967D7" w14:textId="69356EF2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 класс – 1 ч в неделю, 34 ч в год;</w:t>
      </w:r>
    </w:p>
    <w:p w14:paraId="3E2C6571" w14:textId="66479B79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 класс – 1 ч в неделю, 34 ч в год;</w:t>
      </w:r>
    </w:p>
    <w:p w14:paraId="483C6A28" w14:textId="60CBF4F8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 класс – 1 ч в неделю, 34 ч в год;</w:t>
      </w:r>
    </w:p>
    <w:p w14:paraId="6119C4BD" w14:textId="77777777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4F3882" w14:textId="3B60C5A4" w:rsidR="006F4082" w:rsidRDefault="006F4082" w:rsidP="006F4082">
      <w:pPr>
        <w:tabs>
          <w:tab w:val="left" w:pos="567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0C5FFB" w14:textId="02CB07D0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41F77221" w14:textId="4CE24557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1F8AF3EC" w14:textId="30BC6BFE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4787BF26" w14:textId="3DBCE068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11F9DA30" w14:textId="39342633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20AA464D" w14:textId="3F57AE4C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21C66789" w14:textId="537EC903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41F2548D" w14:textId="08A2849C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5DC610EA" w14:textId="1283BC59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62DD65EA" w14:textId="629BBC10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0B8AADE6" w14:textId="623DFC3C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15FC21DB" w14:textId="04AB83C3" w:rsidR="00571B81" w:rsidRDefault="00571B81" w:rsidP="006F4082">
      <w:pPr>
        <w:pStyle w:val="ad"/>
        <w:spacing w:line="360" w:lineRule="auto"/>
        <w:rPr>
          <w:color w:val="FF0000"/>
          <w:sz w:val="28"/>
          <w:szCs w:val="28"/>
        </w:rPr>
      </w:pPr>
    </w:p>
    <w:p w14:paraId="42EA81F8" w14:textId="3988CE6D" w:rsidR="00571B81" w:rsidRDefault="00571B81" w:rsidP="00571B81">
      <w:pPr>
        <w:pStyle w:val="ad"/>
        <w:spacing w:line="360" w:lineRule="auto"/>
        <w:jc w:val="center"/>
        <w:rPr>
          <w:color w:val="FF0000"/>
          <w:sz w:val="28"/>
          <w:szCs w:val="28"/>
        </w:rPr>
      </w:pPr>
    </w:p>
    <w:p w14:paraId="6D6D6864" w14:textId="22465527" w:rsidR="006F4082" w:rsidRPr="006F4082" w:rsidRDefault="00571B81" w:rsidP="006F408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71B81">
        <w:rPr>
          <w:rFonts w:ascii="Times New Roman" w:eastAsia="Times New Roman" w:hAnsi="Times New Roman" w:cs="Times New Roman"/>
          <w:kern w:val="36"/>
          <w:sz w:val="28"/>
          <w:szCs w:val="28"/>
        </w:rPr>
        <w:lastRenderedPageBreak/>
        <w:t xml:space="preserve">Планируемые результаты освоения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курса</w:t>
      </w:r>
      <w:r w:rsidR="006F4082" w:rsidRPr="006F4082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 xml:space="preserve"> </w:t>
      </w:r>
      <w:proofErr w:type="gramStart"/>
      <w:r w:rsidR="006F4082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>на конец</w:t>
      </w:r>
      <w:proofErr w:type="gramEnd"/>
      <w:r w:rsidR="006F4082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 xml:space="preserve"> 4 класса</w:t>
      </w:r>
    </w:p>
    <w:p w14:paraId="194AB10D" w14:textId="77777777" w:rsidR="006F4082" w:rsidRPr="009F4798" w:rsidRDefault="006F4082" w:rsidP="006F4082">
      <w:pPr>
        <w:shd w:val="clear" w:color="auto" w:fill="FFFFFF"/>
        <w:suppressAutoHyphens/>
        <w:spacing w:before="206" w:after="0" w:line="360" w:lineRule="auto"/>
        <w:jc w:val="center"/>
        <w:rPr>
          <w:rFonts w:ascii="Times New Roman" w:eastAsia="Arial Unicode MS" w:hAnsi="Times New Roman" w:cs="Calibri"/>
          <w:bCs/>
          <w:color w:val="00000A"/>
          <w:spacing w:val="-11"/>
          <w:kern w:val="1"/>
          <w:sz w:val="28"/>
          <w:szCs w:val="28"/>
          <w:lang w:eastAsia="ar-SA"/>
        </w:rPr>
      </w:pPr>
      <w:r w:rsidRPr="009F4798">
        <w:rPr>
          <w:rFonts w:ascii="Times New Roman" w:eastAsia="Arial Unicode MS" w:hAnsi="Times New Roman" w:cs="Calibri"/>
          <w:bCs/>
          <w:color w:val="00000A"/>
          <w:spacing w:val="-11"/>
          <w:kern w:val="1"/>
          <w:sz w:val="28"/>
          <w:szCs w:val="28"/>
          <w:lang w:eastAsia="ar-SA"/>
        </w:rPr>
        <w:t>Личностные результаты</w:t>
      </w:r>
    </w:p>
    <w:p w14:paraId="617708C7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 xml:space="preserve">осознание себя как ученика, заинтересованного посещением школы, </w:t>
      </w:r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>положительное отношение и интерес к процессу трудового обучения и её результату;</w:t>
      </w: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 xml:space="preserve"> </w:t>
      </w:r>
    </w:p>
    <w:p w14:paraId="2E9897F4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14:paraId="2F0A476E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самостоятельность в выполнении учебных заданий, поручений, договоренностей;</w:t>
      </w:r>
    </w:p>
    <w:p w14:paraId="38630DFE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делать простейшие обобщения, сравнивать, классифицировать на наглядном материале, предусмотренной программой изучаемого предмета;</w:t>
      </w:r>
    </w:p>
    <w:p w14:paraId="4B1CAA9B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самостоятельная организация рабочего места;</w:t>
      </w:r>
    </w:p>
    <w:p w14:paraId="25C9D447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принятие цели и произвольное включение в деятельность, следовать предложенному плану и работать в общем темпе;</w:t>
      </w:r>
    </w:p>
    <w:p w14:paraId="4AE164B6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активное участие в деятельности, контроль и оценивание своих действий и действий одноклассников;</w:t>
      </w:r>
    </w:p>
    <w:p w14:paraId="43E16771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соотношение своих действий и их результаты с заданными образцами, принятие оценки деятельности, самостоятельно оценивать ее с учетом предложенных критериев, корректировать свою деятельность с учетом выявленных недочетов;</w:t>
      </w:r>
    </w:p>
    <w:p w14:paraId="394A4546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использование принятых ритуалов социального взаимодействия с одноклассниками и учителем;</w:t>
      </w:r>
    </w:p>
    <w:p w14:paraId="7150657E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обращение за помощью и принятие помощи;</w:t>
      </w:r>
    </w:p>
    <w:p w14:paraId="34529586" w14:textId="77777777" w:rsidR="006F4082" w:rsidRPr="009F4798" w:rsidRDefault="006F4082" w:rsidP="006F408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</w:rPr>
      </w:pPr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</w:rPr>
        <w:t>понятие устной инструкции к учебному заданию в разных видах деятельности;</w:t>
      </w:r>
    </w:p>
    <w:p w14:paraId="5F3F0E2B" w14:textId="77777777" w:rsidR="006F4082" w:rsidRPr="009F4798" w:rsidRDefault="006F4082" w:rsidP="006F4082">
      <w:pPr>
        <w:widowControl w:val="0"/>
        <w:tabs>
          <w:tab w:val="left" w:pos="70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</w:rPr>
      </w:pPr>
      <w:proofErr w:type="gramStart"/>
      <w:r w:rsidRPr="009F479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</w:rPr>
        <w:t>умение наблюдать красоту окружающей действительности, адекватно реагировать на воспринимаемое, проявлять возникающую эмоциональную реакцию (красиво-некрасиво, правильно-неправильно, хорошо-плохо);</w:t>
      </w:r>
      <w:proofErr w:type="gramEnd"/>
    </w:p>
    <w:p w14:paraId="110F7552" w14:textId="77777777" w:rsidR="006F4082" w:rsidRPr="009F4798" w:rsidRDefault="006F4082" w:rsidP="006F4082">
      <w:pPr>
        <w:widowControl w:val="0"/>
        <w:tabs>
          <w:tab w:val="left" w:pos="705"/>
        </w:tabs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</w:pPr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>стремление к организованности и аккуратности в процессе деятельности с разными материалами и инструментами, проявлению дисциплины и выполнению правил гигиены и безопасного труда;</w:t>
      </w:r>
    </w:p>
    <w:p w14:paraId="19147B45" w14:textId="77777777" w:rsidR="006F4082" w:rsidRPr="009F4798" w:rsidRDefault="006F4082" w:rsidP="006F4082">
      <w:pPr>
        <w:widowControl w:val="0"/>
        <w:tabs>
          <w:tab w:val="left" w:pos="705"/>
        </w:tabs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</w:pPr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 xml:space="preserve">умение выражать свое отношение к результатам собственной и чужой творческой деятельности (нравится / не нравится; что </w:t>
      </w:r>
      <w:proofErr w:type="gramStart"/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>получилось</w:t>
      </w:r>
      <w:proofErr w:type="gramEnd"/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 xml:space="preserve"> / что не получилось); принятие факта существования различных мнений;</w:t>
      </w:r>
    </w:p>
    <w:p w14:paraId="41C9CD8C" w14:textId="77777777" w:rsidR="006F4082" w:rsidRPr="009F4798" w:rsidRDefault="006F4082" w:rsidP="006F4082">
      <w:pPr>
        <w:widowControl w:val="0"/>
        <w:tabs>
          <w:tab w:val="left" w:pos="710"/>
        </w:tabs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</w:pPr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t>проявление доброжелательности, эмоционально-нравственной отзывчивости и взаимопомощи, проявление сопереживания удачам / неудачам одноклассников;</w:t>
      </w:r>
    </w:p>
    <w:p w14:paraId="75DF58A3" w14:textId="77777777" w:rsidR="006F4082" w:rsidRPr="009F4798" w:rsidRDefault="006F4082" w:rsidP="006F4082">
      <w:pPr>
        <w:widowControl w:val="0"/>
        <w:tabs>
          <w:tab w:val="left" w:pos="710"/>
        </w:tabs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</w:pPr>
      <w:r w:rsidRPr="009F4798">
        <w:rPr>
          <w:rFonts w:ascii="Times New Roman" w:eastAsia="Times New Roman" w:hAnsi="Times New Roman" w:cs="Calibri"/>
          <w:color w:val="00000A"/>
          <w:kern w:val="1"/>
          <w:sz w:val="28"/>
          <w:szCs w:val="28"/>
        </w:rPr>
        <w:lastRenderedPageBreak/>
        <w:t>стремление к сотрудничеству со сверстниками на основе коллективной творческой деятельности, владение навыками коммуникации и принятыми нормами социального взаимодействия для решения практических и творческих задач.</w:t>
      </w:r>
    </w:p>
    <w:p w14:paraId="14584AD2" w14:textId="0DBC3454" w:rsidR="006F4082" w:rsidRPr="006F4082" w:rsidRDefault="006F4082" w:rsidP="006F408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71B8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Планируемые результаты освоения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курса</w:t>
      </w:r>
      <w:r w:rsidRPr="006F4082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>на конец</w:t>
      </w:r>
      <w:proofErr w:type="gramEnd"/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ar-SA"/>
        </w:rPr>
        <w:t xml:space="preserve"> 9 класса</w:t>
      </w:r>
      <w:r>
        <w:rPr>
          <w:rFonts w:ascii="Times New Roman" w:eastAsia="Arial Unicode MS" w:hAnsi="Times New Roman" w:cs="Calibri"/>
          <w:kern w:val="1"/>
          <w:sz w:val="28"/>
          <w:szCs w:val="28"/>
          <w:lang w:eastAsia="ar-SA"/>
        </w:rPr>
        <w:t xml:space="preserve"> </w:t>
      </w:r>
    </w:p>
    <w:p w14:paraId="1A3B1975" w14:textId="77777777" w:rsidR="006F4082" w:rsidRPr="00525CA8" w:rsidRDefault="006F4082" w:rsidP="006F4082">
      <w:pPr>
        <w:shd w:val="clear" w:color="auto" w:fill="FFFFFF"/>
        <w:suppressAutoHyphens/>
        <w:spacing w:before="206" w:after="0" w:line="360" w:lineRule="auto"/>
        <w:jc w:val="center"/>
        <w:rPr>
          <w:rFonts w:ascii="Times New Roman" w:eastAsia="Arial Unicode MS" w:hAnsi="Times New Roman" w:cs="Calibri"/>
          <w:bCs/>
          <w:color w:val="00000A"/>
          <w:spacing w:val="-11"/>
          <w:kern w:val="1"/>
          <w:sz w:val="28"/>
          <w:szCs w:val="28"/>
          <w:lang w:eastAsia="ar-SA"/>
        </w:rPr>
      </w:pPr>
      <w:r w:rsidRPr="009F4798">
        <w:rPr>
          <w:rFonts w:ascii="Times New Roman" w:eastAsia="Arial Unicode MS" w:hAnsi="Times New Roman" w:cs="Calibri"/>
          <w:bCs/>
          <w:color w:val="00000A"/>
          <w:spacing w:val="-11"/>
          <w:kern w:val="1"/>
          <w:sz w:val="28"/>
          <w:szCs w:val="28"/>
          <w:lang w:eastAsia="ar-SA"/>
        </w:rPr>
        <w:t>Личностные результаты</w:t>
      </w:r>
    </w:p>
    <w:p w14:paraId="684C55B3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осознание себя как гражданина России; формирование чувства гордости за свою Родину; </w:t>
      </w:r>
    </w:p>
    <w:p w14:paraId="538096B5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уважительного отношения к иному мнению, истории и культуре других народов; </w:t>
      </w:r>
    </w:p>
    <w:p w14:paraId="07228010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0A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адекватных представлений о собственных возможностях, о насущно необходимом жизнеобеспечении; </w:t>
      </w:r>
    </w:p>
    <w:p w14:paraId="5197A547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овладение начальными навыками адаптации в динамично изменяющемся и развивающемся мире; </w:t>
      </w:r>
    </w:p>
    <w:p w14:paraId="41AC68DD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овладение социально-бытовыми </w:t>
      </w:r>
      <w:r w:rsidRPr="00584ED6">
        <w:rPr>
          <w:rFonts w:ascii="Times New Roman" w:hAnsi="Times New Roman" w:cs="Times New Roman"/>
          <w:sz w:val="28"/>
          <w:szCs w:val="28"/>
        </w:rPr>
        <w:t>навыками</w:t>
      </w:r>
      <w:r>
        <w:rPr>
          <w:rFonts w:ascii="Times New Roman" w:hAnsi="Times New Roman" w:cs="Times New Roman"/>
          <w:sz w:val="28"/>
          <w:szCs w:val="28"/>
        </w:rPr>
        <w:t xml:space="preserve">, используемыми в повседневной жизни; </w:t>
      </w:r>
    </w:p>
    <w:p w14:paraId="0E3FB87C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навыками коммуникации и принятыми нормами социального взаимодействия; </w:t>
      </w:r>
    </w:p>
    <w:p w14:paraId="3D952A7D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14:paraId="1E8BD527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и освоение социальной роли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0AC8">
        <w:rPr>
          <w:rFonts w:ascii="Times New Roman" w:hAnsi="Times New Roman" w:cs="Times New Roman"/>
          <w:sz w:val="28"/>
          <w:szCs w:val="28"/>
        </w:rPr>
        <w:t xml:space="preserve">проявление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 значимых мотивов учебной деятельности; </w:t>
      </w:r>
    </w:p>
    <w:p w14:paraId="757D078A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0A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навыков сотрудничества с взрослыми и сверстниками в разных социальных ситуациях; </w:t>
      </w:r>
    </w:p>
    <w:p w14:paraId="5897392F" w14:textId="77777777" w:rsidR="006F4082" w:rsidRPr="004A1433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</w:t>
      </w:r>
      <w:r w:rsidRPr="004A1433">
        <w:rPr>
          <w:rFonts w:ascii="Times New Roman" w:hAnsi="Times New Roman" w:cs="Times New Roman"/>
          <w:sz w:val="28"/>
          <w:szCs w:val="28"/>
        </w:rPr>
        <w:t xml:space="preserve"> эстетических потребностей, ценностей и чувств; </w:t>
      </w:r>
    </w:p>
    <w:p w14:paraId="3C79AA40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этических чувств,</w:t>
      </w:r>
      <w:r w:rsidRPr="004A1433">
        <w:rPr>
          <w:rFonts w:ascii="Times New Roman" w:hAnsi="Times New Roman" w:cs="Times New Roman"/>
          <w:sz w:val="28"/>
          <w:szCs w:val="28"/>
        </w:rPr>
        <w:t xml:space="preserve"> </w:t>
      </w:r>
      <w:r w:rsidRPr="00584ED6">
        <w:rPr>
          <w:rFonts w:ascii="Times New Roman" w:hAnsi="Times New Roman" w:cs="Times New Roman"/>
          <w:sz w:val="28"/>
          <w:szCs w:val="28"/>
        </w:rPr>
        <w:t>проявление</w:t>
      </w:r>
      <w:r w:rsidRPr="004A1433">
        <w:rPr>
          <w:rFonts w:ascii="Times New Roman" w:hAnsi="Times New Roman" w:cs="Times New Roman"/>
          <w:sz w:val="28"/>
          <w:szCs w:val="28"/>
        </w:rPr>
        <w:t xml:space="preserve"> доброжелательности</w:t>
      </w:r>
      <w:r w:rsidRPr="00584ED6">
        <w:rPr>
          <w:rFonts w:ascii="Times New Roman" w:hAnsi="Times New Roman" w:cs="Times New Roman"/>
          <w:sz w:val="28"/>
          <w:szCs w:val="28"/>
        </w:rPr>
        <w:t>,</w:t>
      </w:r>
      <w:r w:rsidRPr="004A1433">
        <w:rPr>
          <w:rFonts w:ascii="Times New Roman" w:hAnsi="Times New Roman" w:cs="Times New Roman"/>
          <w:sz w:val="28"/>
          <w:szCs w:val="28"/>
        </w:rPr>
        <w:t xml:space="preserve"> эмоционально-нра</w:t>
      </w:r>
      <w:r w:rsidRPr="004A1433">
        <w:rPr>
          <w:rFonts w:ascii="Times New Roman" w:hAnsi="Times New Roman" w:cs="Times New Roman"/>
          <w:sz w:val="28"/>
          <w:szCs w:val="28"/>
        </w:rPr>
        <w:softHyphen/>
        <w:t>вственной</w:t>
      </w:r>
      <w:r>
        <w:rPr>
          <w:rFonts w:ascii="Times New Roman" w:hAnsi="Times New Roman" w:cs="Times New Roman"/>
          <w:sz w:val="28"/>
          <w:szCs w:val="28"/>
        </w:rPr>
        <w:t xml:space="preserve"> отзывчивости </w:t>
      </w:r>
      <w:r w:rsidRPr="00584ED6">
        <w:rPr>
          <w:rFonts w:ascii="Times New Roman" w:hAnsi="Times New Roman" w:cs="Times New Roman"/>
          <w:sz w:val="28"/>
          <w:szCs w:val="28"/>
        </w:rPr>
        <w:t>и взаимопомощи, проявление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сопереживания </w:t>
      </w:r>
      <w:r w:rsidRPr="00584ED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чувствам других людей; </w:t>
      </w:r>
    </w:p>
    <w:p w14:paraId="22851B7D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0A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14:paraId="677C53C3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ED6">
        <w:rPr>
          <w:rFonts w:ascii="Times New Roman" w:hAnsi="Times New Roman" w:cs="Times New Roman"/>
          <w:sz w:val="28"/>
          <w:szCs w:val="28"/>
        </w:rPr>
        <w:t>проявление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готовности к самостоятельной жизни.</w:t>
      </w:r>
    </w:p>
    <w:p w14:paraId="27A65960" w14:textId="77777777" w:rsidR="006F4082" w:rsidRDefault="006F4082" w:rsidP="006F408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9410AE2" w14:textId="77777777" w:rsidR="006F4082" w:rsidRDefault="006F4082" w:rsidP="00571B81">
      <w:pPr>
        <w:pStyle w:val="ad"/>
        <w:spacing w:line="360" w:lineRule="auto"/>
        <w:jc w:val="center"/>
        <w:rPr>
          <w:color w:val="FF0000"/>
          <w:sz w:val="28"/>
          <w:szCs w:val="28"/>
          <w:u w:val="single"/>
        </w:rPr>
      </w:pPr>
    </w:p>
    <w:p w14:paraId="34764C2A" w14:textId="03228AA3" w:rsidR="00571B81" w:rsidRPr="006F4082" w:rsidRDefault="00571B81" w:rsidP="006F4082">
      <w:pPr>
        <w:pStyle w:val="ad"/>
        <w:spacing w:line="360" w:lineRule="auto"/>
        <w:jc w:val="center"/>
        <w:rPr>
          <w:sz w:val="28"/>
          <w:szCs w:val="28"/>
        </w:rPr>
      </w:pPr>
      <w:r w:rsidRPr="006F4082">
        <w:rPr>
          <w:sz w:val="28"/>
          <w:szCs w:val="28"/>
        </w:rPr>
        <w:lastRenderedPageBreak/>
        <w:t>Предметные</w:t>
      </w:r>
      <w:r w:rsidR="006F4082" w:rsidRPr="006F4082">
        <w:rPr>
          <w:sz w:val="28"/>
          <w:szCs w:val="28"/>
        </w:rPr>
        <w:t xml:space="preserve"> результаты</w:t>
      </w:r>
      <w:r w:rsidR="006F4082">
        <w:rPr>
          <w:color w:val="FF0000"/>
          <w:sz w:val="28"/>
          <w:szCs w:val="28"/>
          <w:u w:val="single"/>
        </w:rPr>
        <w:t xml:space="preserve"> </w:t>
      </w:r>
    </w:p>
    <w:p w14:paraId="6EE258DE" w14:textId="2CD54492" w:rsidR="008C3213" w:rsidRPr="00571B81" w:rsidRDefault="006F4082" w:rsidP="009F4798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8C3213" w:rsidRPr="00571B8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8C3213" w:rsidRPr="006F4082">
        <w:rPr>
          <w:rFonts w:ascii="Times New Roman" w:hAnsi="Times New Roman" w:cs="Times New Roman"/>
          <w:sz w:val="28"/>
          <w:szCs w:val="28"/>
        </w:rPr>
        <w:t>1 года обучения</w:t>
      </w:r>
      <w:r w:rsidR="00571B81" w:rsidRPr="006F4082">
        <w:rPr>
          <w:rFonts w:ascii="Times New Roman" w:hAnsi="Times New Roman" w:cs="Times New Roman"/>
          <w:sz w:val="28"/>
          <w:szCs w:val="28"/>
        </w:rPr>
        <w:t xml:space="preserve"> </w:t>
      </w:r>
      <w:r w:rsidRPr="006F40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78252C" w14:textId="77777777" w:rsidR="008C3213" w:rsidRPr="00344518" w:rsidRDefault="008C3213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Pr="0034451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4518">
        <w:rPr>
          <w:rFonts w:ascii="Times New Roman" w:hAnsi="Times New Roman" w:cs="Times New Roman"/>
          <w:sz w:val="28"/>
          <w:szCs w:val="28"/>
        </w:rPr>
        <w:t>щиеся должны знать/уметь:</w:t>
      </w:r>
    </w:p>
    <w:p w14:paraId="2836F1D0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44B">
        <w:rPr>
          <w:rFonts w:ascii="Times New Roman" w:hAnsi="Times New Roman" w:cs="Times New Roman"/>
          <w:sz w:val="28"/>
          <w:szCs w:val="28"/>
        </w:rPr>
        <w:t>Названия и свойства материалов, используемых для изготовления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поделок;</w:t>
      </w:r>
    </w:p>
    <w:p w14:paraId="5EE77088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Возможности использования изученных материалов;</w:t>
      </w:r>
    </w:p>
    <w:p w14:paraId="6FD5058B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Названия  объектов работы;</w:t>
      </w:r>
    </w:p>
    <w:p w14:paraId="5A42942A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Названия инструментов, используемых для выполнения поделок;</w:t>
      </w:r>
    </w:p>
    <w:p w14:paraId="473AF409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Выбирать и называть операции, специфические для данного материала;</w:t>
      </w:r>
    </w:p>
    <w:p w14:paraId="3BB0E2DF" w14:textId="77777777" w:rsidR="008C3213" w:rsidRPr="00344518" w:rsidRDefault="008C3213" w:rsidP="009F479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Самостоятельно организовывать свои действия с опорой на образец поделки;</w:t>
      </w:r>
    </w:p>
    <w:p w14:paraId="6D900EB1" w14:textId="34B33DBA" w:rsidR="00BC73FE" w:rsidRPr="00571B81" w:rsidRDefault="008C3213" w:rsidP="00571B8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Делать отчет о выполненной работе.   </w:t>
      </w:r>
    </w:p>
    <w:p w14:paraId="4A907EFB" w14:textId="7C6874F3" w:rsidR="0086148E" w:rsidRPr="00344518" w:rsidRDefault="006F4082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3213">
        <w:rPr>
          <w:rFonts w:ascii="Times New Roman" w:hAnsi="Times New Roman" w:cs="Times New Roman"/>
          <w:sz w:val="28"/>
          <w:szCs w:val="28"/>
        </w:rPr>
        <w:t xml:space="preserve"> 2</w:t>
      </w:r>
      <w:r w:rsidR="00D70F84" w:rsidRPr="00344518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24644591" w14:textId="77777777" w:rsidR="00495A07" w:rsidRPr="00344518" w:rsidRDefault="00211D10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495A07" w:rsidRPr="0034451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95A07" w:rsidRPr="00344518">
        <w:rPr>
          <w:rFonts w:ascii="Times New Roman" w:hAnsi="Times New Roman" w:cs="Times New Roman"/>
          <w:sz w:val="28"/>
          <w:szCs w:val="28"/>
        </w:rPr>
        <w:t>щиеся должны знать/уметь:</w:t>
      </w:r>
    </w:p>
    <w:p w14:paraId="35CD921C" w14:textId="77777777" w:rsidR="0086148E" w:rsidRPr="00344518" w:rsidRDefault="00495A07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44B">
        <w:rPr>
          <w:rFonts w:ascii="Times New Roman" w:hAnsi="Times New Roman" w:cs="Times New Roman"/>
          <w:sz w:val="28"/>
          <w:szCs w:val="28"/>
        </w:rPr>
        <w:t>Названия и свойства материалов, используемых для изготовления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поделок;</w:t>
      </w:r>
    </w:p>
    <w:p w14:paraId="2A6B0C1F" w14:textId="77777777" w:rsidR="00D70F84" w:rsidRPr="00344518" w:rsidRDefault="00D70F84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Возможности использования изученных материалов;</w:t>
      </w:r>
    </w:p>
    <w:p w14:paraId="67BCD3D5" w14:textId="77777777" w:rsidR="00495A07" w:rsidRPr="00344518" w:rsidRDefault="00495A07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Названия </w:t>
      </w:r>
      <w:r w:rsidR="00D70F84" w:rsidRPr="00344518">
        <w:rPr>
          <w:rFonts w:ascii="Times New Roman" w:hAnsi="Times New Roman" w:cs="Times New Roman"/>
          <w:sz w:val="28"/>
          <w:szCs w:val="28"/>
        </w:rPr>
        <w:t xml:space="preserve"> объектов работы;</w:t>
      </w:r>
    </w:p>
    <w:p w14:paraId="521772A9" w14:textId="77777777" w:rsidR="00D70F84" w:rsidRPr="00344518" w:rsidRDefault="00D70F84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Названия инструментов, используемых для выполнения поделок;</w:t>
      </w:r>
    </w:p>
    <w:p w14:paraId="6896A6E4" w14:textId="77777777" w:rsidR="001A4A98" w:rsidRPr="00344518" w:rsidRDefault="001A4A98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Выбирать и называть операции, специфические для данного материала;</w:t>
      </w:r>
    </w:p>
    <w:p w14:paraId="768D6F70" w14:textId="77777777" w:rsidR="001A4A98" w:rsidRPr="00344518" w:rsidRDefault="001A4A98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Самостоятельно организовывать свои действия с опорой на образец поделки;</w:t>
      </w:r>
    </w:p>
    <w:p w14:paraId="2F068A4D" w14:textId="594411E3" w:rsidR="00C06961" w:rsidRPr="006F4082" w:rsidRDefault="001A4A98" w:rsidP="006F4082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Делать отчет о выполненной работе.   </w:t>
      </w:r>
    </w:p>
    <w:p w14:paraId="28F47E8C" w14:textId="476AA678" w:rsidR="00235EF4" w:rsidRPr="00344518" w:rsidRDefault="008C3213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5EF4" w:rsidRPr="00344518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46A77AC7" w14:textId="77777777" w:rsidR="00235EF4" w:rsidRPr="00344518" w:rsidRDefault="00211D10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235EF4" w:rsidRPr="0034451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235EF4" w:rsidRPr="00344518">
        <w:rPr>
          <w:rFonts w:ascii="Times New Roman" w:hAnsi="Times New Roman" w:cs="Times New Roman"/>
          <w:sz w:val="28"/>
          <w:szCs w:val="28"/>
        </w:rPr>
        <w:t>щиеся должны знать/уметь:</w:t>
      </w:r>
    </w:p>
    <w:p w14:paraId="221E0DCB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Названия и основные свойства материалов;</w:t>
      </w:r>
    </w:p>
    <w:p w14:paraId="7603F4FE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Названия и назначения инструментов, указанных в программе;</w:t>
      </w:r>
    </w:p>
    <w:p w14:paraId="10DAA2B9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Правила безопасной работы с инструментами;</w:t>
      </w:r>
    </w:p>
    <w:p w14:paraId="2EA13CCB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Организовывать свою работу по устной инструкции учителя;</w:t>
      </w:r>
    </w:p>
    <w:p w14:paraId="7AA60A50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Называть операции последовательного выполнения изделия по элементам предметной инструкционной карты;</w:t>
      </w:r>
    </w:p>
    <w:p w14:paraId="4EE6A5B5" w14:textId="77777777" w:rsidR="00235EF4" w:rsidRPr="00344518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Составлять композицию макета и делать аппликацию по образцу;</w:t>
      </w:r>
    </w:p>
    <w:p w14:paraId="03791D13" w14:textId="100020CD" w:rsidR="006F4082" w:rsidRPr="006F4082" w:rsidRDefault="00235EF4" w:rsidP="009F4798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Давать отчет о выполненной работе (называть изделие и материалы, из которых оно выполнено, определять назначение изделия)</w:t>
      </w:r>
      <w:r w:rsidR="00C06961">
        <w:rPr>
          <w:rFonts w:ascii="Times New Roman" w:hAnsi="Times New Roman" w:cs="Times New Roman"/>
          <w:sz w:val="28"/>
          <w:szCs w:val="28"/>
        </w:rPr>
        <w:t>.</w:t>
      </w:r>
    </w:p>
    <w:p w14:paraId="0C10D343" w14:textId="44D3399E" w:rsidR="00C06961" w:rsidRPr="00344518" w:rsidRDefault="008C3213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C06961" w:rsidRPr="00344518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и 5</w:t>
      </w:r>
      <w:r w:rsidR="00E052B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F4082">
        <w:rPr>
          <w:rFonts w:ascii="Times New Roman" w:hAnsi="Times New Roman" w:cs="Times New Roman"/>
          <w:sz w:val="28"/>
          <w:szCs w:val="28"/>
        </w:rPr>
        <w:t>обучения</w:t>
      </w:r>
    </w:p>
    <w:p w14:paraId="7C85669C" w14:textId="07EFC60F" w:rsidR="00C06961" w:rsidRPr="00344518" w:rsidRDefault="006F4082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11D10">
        <w:rPr>
          <w:rFonts w:ascii="Times New Roman" w:hAnsi="Times New Roman" w:cs="Times New Roman"/>
          <w:sz w:val="28"/>
          <w:szCs w:val="28"/>
        </w:rPr>
        <w:t>бу</w:t>
      </w:r>
      <w:r w:rsidR="00C06961" w:rsidRPr="00344518">
        <w:rPr>
          <w:rFonts w:ascii="Times New Roman" w:hAnsi="Times New Roman" w:cs="Times New Roman"/>
          <w:sz w:val="28"/>
          <w:szCs w:val="28"/>
        </w:rPr>
        <w:t>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="00C06961" w:rsidRPr="00344518">
        <w:rPr>
          <w:rFonts w:ascii="Times New Roman" w:hAnsi="Times New Roman" w:cs="Times New Roman"/>
          <w:sz w:val="28"/>
          <w:szCs w:val="28"/>
        </w:rPr>
        <w:t>щиеся должны знать/уметь:</w:t>
      </w:r>
    </w:p>
    <w:p w14:paraId="24BE747F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>Правила безопасной работы с  бисером;</w:t>
      </w:r>
    </w:p>
    <w:p w14:paraId="3987EF7F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Название техники выполненной работы;</w:t>
      </w:r>
    </w:p>
    <w:p w14:paraId="2EFBC04B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Читать и понимать схемы работ;</w:t>
      </w:r>
    </w:p>
    <w:p w14:paraId="0B0CB8F8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Организовывать свою работу по устной инструкции учителя;</w:t>
      </w:r>
    </w:p>
    <w:p w14:paraId="0220ACA8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Называть операции последовательного выполнения работы;</w:t>
      </w:r>
    </w:p>
    <w:p w14:paraId="3A8C631A" w14:textId="77777777" w:rsidR="00C06961" w:rsidRPr="00344518" w:rsidRDefault="00C06961" w:rsidP="009F479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Самостоятельно организовывать свои действия с опорой на образец изделия;</w:t>
      </w:r>
    </w:p>
    <w:p w14:paraId="6587A653" w14:textId="7BCD7B55" w:rsidR="00C06961" w:rsidRPr="006F4082" w:rsidRDefault="00C06961" w:rsidP="006F408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Делать отчет о выполненной работе.</w:t>
      </w:r>
    </w:p>
    <w:p w14:paraId="2004A448" w14:textId="67EB123C" w:rsidR="00C06961" w:rsidRPr="00344518" w:rsidRDefault="006F4082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69D9">
        <w:rPr>
          <w:rFonts w:ascii="Times New Roman" w:hAnsi="Times New Roman" w:cs="Times New Roman"/>
          <w:sz w:val="28"/>
          <w:szCs w:val="28"/>
        </w:rPr>
        <w:t xml:space="preserve"> 6, 7</w:t>
      </w:r>
      <w:r w:rsidR="008C3213">
        <w:rPr>
          <w:rFonts w:ascii="Times New Roman" w:hAnsi="Times New Roman" w:cs="Times New Roman"/>
          <w:sz w:val="28"/>
          <w:szCs w:val="28"/>
        </w:rPr>
        <w:t>, 8</w:t>
      </w:r>
      <w:r w:rsid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E052BE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обучения</w:t>
      </w:r>
    </w:p>
    <w:p w14:paraId="6D1F27BC" w14:textId="77777777" w:rsidR="00C06961" w:rsidRPr="00344518" w:rsidRDefault="00211D10" w:rsidP="009F47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C06961" w:rsidRPr="00344518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06961" w:rsidRPr="00344518">
        <w:rPr>
          <w:rFonts w:ascii="Times New Roman" w:hAnsi="Times New Roman" w:cs="Times New Roman"/>
          <w:sz w:val="28"/>
          <w:szCs w:val="28"/>
        </w:rPr>
        <w:t>щиеся должны знать/уметь:</w:t>
      </w:r>
    </w:p>
    <w:p w14:paraId="5F443F5F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Правила безопасной работы с  </w:t>
      </w:r>
      <w:r>
        <w:rPr>
          <w:rFonts w:ascii="Times New Roman" w:hAnsi="Times New Roman" w:cs="Times New Roman"/>
          <w:sz w:val="28"/>
          <w:szCs w:val="28"/>
        </w:rPr>
        <w:t xml:space="preserve"> инструментами</w:t>
      </w:r>
      <w:r w:rsidRPr="00344518">
        <w:rPr>
          <w:rFonts w:ascii="Times New Roman" w:hAnsi="Times New Roman" w:cs="Times New Roman"/>
          <w:sz w:val="28"/>
          <w:szCs w:val="28"/>
        </w:rPr>
        <w:t>;</w:t>
      </w:r>
    </w:p>
    <w:p w14:paraId="584004E3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Название техники выполненной работы;</w:t>
      </w:r>
    </w:p>
    <w:p w14:paraId="2B086F74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Свойства и особенности материалов</w:t>
      </w:r>
      <w:r w:rsidRPr="00344518">
        <w:rPr>
          <w:rFonts w:ascii="Times New Roman" w:hAnsi="Times New Roman" w:cs="Times New Roman"/>
          <w:sz w:val="28"/>
          <w:szCs w:val="28"/>
        </w:rPr>
        <w:t>;</w:t>
      </w:r>
    </w:p>
    <w:p w14:paraId="7DA879B2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Организовывать свою работу по устной инструкции учителя;</w:t>
      </w:r>
    </w:p>
    <w:p w14:paraId="4351A996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Называть операции последовательного выполнения работы;</w:t>
      </w:r>
    </w:p>
    <w:p w14:paraId="2EE3A627" w14:textId="77777777" w:rsidR="00C06961" w:rsidRPr="00344518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Самостоятельно организовывать свои действия с опорой на образец изделия;</w:t>
      </w:r>
    </w:p>
    <w:p w14:paraId="6E69E4A8" w14:textId="77777777" w:rsidR="00C06961" w:rsidRDefault="00C06961" w:rsidP="009F479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Делать отчет о выполненной работе.</w:t>
      </w:r>
    </w:p>
    <w:p w14:paraId="47E633ED" w14:textId="461D454D" w:rsidR="00C10057" w:rsidRPr="006F4082" w:rsidRDefault="00C10057" w:rsidP="006F4082">
      <w:pPr>
        <w:tabs>
          <w:tab w:val="left" w:pos="26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2DD84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</w:pPr>
      <w:r w:rsidRPr="00533F95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>Базовые учебные действия</w:t>
      </w:r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 xml:space="preserve"> </w:t>
      </w:r>
      <w:proofErr w:type="gramStart"/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>на конец</w:t>
      </w:r>
      <w:proofErr w:type="gramEnd"/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 xml:space="preserve"> 4 класса</w:t>
      </w:r>
    </w:p>
    <w:p w14:paraId="1CD909AA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</w:pPr>
      <w:r w:rsidRPr="00533F95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>Личностные учебные действия:</w:t>
      </w:r>
    </w:p>
    <w:p w14:paraId="4D548A23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осознание себя как ученика, заинтересованного посещением школы, обучением, занятиями, как одноклассника;</w:t>
      </w:r>
    </w:p>
    <w:p w14:paraId="3F443037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35FA7D1B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14:paraId="659E4774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целостный, социально ориентированный взгляд на мир в единстве его природной и социальной частей;</w:t>
      </w:r>
    </w:p>
    <w:p w14:paraId="04281465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самостоятельность в выполнении учебных заданий, поручений, договоренностей;</w:t>
      </w:r>
    </w:p>
    <w:p w14:paraId="10A325B6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14:paraId="5DEA6160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готовность к безопасному и бережному поведению в природе и обществе.</w:t>
      </w:r>
    </w:p>
    <w:p w14:paraId="03A68ACD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Познавательные учебные действия:</w:t>
      </w:r>
    </w:p>
    <w:p w14:paraId="272795AB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lastRenderedPageBreak/>
        <w:t>выделять существенные, общие и отличительные свойства изучаемых предметов;</w:t>
      </w:r>
    </w:p>
    <w:p w14:paraId="34A587A1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устанавливать </w:t>
      </w:r>
      <w:proofErr w:type="spellStart"/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видо</w:t>
      </w:r>
      <w:proofErr w:type="spellEnd"/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-родовые отношения предметов;</w:t>
      </w:r>
    </w:p>
    <w:p w14:paraId="4D510268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делать простейшие обобщения, сравнивать, классифицировать на наглядном материале, предусмотренной программой изучаемого предмета;</w:t>
      </w:r>
    </w:p>
    <w:p w14:paraId="37D61E3B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пользоваться знаками, символами, предметами-заместителями;</w:t>
      </w:r>
    </w:p>
    <w:p w14:paraId="2C529E18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наблюдать за предметами и явлениями окружающей действительности;</w:t>
      </w:r>
    </w:p>
    <w:p w14:paraId="7887BE54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носителях), предусмотренной программой изучаемого предмета.</w:t>
      </w:r>
    </w:p>
    <w:p w14:paraId="0A9DA4E4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Регулятивные учебные действия:</w:t>
      </w:r>
    </w:p>
    <w:p w14:paraId="5CCB626B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ориентироваться в заданном направлении;</w:t>
      </w:r>
    </w:p>
    <w:p w14:paraId="018B876E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адекватно соблюдать ритуалы школьного поведения (поднимать руку, вставать и выходить из-за парты и т. д.);</w:t>
      </w:r>
    </w:p>
    <w:p w14:paraId="60D7314B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работать с учебными принадлежностями и организовывать рабочее место;</w:t>
      </w:r>
    </w:p>
    <w:p w14:paraId="3A8AFC24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14:paraId="00F7B39E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активно участвовать в деятельности, контролировать и оценивать свои действия и действия одноклассников;</w:t>
      </w:r>
    </w:p>
    <w:p w14:paraId="39B27344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соотносить свои действия и их результаты с заданными образцами, принимать оценку деятельности, самостоятельно оценивать ее с учетом предложенных критериев, корректировать свою деятельность с учетом выявленных недочетов.</w:t>
      </w:r>
    </w:p>
    <w:p w14:paraId="0DFCBA65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Коммуникативные учебные действия:</w:t>
      </w:r>
    </w:p>
    <w:p w14:paraId="33876698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вступать в контакт и работать в коллективе; </w:t>
      </w:r>
    </w:p>
    <w:p w14:paraId="6C77AE02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использовать принятые ритуалы социального взаимодействия с одноклассниками и учителем;</w:t>
      </w:r>
    </w:p>
    <w:p w14:paraId="465B65EE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обращаться за помощью и принимать помощь;</w:t>
      </w:r>
    </w:p>
    <w:p w14:paraId="3B62482F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слушать и понимать инструкцию к учебному заданию в разных видах деятельности и быту;</w:t>
      </w:r>
    </w:p>
    <w:p w14:paraId="4477FC0E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сотрудничать со взрослыми и сверстниками в разных социальных ситуациях;</w:t>
      </w:r>
    </w:p>
    <w:p w14:paraId="4A0D7BC7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t>доброжелательно относиться, сопереживать, конструктивно взаимодействовать с людьми;</w:t>
      </w:r>
    </w:p>
    <w:p w14:paraId="02526135" w14:textId="77777777" w:rsidR="00533F95" w:rsidRPr="00533F95" w:rsidRDefault="00533F95" w:rsidP="00525CA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533F9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ar-SA"/>
        </w:rPr>
        <w:lastRenderedPageBreak/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14:paraId="2D67CE8D" w14:textId="77777777" w:rsidR="00533F95" w:rsidRPr="00533F95" w:rsidRDefault="00533F95" w:rsidP="00525CA8">
      <w:pPr>
        <w:suppressAutoHyphens/>
        <w:spacing w:after="0" w:line="360" w:lineRule="auto"/>
        <w:ind w:left="567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</w:pPr>
    </w:p>
    <w:p w14:paraId="026BB5B8" w14:textId="77777777" w:rsidR="00533F95" w:rsidRPr="00533F95" w:rsidRDefault="00533F95" w:rsidP="00525CA8">
      <w:pPr>
        <w:suppressAutoHyphens/>
        <w:spacing w:after="0" w:line="360" w:lineRule="auto"/>
        <w:jc w:val="center"/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</w:pPr>
      <w:r w:rsidRPr="00533F95"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>Базовые учебные действия</w:t>
      </w:r>
      <w:r>
        <w:rPr>
          <w:rFonts w:ascii="Times New Roman" w:eastAsia="Arial Unicode MS" w:hAnsi="Times New Roman" w:cs="Calibri"/>
          <w:color w:val="00000A"/>
          <w:kern w:val="1"/>
          <w:sz w:val="28"/>
          <w:szCs w:val="28"/>
          <w:lang w:eastAsia="hi-IN" w:bidi="hi-IN"/>
        </w:rPr>
        <w:t xml:space="preserve"> на конец 9 класса</w:t>
      </w:r>
    </w:p>
    <w:p w14:paraId="79270AB0" w14:textId="77777777" w:rsidR="00533F95" w:rsidRDefault="00533F95" w:rsidP="00525CA8">
      <w:pPr>
        <w:pStyle w:val="a3"/>
        <w:spacing w:after="0" w:line="360" w:lineRule="auto"/>
        <w:ind w:left="1003"/>
        <w:jc w:val="center"/>
        <w:rPr>
          <w:rFonts w:ascii="Times New Roman" w:hAnsi="Times New Roman"/>
          <w:sz w:val="28"/>
          <w:szCs w:val="28"/>
        </w:rPr>
      </w:pPr>
      <w:r w:rsidRPr="00533F95">
        <w:rPr>
          <w:rFonts w:ascii="Times New Roman" w:hAnsi="Times New Roman"/>
          <w:sz w:val="28"/>
          <w:szCs w:val="28"/>
        </w:rPr>
        <w:t>Личностные учебные действия:</w:t>
      </w:r>
    </w:p>
    <w:p w14:paraId="69D200A4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 xml:space="preserve">испытывать чувство гордости за свою страну; </w:t>
      </w:r>
    </w:p>
    <w:p w14:paraId="386F8A57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 xml:space="preserve">гордиться школьными успехами и достижениями как собственными, так и своих товарищей; </w:t>
      </w:r>
    </w:p>
    <w:p w14:paraId="2A1B01A0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 xml:space="preserve">адекватно эмоционально откликаться на произведения литературы, музыки, живописи и др.; </w:t>
      </w:r>
    </w:p>
    <w:p w14:paraId="691A1EAE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 xml:space="preserve">уважительно и бережно относиться к людям труда и результатам их деятельности; активно включаться в общеполезную социальную деятельность; </w:t>
      </w:r>
    </w:p>
    <w:p w14:paraId="2A17E4F6" w14:textId="77777777" w:rsidR="00533F95" w:rsidRPr="00525CA8" w:rsidRDefault="00533F95" w:rsidP="00525CA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>бережно относиться к культурно-историческому наследию родного края и страны.</w:t>
      </w:r>
    </w:p>
    <w:p w14:paraId="71B76C7C" w14:textId="77777777" w:rsidR="00525CA8" w:rsidRDefault="00533F95" w:rsidP="00525CA8">
      <w:pPr>
        <w:pStyle w:val="a3"/>
        <w:spacing w:after="0" w:line="360" w:lineRule="auto"/>
        <w:ind w:left="1003"/>
        <w:jc w:val="center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>Коммуникативные учебные действия:</w:t>
      </w:r>
    </w:p>
    <w:p w14:paraId="24C9B6F4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CA8">
        <w:rPr>
          <w:rFonts w:ascii="Times New Roman" w:hAnsi="Times New Roman" w:cs="Times New Roman"/>
          <w:bCs/>
          <w:sz w:val="28"/>
          <w:szCs w:val="28"/>
        </w:rPr>
        <w:t xml:space="preserve">вступать и поддерживать коммуникацию в разных ситуациях социального взаимодействия (учебных, трудовых, бытовых и др.); </w:t>
      </w:r>
    </w:p>
    <w:p w14:paraId="697C6350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CA8">
        <w:rPr>
          <w:rFonts w:ascii="Times New Roman" w:hAnsi="Times New Roman" w:cs="Times New Roman"/>
          <w:bCs/>
          <w:sz w:val="28"/>
          <w:szCs w:val="28"/>
        </w:rPr>
        <w:t>слушать собеседника, вступать в диалог и поддерживать его, использовать разные виды делового письма для решения жизненно значимых задач;</w:t>
      </w:r>
    </w:p>
    <w:p w14:paraId="63FAE880" w14:textId="77777777" w:rsidR="00533F95" w:rsidRPr="00525CA8" w:rsidRDefault="00533F95" w:rsidP="00525CA8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25CA8">
        <w:rPr>
          <w:rFonts w:ascii="Times New Roman" w:hAnsi="Times New Roman" w:cs="Times New Roman"/>
          <w:bCs/>
          <w:sz w:val="28"/>
          <w:szCs w:val="28"/>
        </w:rPr>
        <w:t xml:space="preserve"> использовать доступные источники и средства получения информации для решения коммуникативных и познавательных задач.</w:t>
      </w:r>
    </w:p>
    <w:p w14:paraId="2BB65AAE" w14:textId="77777777" w:rsidR="00533F95" w:rsidRPr="00525CA8" w:rsidRDefault="00533F95" w:rsidP="00525CA8">
      <w:pPr>
        <w:pStyle w:val="a3"/>
        <w:spacing w:after="0" w:line="360" w:lineRule="auto"/>
        <w:ind w:left="1003"/>
        <w:jc w:val="center"/>
        <w:rPr>
          <w:rFonts w:ascii="Times New Roman" w:hAnsi="Times New Roman"/>
          <w:bCs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>Регулятивные учебные действия:</w:t>
      </w:r>
    </w:p>
    <w:p w14:paraId="0DC1996F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принимать и сохранять цели и задачи решения типовых учебных и практических задач, осуществлять коллективный поиск средств их осуществления; </w:t>
      </w:r>
    </w:p>
    <w:p w14:paraId="5727F118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осознанно действовать на основе разных видов инструкций для решения практических и учебных задач; </w:t>
      </w:r>
    </w:p>
    <w:p w14:paraId="32590148" w14:textId="77777777" w:rsidR="00525CA8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осуществлять взаимный контроль в совместной деятельности; </w:t>
      </w:r>
    </w:p>
    <w:p w14:paraId="1B92FFA6" w14:textId="77777777" w:rsidR="00533F95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обладать </w:t>
      </w:r>
      <w:r>
        <w:rPr>
          <w:rFonts w:ascii="Times New Roman" w:hAnsi="Times New Roman" w:cs="Times New Roman"/>
          <w:sz w:val="28"/>
          <w:szCs w:val="28"/>
        </w:rPr>
        <w:t xml:space="preserve">готовностью к осуществлению самоконтроля в процессе деятельности; </w:t>
      </w:r>
      <w:r>
        <w:rPr>
          <w:rFonts w:ascii="Times New Roman" w:hAnsi="Times New Roman" w:cs="Times New Roman"/>
          <w:bCs/>
          <w:sz w:val="28"/>
          <w:szCs w:val="28"/>
        </w:rPr>
        <w:t>адекватно реагировать на внешний контроль и оценку, корректировать в соответствии с ней свою деятельность.</w:t>
      </w:r>
    </w:p>
    <w:p w14:paraId="71664AA2" w14:textId="77777777" w:rsidR="00533F95" w:rsidRPr="00525CA8" w:rsidRDefault="00533F95" w:rsidP="00525CA8">
      <w:pPr>
        <w:pStyle w:val="a3"/>
        <w:spacing w:after="0" w:line="360" w:lineRule="auto"/>
        <w:ind w:left="1003"/>
        <w:jc w:val="center"/>
        <w:rPr>
          <w:rFonts w:ascii="Times New Roman" w:hAnsi="Times New Roman"/>
          <w:sz w:val="28"/>
          <w:szCs w:val="28"/>
        </w:rPr>
      </w:pPr>
      <w:r w:rsidRPr="00525CA8">
        <w:rPr>
          <w:rFonts w:ascii="Times New Roman" w:hAnsi="Times New Roman"/>
          <w:sz w:val="28"/>
          <w:szCs w:val="28"/>
        </w:rPr>
        <w:t>Познавательные учебные действия:</w:t>
      </w:r>
    </w:p>
    <w:p w14:paraId="7C4A260E" w14:textId="77777777" w:rsidR="00533F95" w:rsidRDefault="00525CA8" w:rsidP="00525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33F95">
        <w:rPr>
          <w:rFonts w:ascii="Times New Roman" w:hAnsi="Times New Roman" w:cs="Times New Roman"/>
          <w:sz w:val="28"/>
          <w:szCs w:val="28"/>
        </w:rPr>
        <w:t>ифференцированно воспринимать окружающий мир, его временно-про</w:t>
      </w:r>
      <w:r w:rsidR="00533F95">
        <w:rPr>
          <w:rFonts w:ascii="Times New Roman" w:hAnsi="Times New Roman" w:cs="Times New Roman"/>
          <w:sz w:val="28"/>
          <w:szCs w:val="28"/>
        </w:rPr>
        <w:softHyphen/>
        <w:t xml:space="preserve">странственную организацию; </w:t>
      </w:r>
    </w:p>
    <w:p w14:paraId="43A2D501" w14:textId="77777777" w:rsidR="00533F95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усвоенные </w:t>
      </w:r>
      <w:r>
        <w:rPr>
          <w:rFonts w:ascii="Times New Roman" w:hAnsi="Times New Roman" w:cs="Times New Roman"/>
          <w:bCs/>
          <w:sz w:val="28"/>
          <w:szCs w:val="28"/>
        </w:rPr>
        <w:t>логические операции (сравнение, ана</w:t>
      </w:r>
      <w:r>
        <w:rPr>
          <w:rFonts w:ascii="Times New Roman" w:hAnsi="Times New Roman" w:cs="Times New Roman"/>
          <w:bCs/>
          <w:sz w:val="28"/>
          <w:szCs w:val="28"/>
        </w:rPr>
        <w:softHyphen/>
        <w:t>лиз, синтез, обобщение, классификацию, установление аналогий, закономерностей, при</w:t>
      </w:r>
      <w:r>
        <w:rPr>
          <w:rFonts w:ascii="Times New Roman" w:hAnsi="Times New Roman" w:cs="Times New Roman"/>
          <w:bCs/>
          <w:sz w:val="28"/>
          <w:szCs w:val="28"/>
        </w:rPr>
        <w:softHyphen/>
        <w:t>чинно-следственных связей) на наглядном, доступном вербальном материале, ос</w:t>
      </w:r>
      <w:r>
        <w:rPr>
          <w:rFonts w:ascii="Times New Roman" w:hAnsi="Times New Roman" w:cs="Times New Roman"/>
          <w:bCs/>
          <w:sz w:val="28"/>
          <w:szCs w:val="28"/>
        </w:rPr>
        <w:softHyphen/>
        <w:t>но</w:t>
      </w:r>
      <w:r>
        <w:rPr>
          <w:rFonts w:ascii="Times New Roman" w:hAnsi="Times New Roman" w:cs="Times New Roman"/>
          <w:bCs/>
          <w:sz w:val="28"/>
          <w:szCs w:val="28"/>
        </w:rPr>
        <w:softHyphen/>
        <w:t xml:space="preserve">ве практической деятельности в соответствии с индивидуальными возможностями; </w:t>
      </w:r>
    </w:p>
    <w:p w14:paraId="58D2732F" w14:textId="77777777" w:rsidR="00533F95" w:rsidRPr="00901694" w:rsidRDefault="00533F95" w:rsidP="00525C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использовать в жизни и деятельности некоторые межпредметные знания, отражающие несложные, доступные существенные связи и отношения между объектами и про</w:t>
      </w:r>
      <w:r>
        <w:rPr>
          <w:rFonts w:ascii="Times New Roman" w:hAnsi="Times New Roman" w:cs="Times New Roman"/>
          <w:bCs/>
          <w:sz w:val="28"/>
          <w:szCs w:val="28"/>
        </w:rPr>
        <w:softHyphen/>
        <w:t>цессами.</w:t>
      </w:r>
    </w:p>
    <w:p w14:paraId="1C99BA87" w14:textId="77777777" w:rsidR="00533F95" w:rsidRPr="00533F95" w:rsidRDefault="00533F95" w:rsidP="00525CA8">
      <w:pPr>
        <w:suppressAutoHyphens/>
        <w:spacing w:after="0" w:line="360" w:lineRule="auto"/>
        <w:ind w:left="567"/>
        <w:jc w:val="both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</w:pPr>
    </w:p>
    <w:p w14:paraId="50958876" w14:textId="77777777" w:rsidR="00533F95" w:rsidRPr="00533F95" w:rsidRDefault="00533F95" w:rsidP="00525CA8">
      <w:pPr>
        <w:suppressAutoHyphens/>
        <w:spacing w:after="0" w:line="360" w:lineRule="auto"/>
        <w:ind w:left="567"/>
        <w:jc w:val="both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  <w:lang w:eastAsia="ar-SA"/>
        </w:rPr>
      </w:pPr>
    </w:p>
    <w:p w14:paraId="13A0F248" w14:textId="77777777" w:rsidR="00C10057" w:rsidRPr="00533F95" w:rsidRDefault="00C10057" w:rsidP="00525C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B7EB6" w14:textId="77777777" w:rsidR="00C10057" w:rsidRDefault="00C10057" w:rsidP="00525C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B8DBB1" w14:textId="77777777" w:rsidR="00C10057" w:rsidRDefault="00C10057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AD0EB65" w14:textId="77777777" w:rsidR="00C10057" w:rsidRDefault="00C10057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BE35037" w14:textId="77777777" w:rsidR="00C10057" w:rsidRDefault="00C10057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A89359B" w14:textId="77777777" w:rsidR="00C10057" w:rsidRDefault="00C10057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DA5D2A" w14:textId="77777777" w:rsidR="00C10057" w:rsidRDefault="00C10057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34F6A4" w14:textId="77777777" w:rsidR="00525CA8" w:rsidRDefault="00525CA8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E6B803" w14:textId="77777777" w:rsidR="00525CA8" w:rsidRDefault="00525CA8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F9827E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0FE520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6D5F628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514E59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3782CC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A1BD7B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AEEC46A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4F20135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3251AE9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860928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19F2F6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8AA062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537A158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35B3B0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3B578F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9ABCBA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46F2C1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7DB9F06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70528B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31B5C29" w14:textId="77777777" w:rsidR="006F4082" w:rsidRDefault="006F4082" w:rsidP="00E052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2E1B09" w14:textId="77777777" w:rsidR="00525CA8" w:rsidRPr="009B7A96" w:rsidRDefault="00525CA8" w:rsidP="000520B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программы 1 </w:t>
      </w:r>
      <w:r w:rsidRPr="009B7A96">
        <w:rPr>
          <w:rFonts w:ascii="Times New Roman" w:hAnsi="Times New Roman" w:cs="Times New Roman"/>
          <w:sz w:val="28"/>
          <w:szCs w:val="28"/>
        </w:rPr>
        <w:t>года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02134" w14:textId="77777777" w:rsidR="00525CA8" w:rsidRDefault="00525CA8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Вводное занятие. Техника безопасности. Знакомство обучающихся с направлением кружка</w:t>
      </w:r>
      <w:r w:rsidR="0094421E">
        <w:rPr>
          <w:rFonts w:ascii="Times New Roman" w:hAnsi="Times New Roman" w:cs="Times New Roman"/>
          <w:sz w:val="28"/>
          <w:szCs w:val="28"/>
        </w:rPr>
        <w:t>.</w:t>
      </w:r>
      <w:r w:rsidRPr="009B7A96">
        <w:rPr>
          <w:rFonts w:ascii="Times New Roman" w:hAnsi="Times New Roman" w:cs="Times New Roman"/>
          <w:sz w:val="28"/>
          <w:szCs w:val="28"/>
        </w:rPr>
        <w:t xml:space="preserve"> </w:t>
      </w:r>
      <w:r w:rsidR="0051514D">
        <w:rPr>
          <w:rFonts w:ascii="Times New Roman" w:hAnsi="Times New Roman" w:cs="Times New Roman"/>
          <w:sz w:val="28"/>
          <w:szCs w:val="28"/>
        </w:rPr>
        <w:t xml:space="preserve">Аппликация из геометрических фигур. </w:t>
      </w:r>
      <w:r w:rsidRPr="009B7A96">
        <w:rPr>
          <w:rFonts w:ascii="Times New Roman" w:hAnsi="Times New Roman" w:cs="Times New Roman"/>
          <w:sz w:val="28"/>
          <w:szCs w:val="28"/>
        </w:rPr>
        <w:t>Вспомнить правила техники безопасности при работе с ножницами, клеем, бумагой.</w:t>
      </w:r>
    </w:p>
    <w:p w14:paraId="5296A853" w14:textId="77777777" w:rsidR="0094421E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 мандал</w:t>
      </w:r>
      <w:r w:rsidR="00D94E2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4E2F">
        <w:rPr>
          <w:rFonts w:ascii="Times New Roman" w:hAnsi="Times New Roman" w:cs="Times New Roman"/>
          <w:sz w:val="28"/>
          <w:szCs w:val="28"/>
        </w:rPr>
        <w:t xml:space="preserve"> Рассказ, что такое мандала, из чего состоит, какую имеет форму, для чего создают мандалы. История возникновения мандал</w:t>
      </w:r>
      <w:r w:rsidR="00A30390">
        <w:rPr>
          <w:rFonts w:ascii="Times New Roman" w:hAnsi="Times New Roman" w:cs="Times New Roman"/>
          <w:sz w:val="28"/>
          <w:szCs w:val="28"/>
        </w:rPr>
        <w:t>ы</w:t>
      </w:r>
      <w:r w:rsidR="00D94E2F">
        <w:rPr>
          <w:rFonts w:ascii="Times New Roman" w:hAnsi="Times New Roman" w:cs="Times New Roman"/>
          <w:sz w:val="28"/>
          <w:szCs w:val="28"/>
        </w:rPr>
        <w:t>. Подбор</w:t>
      </w:r>
      <w:r w:rsidR="00A30390">
        <w:rPr>
          <w:rFonts w:ascii="Times New Roman" w:hAnsi="Times New Roman" w:cs="Times New Roman"/>
          <w:sz w:val="28"/>
          <w:szCs w:val="28"/>
        </w:rPr>
        <w:t xml:space="preserve"> цветовой палитры, правила рисования мандалы.  Практическое в</w:t>
      </w:r>
      <w:r w:rsidR="00D94E2F">
        <w:rPr>
          <w:rFonts w:ascii="Times New Roman" w:hAnsi="Times New Roman" w:cs="Times New Roman"/>
          <w:sz w:val="28"/>
          <w:szCs w:val="28"/>
        </w:rPr>
        <w:t>ыполнение работы</w:t>
      </w:r>
      <w:r w:rsidR="00A30390">
        <w:rPr>
          <w:rFonts w:ascii="Times New Roman" w:hAnsi="Times New Roman" w:cs="Times New Roman"/>
          <w:sz w:val="28"/>
          <w:szCs w:val="28"/>
        </w:rPr>
        <w:t>.</w:t>
      </w:r>
    </w:p>
    <w:p w14:paraId="78C44939" w14:textId="77777777" w:rsidR="0094421E" w:rsidRPr="00A30390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Колобок.</w:t>
      </w:r>
      <w:r w:rsidR="00A30390">
        <w:rPr>
          <w:rFonts w:ascii="Times New Roman" w:hAnsi="Times New Roman" w:cs="Times New Roman"/>
          <w:sz w:val="28"/>
          <w:szCs w:val="28"/>
        </w:rPr>
        <w:t xml:space="preserve"> Загадка, чтение отрывка сказки.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1D39FE14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Вертушка.</w:t>
      </w:r>
      <w:r w:rsidR="00DF5D01">
        <w:rPr>
          <w:rFonts w:ascii="Times New Roman" w:hAnsi="Times New Roman" w:cs="Times New Roman"/>
          <w:sz w:val="28"/>
          <w:szCs w:val="28"/>
        </w:rPr>
        <w:t xml:space="preserve"> Загадка, рассказ о игрушках.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54D50E2B" w14:textId="77777777" w:rsidR="0094421E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Цыпленок.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A30390" w:rsidRPr="009B7A96">
        <w:rPr>
          <w:rFonts w:ascii="Times New Roman" w:hAnsi="Times New Roman" w:cs="Times New Roman"/>
          <w:sz w:val="28"/>
          <w:szCs w:val="28"/>
        </w:rPr>
        <w:t xml:space="preserve">,  </w:t>
      </w:r>
      <w:r w:rsidR="00DF5D01">
        <w:rPr>
          <w:rFonts w:ascii="Times New Roman" w:hAnsi="Times New Roman" w:cs="Times New Roman"/>
          <w:sz w:val="28"/>
          <w:szCs w:val="28"/>
        </w:rPr>
        <w:t>чтение рассказа «Птичий двор».</w:t>
      </w:r>
      <w:r w:rsidR="00B5402F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работы.</w:t>
      </w:r>
    </w:p>
    <w:p w14:paraId="0C8D7DB6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A30390" w:rsidRPr="009B7A96">
        <w:rPr>
          <w:rFonts w:ascii="Times New Roman" w:hAnsi="Times New Roman" w:cs="Times New Roman"/>
          <w:sz w:val="28"/>
          <w:szCs w:val="28"/>
        </w:rPr>
        <w:t xml:space="preserve">,  </w:t>
      </w:r>
      <w:r w:rsidR="00A30390">
        <w:rPr>
          <w:rFonts w:ascii="Times New Roman" w:hAnsi="Times New Roman" w:cs="Times New Roman"/>
          <w:sz w:val="28"/>
          <w:szCs w:val="28"/>
        </w:rPr>
        <w:t>б</w:t>
      </w:r>
      <w:r w:rsidR="00A30390" w:rsidRPr="009B7A96">
        <w:rPr>
          <w:rFonts w:ascii="Times New Roman" w:hAnsi="Times New Roman" w:cs="Times New Roman"/>
          <w:sz w:val="28"/>
          <w:szCs w:val="28"/>
        </w:rPr>
        <w:t xml:space="preserve">еседа об обитателях </w:t>
      </w:r>
      <w:r w:rsidR="00A30390">
        <w:rPr>
          <w:rFonts w:ascii="Times New Roman" w:hAnsi="Times New Roman" w:cs="Times New Roman"/>
          <w:sz w:val="28"/>
          <w:szCs w:val="28"/>
        </w:rPr>
        <w:t xml:space="preserve"> морей</w:t>
      </w:r>
      <w:r w:rsidR="00A30390" w:rsidRPr="009B7A96">
        <w:rPr>
          <w:rFonts w:ascii="Times New Roman" w:hAnsi="Times New Roman" w:cs="Times New Roman"/>
          <w:sz w:val="28"/>
          <w:szCs w:val="28"/>
        </w:rPr>
        <w:t>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2B1C6CC9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Божья коровка.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>, рассказы детей о насекомых.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7C86214D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Щеночек.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>, рассказ детей о домашнем питомце.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40B86F59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A30390" w:rsidRPr="009B7A96">
        <w:rPr>
          <w:rFonts w:ascii="Times New Roman" w:hAnsi="Times New Roman" w:cs="Times New Roman"/>
          <w:sz w:val="28"/>
          <w:szCs w:val="28"/>
        </w:rPr>
        <w:t xml:space="preserve">, </w:t>
      </w:r>
      <w:r w:rsidR="00A30390">
        <w:rPr>
          <w:rFonts w:ascii="Times New Roman" w:hAnsi="Times New Roman" w:cs="Times New Roman"/>
          <w:sz w:val="28"/>
          <w:szCs w:val="28"/>
        </w:rPr>
        <w:t>рассказ о зимующих птицах.</w:t>
      </w:r>
      <w:r w:rsidR="00A30390" w:rsidRPr="009B7A96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7E948437" w14:textId="77777777" w:rsidR="0094421E" w:rsidRPr="00A30390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Ёжик.</w:t>
      </w:r>
      <w:r w:rsid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 w:rsidRPr="009B7A96">
        <w:rPr>
          <w:rFonts w:ascii="Times New Roman" w:hAnsi="Times New Roman" w:cs="Times New Roman"/>
          <w:sz w:val="28"/>
          <w:szCs w:val="28"/>
        </w:rPr>
        <w:t>Беседа о ежа</w:t>
      </w:r>
      <w:r w:rsidR="00A30390">
        <w:rPr>
          <w:rFonts w:ascii="Times New Roman" w:hAnsi="Times New Roman" w:cs="Times New Roman"/>
          <w:sz w:val="28"/>
          <w:szCs w:val="28"/>
        </w:rPr>
        <w:t>х, их образе жизни, повадках. Практическое выполнение работы.</w:t>
      </w:r>
    </w:p>
    <w:p w14:paraId="22A13ED9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Петушок.</w:t>
      </w:r>
      <w:r w:rsid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</w:t>
      </w:r>
      <w:r w:rsidR="00B5402F">
        <w:rPr>
          <w:rFonts w:ascii="Times New Roman" w:hAnsi="Times New Roman" w:cs="Times New Roman"/>
          <w:sz w:val="28"/>
          <w:szCs w:val="28"/>
        </w:rPr>
        <w:t>, рассказ об образе жизни. Практическое выполнение работы.</w:t>
      </w:r>
    </w:p>
    <w:p w14:paraId="1EF4D0E4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Краб 1.</w:t>
      </w:r>
      <w:r w:rsid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Загадка, рассказ о морских обитателях.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0FE8E4D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Гусеница.</w:t>
      </w:r>
      <w:r w:rsid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Загадка, рассказ о насекомых, на примере гусеницы.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0A5E0C9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Пташка.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 w:rsidRPr="009B7A96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>, рассказ о домашних попугайчиках.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66AD5D6D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Собачка.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 w:rsidRPr="009B7A96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>, беседа о бездомных животных.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23E619B5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Сова.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 w:rsidRPr="009B7A96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>, рассказ об образе жизни совы.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4D74F8F0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Бабочка.</w:t>
      </w:r>
      <w:r w:rsidR="00A30390" w:rsidRPr="00A30390">
        <w:rPr>
          <w:rFonts w:ascii="Times New Roman" w:hAnsi="Times New Roman" w:cs="Times New Roman"/>
          <w:sz w:val="28"/>
          <w:szCs w:val="28"/>
        </w:rPr>
        <w:t xml:space="preserve"> </w:t>
      </w:r>
      <w:r w:rsidR="00A30390" w:rsidRPr="009B7A96">
        <w:rPr>
          <w:rFonts w:ascii="Times New Roman" w:hAnsi="Times New Roman" w:cs="Times New Roman"/>
          <w:sz w:val="28"/>
          <w:szCs w:val="28"/>
        </w:rPr>
        <w:t>Загадка</w:t>
      </w:r>
      <w:r w:rsidR="00A30390">
        <w:rPr>
          <w:rFonts w:ascii="Times New Roman" w:hAnsi="Times New Roman" w:cs="Times New Roman"/>
          <w:sz w:val="28"/>
          <w:szCs w:val="28"/>
        </w:rPr>
        <w:t xml:space="preserve">, </w:t>
      </w:r>
      <w:r w:rsidR="00DF5D01">
        <w:rPr>
          <w:rFonts w:ascii="Times New Roman" w:hAnsi="Times New Roman" w:cs="Times New Roman"/>
          <w:sz w:val="28"/>
          <w:szCs w:val="28"/>
        </w:rPr>
        <w:t>рассказ о жизни  бабочек.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1B7EF445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Жираф.</w:t>
      </w:r>
      <w:r w:rsidR="00DF5D01" w:rsidRPr="00DF5D01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Загадка, интересные факты из жизни жирафов.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706DAFD0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Краб 2.</w:t>
      </w:r>
      <w:r w:rsidR="00DF5D01" w:rsidRPr="00DF5D01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Загадка, рассказ о морских обитателях.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AFEB9F8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Мышка.</w:t>
      </w:r>
      <w:r w:rsidR="00DF5D01">
        <w:rPr>
          <w:rFonts w:ascii="Times New Roman" w:hAnsi="Times New Roman" w:cs="Times New Roman"/>
          <w:sz w:val="28"/>
          <w:szCs w:val="28"/>
        </w:rPr>
        <w:t xml:space="preserve"> Загадка, рассказ о жизни </w:t>
      </w:r>
      <w:r w:rsidR="00B5402F">
        <w:rPr>
          <w:rFonts w:ascii="Times New Roman" w:hAnsi="Times New Roman" w:cs="Times New Roman"/>
          <w:sz w:val="28"/>
          <w:szCs w:val="28"/>
        </w:rPr>
        <w:t xml:space="preserve">домашних </w:t>
      </w:r>
      <w:r w:rsidR="00DF5D01">
        <w:rPr>
          <w:rFonts w:ascii="Times New Roman" w:hAnsi="Times New Roman" w:cs="Times New Roman"/>
          <w:sz w:val="28"/>
          <w:szCs w:val="28"/>
        </w:rPr>
        <w:t>грызунов.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59313F3A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Краб 3.</w:t>
      </w:r>
      <w:r w:rsidR="00DF5D01" w:rsidRPr="00DF5D01">
        <w:rPr>
          <w:rFonts w:ascii="Times New Roman" w:hAnsi="Times New Roman" w:cs="Times New Roman"/>
          <w:sz w:val="28"/>
          <w:szCs w:val="28"/>
        </w:rPr>
        <w:t xml:space="preserve"> </w:t>
      </w:r>
      <w:r w:rsidR="00DF5D01">
        <w:rPr>
          <w:rFonts w:ascii="Times New Roman" w:hAnsi="Times New Roman" w:cs="Times New Roman"/>
          <w:sz w:val="28"/>
          <w:szCs w:val="28"/>
        </w:rPr>
        <w:t>Загадка, рассказ о морских обитателях.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51536FA2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Слоненок.</w:t>
      </w:r>
      <w:r w:rsidR="00DF5D01">
        <w:rPr>
          <w:rFonts w:ascii="Times New Roman" w:hAnsi="Times New Roman" w:cs="Times New Roman"/>
          <w:sz w:val="28"/>
          <w:szCs w:val="28"/>
        </w:rPr>
        <w:t xml:space="preserve"> Загадка, чтение отрывка «Слон и Моська».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08EE7258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Пингвин.</w:t>
      </w:r>
      <w:r w:rsidR="00B5402F">
        <w:rPr>
          <w:rFonts w:ascii="Times New Roman" w:hAnsi="Times New Roman" w:cs="Times New Roman"/>
          <w:sz w:val="28"/>
          <w:szCs w:val="28"/>
        </w:rPr>
        <w:t xml:space="preserve"> Загадка, просмотр  отрывка мультфильма «</w:t>
      </w:r>
      <w:proofErr w:type="spellStart"/>
      <w:r w:rsidR="00B5402F">
        <w:rPr>
          <w:rFonts w:ascii="Times New Roman" w:hAnsi="Times New Roman" w:cs="Times New Roman"/>
          <w:sz w:val="28"/>
          <w:szCs w:val="28"/>
        </w:rPr>
        <w:t>Пингвиненок</w:t>
      </w:r>
      <w:proofErr w:type="spellEnd"/>
      <w:r w:rsidR="00B54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402F">
        <w:rPr>
          <w:rFonts w:ascii="Times New Roman" w:hAnsi="Times New Roman" w:cs="Times New Roman"/>
          <w:sz w:val="28"/>
          <w:szCs w:val="28"/>
        </w:rPr>
        <w:t>Лоло</w:t>
      </w:r>
      <w:proofErr w:type="spellEnd"/>
      <w:r w:rsidR="00B5402F">
        <w:rPr>
          <w:rFonts w:ascii="Times New Roman" w:hAnsi="Times New Roman" w:cs="Times New Roman"/>
          <w:sz w:val="28"/>
          <w:szCs w:val="28"/>
        </w:rPr>
        <w:t>».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EA5614D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Собака.</w:t>
      </w:r>
      <w:r w:rsidR="00B5402F">
        <w:rPr>
          <w:rFonts w:ascii="Times New Roman" w:hAnsi="Times New Roman" w:cs="Times New Roman"/>
          <w:sz w:val="28"/>
          <w:szCs w:val="28"/>
        </w:rPr>
        <w:t xml:space="preserve"> Загадка, рассказ о разнообразии пород собак.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69929DD0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Пеликан.</w:t>
      </w:r>
      <w:r w:rsidR="00B5402F">
        <w:rPr>
          <w:rFonts w:ascii="Times New Roman" w:hAnsi="Times New Roman" w:cs="Times New Roman"/>
          <w:sz w:val="28"/>
          <w:szCs w:val="28"/>
        </w:rPr>
        <w:t xml:space="preserve"> Загадка, рассказ об особенностях это птицы.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8BD2268" w14:textId="77777777" w:rsidR="0094421E" w:rsidRPr="00B5402F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Корова.</w:t>
      </w:r>
      <w:r w:rsidR="00B5402F">
        <w:rPr>
          <w:rFonts w:ascii="Times New Roman" w:hAnsi="Times New Roman" w:cs="Times New Roman"/>
          <w:sz w:val="28"/>
          <w:szCs w:val="28"/>
        </w:rPr>
        <w:t xml:space="preserve"> Загадка, рассказ о домашних животных.</w:t>
      </w:r>
      <w:r w:rsidR="00B5402F" w:rsidRPr="00B5402F">
        <w:rPr>
          <w:rFonts w:ascii="Times New Roman" w:hAnsi="Times New Roman" w:cs="Times New Roman"/>
          <w:sz w:val="28"/>
          <w:szCs w:val="28"/>
        </w:rPr>
        <w:t xml:space="preserve"> </w:t>
      </w:r>
      <w:r w:rsidR="00B5402F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4ADDD48F" w14:textId="46BB4FD1" w:rsidR="00525CA8" w:rsidRPr="000520B8" w:rsidRDefault="0094421E" w:rsidP="000520B8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Обобщение мат</w:t>
      </w:r>
      <w:r w:rsidR="00AB6CFB">
        <w:rPr>
          <w:rFonts w:ascii="Times New Roman" w:hAnsi="Times New Roman" w:cs="Times New Roman"/>
          <w:sz w:val="28"/>
          <w:szCs w:val="28"/>
        </w:rPr>
        <w:t>ериала с проведением практической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работы. Выставка работ.</w:t>
      </w:r>
    </w:p>
    <w:p w14:paraId="3B30578D" w14:textId="77777777" w:rsidR="00C06961" w:rsidRPr="009B7A96" w:rsidRDefault="008C3213" w:rsidP="000520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программы 2 </w:t>
      </w:r>
      <w:r w:rsidR="00C06961" w:rsidRPr="009B7A96">
        <w:rPr>
          <w:rFonts w:ascii="Times New Roman" w:hAnsi="Times New Roman" w:cs="Times New Roman"/>
          <w:sz w:val="28"/>
          <w:szCs w:val="28"/>
        </w:rPr>
        <w:t>года обучения</w:t>
      </w:r>
      <w:r w:rsidR="00BC69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BA1C0" w14:textId="77777777" w:rsidR="00C06961" w:rsidRPr="000520B8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0B8">
        <w:rPr>
          <w:rFonts w:ascii="Times New Roman" w:hAnsi="Times New Roman" w:cs="Times New Roman"/>
          <w:sz w:val="28"/>
          <w:szCs w:val="28"/>
        </w:rPr>
        <w:t xml:space="preserve">Вводное занятие. Техника безопасности. Знакомство </w:t>
      </w:r>
      <w:r w:rsidR="009B7A96" w:rsidRPr="000520B8">
        <w:rPr>
          <w:rFonts w:ascii="Times New Roman" w:hAnsi="Times New Roman" w:cs="Times New Roman"/>
          <w:sz w:val="28"/>
          <w:szCs w:val="28"/>
        </w:rPr>
        <w:t>об</w:t>
      </w:r>
      <w:r w:rsidRPr="000520B8">
        <w:rPr>
          <w:rFonts w:ascii="Times New Roman" w:hAnsi="Times New Roman" w:cs="Times New Roman"/>
          <w:sz w:val="28"/>
          <w:szCs w:val="28"/>
        </w:rPr>
        <w:t>уча</w:t>
      </w:r>
      <w:r w:rsidR="009B7A96" w:rsidRPr="000520B8">
        <w:rPr>
          <w:rFonts w:ascii="Times New Roman" w:hAnsi="Times New Roman" w:cs="Times New Roman"/>
          <w:sz w:val="28"/>
          <w:szCs w:val="28"/>
        </w:rPr>
        <w:t>ю</w:t>
      </w:r>
      <w:r w:rsidRPr="000520B8">
        <w:rPr>
          <w:rFonts w:ascii="Times New Roman" w:hAnsi="Times New Roman" w:cs="Times New Roman"/>
          <w:sz w:val="28"/>
          <w:szCs w:val="28"/>
        </w:rPr>
        <w:t xml:space="preserve">щихся с направлением кружка, историей возникновения мозаики, видами мозаики, свойствами бумаги. Знакомство </w:t>
      </w:r>
      <w:r w:rsidR="009B7A96" w:rsidRPr="000520B8">
        <w:rPr>
          <w:rFonts w:ascii="Times New Roman" w:hAnsi="Times New Roman" w:cs="Times New Roman"/>
          <w:sz w:val="28"/>
          <w:szCs w:val="28"/>
        </w:rPr>
        <w:t>об</w:t>
      </w:r>
      <w:r w:rsidRPr="000520B8">
        <w:rPr>
          <w:rFonts w:ascii="Times New Roman" w:hAnsi="Times New Roman" w:cs="Times New Roman"/>
          <w:sz w:val="28"/>
          <w:szCs w:val="28"/>
        </w:rPr>
        <w:t>уча</w:t>
      </w:r>
      <w:r w:rsidR="009B7A96" w:rsidRPr="000520B8">
        <w:rPr>
          <w:rFonts w:ascii="Times New Roman" w:hAnsi="Times New Roman" w:cs="Times New Roman"/>
          <w:sz w:val="28"/>
          <w:szCs w:val="28"/>
        </w:rPr>
        <w:t>ю</w:t>
      </w:r>
      <w:r w:rsidRPr="000520B8">
        <w:rPr>
          <w:rFonts w:ascii="Times New Roman" w:hAnsi="Times New Roman" w:cs="Times New Roman"/>
          <w:sz w:val="28"/>
          <w:szCs w:val="28"/>
        </w:rPr>
        <w:t>щихся с техникой «Бумажная мозаика», готовыми образцами работ. Вспомнить правила техники безопасности при работе с ножницами, клеем, бумагой.</w:t>
      </w:r>
    </w:p>
    <w:p w14:paraId="15992150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Бабочка. Загадка по теме,  чтение отрывка из книги « Гости на цветке», использовать технику обрывной мозаики по контуру изображения.</w:t>
      </w:r>
    </w:p>
    <w:p w14:paraId="2E9FB662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lastRenderedPageBreak/>
        <w:t>Ежик. Беседа о ежах, их образе жизни, повадках.   Выполнение работы контурной мозаикой из бумаги.</w:t>
      </w:r>
    </w:p>
    <w:p w14:paraId="4024898B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Рыбка в аквариуме. Беседа об обитателях водоемов. Выполнение работы контурной мозаикой, сплошной мозаикой из бумаги.</w:t>
      </w:r>
    </w:p>
    <w:p w14:paraId="54BD7F53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Дельфин в море. Беседа  о дельфинах, их привычках, образе жизни. Выполнение работы техникой обрывной, сплошной мозаики из бумаги.</w:t>
      </w:r>
    </w:p>
    <w:p w14:paraId="04CA673A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Тюльпан. Беседа о разнообразии цветочного мира. 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 xml:space="preserve"> «Цветочки». Выполнение работы контурной и сплошной мозаикой из бумаги.</w:t>
      </w:r>
    </w:p>
    <w:p w14:paraId="63E6C7E7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Осень в лесу. Беседа о лиственных и хвойных деревьях нашего края, загадки о деревьях.  Выполнение работы контурной мозаикой из бумаги.</w:t>
      </w:r>
    </w:p>
    <w:p w14:paraId="278FCCB9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Вводное занятие. Техника безопасности. Знакомство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Pr="009B7A96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Pr="009B7A96">
        <w:rPr>
          <w:rFonts w:ascii="Times New Roman" w:hAnsi="Times New Roman" w:cs="Times New Roman"/>
          <w:sz w:val="28"/>
          <w:szCs w:val="28"/>
        </w:rPr>
        <w:t>щихся с техникой «Пластилиновая мозаика», готовыми образцами работ, свойствами пластилина, основными цветами пластилина и способами получения новых оттенков. Вспомнить правила работы с пластилином, умение организовать рабочее место при работе с пластилином.</w:t>
      </w:r>
    </w:p>
    <w:p w14:paraId="52ADACF2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Елочка. Загадка, беседа  о приближающемся Новом Годе, о главном украшении этого праздника. Выполнение работы   контурной мозаикой из пластилина.</w:t>
      </w:r>
    </w:p>
    <w:p w14:paraId="6BD0B4A6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Снеговик. Беседа о свойствах снега, с помощью которых можно слепить снеговика. Выполнение работы  сплошной мозаикой из пластилина.</w:t>
      </w:r>
    </w:p>
    <w:p w14:paraId="40AF445C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Дед Мороз. Загадка, беседа: «Где живет Дед Мороз?». Выполнение работы   контурной мозаикой из пластилина.</w:t>
      </w:r>
    </w:p>
    <w:p w14:paraId="1EDE413C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Снегурочка. Знакомство со сказкой «Снегурочка». Выполнение работы   контурной мозаикой из пластилина.</w:t>
      </w:r>
    </w:p>
    <w:p w14:paraId="4F795D08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Новогодняя игрушка. Знакомство с  разными техниками и использование  различных  материалов при изготовлении новогодних игрушек своими руками, образцы готовых работ. Выполнение работы контурной мозаикой из пластилина.</w:t>
      </w:r>
    </w:p>
    <w:p w14:paraId="7DF2EB9F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Зима в лесу. Загадки о животных нашего края. Беседа о  зайцах, их  образе жизни, повадках. Сюжетная картинка выполняется контурной мозаикой из пластилина.</w:t>
      </w:r>
    </w:p>
    <w:p w14:paraId="6B462C4B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lastRenderedPageBreak/>
        <w:t xml:space="preserve"> Мишка косолапый. Загадка, беседа о жителе наших лесов, его особенности впадать в спячку зимой. Выполнение работы контурной и сплошной мозаикой из бумаги.</w:t>
      </w:r>
    </w:p>
    <w:p w14:paraId="7E1E2B0F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Уточка. Чтение отрывка из «Серой шейки». Выполнение работы контурной и сплошной мозаикой из бумаги.</w:t>
      </w:r>
    </w:p>
    <w:p w14:paraId="6666DB5A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Лев. Загадка, беседа о хищниках, их образе жизни. Выполнение работы контурной мозаикой из бумаги.</w:t>
      </w:r>
    </w:p>
    <w:p w14:paraId="12FA041C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Золотая рыбка. Чтение отрывка 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 xml:space="preserve"> «Сказка о  рыбаке и рыбке». Выполнение работы контурной мозаикой из бумаги.</w:t>
      </w:r>
    </w:p>
    <w:p w14:paraId="1C7C55AE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Сердечко. Беседа о Дне 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Св.Валентина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>, о обычае</w:t>
      </w:r>
      <w:r w:rsidR="00211D10">
        <w:rPr>
          <w:rFonts w:ascii="Times New Roman" w:hAnsi="Times New Roman" w:cs="Times New Roman"/>
          <w:sz w:val="28"/>
          <w:szCs w:val="28"/>
        </w:rPr>
        <w:t xml:space="preserve"> дарить В</w:t>
      </w:r>
      <w:r w:rsidRPr="009B7A96">
        <w:rPr>
          <w:rFonts w:ascii="Times New Roman" w:hAnsi="Times New Roman" w:cs="Times New Roman"/>
          <w:sz w:val="28"/>
          <w:szCs w:val="28"/>
        </w:rPr>
        <w:t>алентинки. Выполнение работы контурной и сплошной мозаикой из бумаги.</w:t>
      </w:r>
    </w:p>
    <w:p w14:paraId="68EFADD4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Петушок. Чтение отрывка А.С.Пушкина «Сказка о золотом петушке». Выполнение работы контурной мозаики из бумаги.</w:t>
      </w:r>
    </w:p>
    <w:p w14:paraId="4DEC9201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Матрешка. Беседа о русском народном промысле – о матрешках. Выполнение работы контурной мозаикой из бумаги.</w:t>
      </w:r>
    </w:p>
    <w:p w14:paraId="07AA1119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Пасхальное яичко. Беседа о православном празднике – Пасхе, как празднуется, что дарят на праздник, зачем красят яйца. Выполнение работы контурной мозаикой из бумаги.</w:t>
      </w:r>
    </w:p>
    <w:p w14:paraId="225EB2AB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Коллективная работа « Цыплята». Беседа о домашних птицах. Выполнение работы контурной мозаикой  и сплошной мозаикой из бумаги.</w:t>
      </w:r>
    </w:p>
    <w:p w14:paraId="25F901A5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Солнышко. Беседа о солнечной системе, о значении солнца для человека и всего живого на земле. Выполнение работы контурной и сплошной мозаикой из пластилина.</w:t>
      </w:r>
    </w:p>
    <w:p w14:paraId="5CC0E145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Божья коровка. Рассказ о мире насекомых на примере божьей коровки. Выполнение работы контурной и сплошной мозаикой из пластилина.</w:t>
      </w:r>
    </w:p>
    <w:p w14:paraId="6E8EF519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Котик. Беседа о кошке. Рассказы детей о своих домашних животных. Выполнение работы контурной и сплошной мозаикой из пластилина.</w:t>
      </w:r>
    </w:p>
    <w:p w14:paraId="7D5DA289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Собачка. Беседа о четвероногом друге человека. С.Михалков «Мой щенок». Выполнение работы контурной мозаикой из пластилина.</w:t>
      </w:r>
    </w:p>
    <w:p w14:paraId="0C3155B0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Цветы с бабочкой. Загадка, рассказ о мире насекомых на примере бабочки. Выполнение работы контурной мозаикой из пластилина.</w:t>
      </w:r>
    </w:p>
    <w:p w14:paraId="5BB0F469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lastRenderedPageBreak/>
        <w:t xml:space="preserve"> Лягушка. Загадка, чтение отрывка «Лягушка путешественница». Выполнение работы контурной и сплошной мозаикой.</w:t>
      </w:r>
    </w:p>
    <w:p w14:paraId="2E9D582E" w14:textId="77777777" w:rsidR="00C06961" w:rsidRPr="009B7A96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Одуванчик. Загадка, беседа о полевых цветах. Выполнение работы контурной и сплошной мозаикой.</w:t>
      </w:r>
    </w:p>
    <w:p w14:paraId="654CB619" w14:textId="77777777" w:rsidR="00C06961" w:rsidRDefault="00C06961" w:rsidP="000520B8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Сюжетное панно «Лето». Беседа о временах года – лете, признаках лета в нашем крае, чтение стихотворения И.Сундуков «Какого цвета лето». Выполнение работы на пластиковых тарелочках контурной и сплошной мозаикой.</w:t>
      </w:r>
    </w:p>
    <w:p w14:paraId="4AF2D1AC" w14:textId="39F35B95" w:rsidR="00C06961" w:rsidRDefault="009B7A96" w:rsidP="00C06961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Обобщение мат</w:t>
      </w:r>
      <w:r w:rsidR="00AB6CFB">
        <w:rPr>
          <w:rFonts w:ascii="Times New Roman" w:hAnsi="Times New Roman" w:cs="Times New Roman"/>
          <w:sz w:val="28"/>
          <w:szCs w:val="28"/>
        </w:rPr>
        <w:t>ериала с проведением практической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работы.</w:t>
      </w:r>
      <w:r w:rsidR="0094421E">
        <w:rPr>
          <w:rFonts w:ascii="Times New Roman" w:hAnsi="Times New Roman" w:cs="Times New Roman"/>
          <w:sz w:val="28"/>
          <w:szCs w:val="28"/>
        </w:rPr>
        <w:t xml:space="preserve"> Выставка работ.</w:t>
      </w:r>
    </w:p>
    <w:p w14:paraId="60627F3C" w14:textId="77777777" w:rsidR="000520B8" w:rsidRPr="000520B8" w:rsidRDefault="000520B8" w:rsidP="000520B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B81323" w14:textId="77777777" w:rsidR="00C06961" w:rsidRPr="009B7A96" w:rsidRDefault="008C3213" w:rsidP="000520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3</w:t>
      </w:r>
      <w:r w:rsidR="00C06961" w:rsidRPr="009B7A96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59C30699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Вводное занятие. Техника безопасности. Знакомство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Pr="009B7A96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Pr="009B7A96">
        <w:rPr>
          <w:rFonts w:ascii="Times New Roman" w:hAnsi="Times New Roman" w:cs="Times New Roman"/>
          <w:sz w:val="28"/>
          <w:szCs w:val="28"/>
        </w:rPr>
        <w:t xml:space="preserve">щихся с направлением кружка, историей возникновения  аппликации, видами  аппликации, с использованием аппликации в жизни людей.   Знакомство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Pr="009B7A96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Pr="009B7A96">
        <w:rPr>
          <w:rFonts w:ascii="Times New Roman" w:hAnsi="Times New Roman" w:cs="Times New Roman"/>
          <w:sz w:val="28"/>
          <w:szCs w:val="28"/>
        </w:rPr>
        <w:t>щихся с техникой « Аппликация», готовыми образцами работ. Вспомнить правила техники безопасности при работе с ножницами, клеем, бумагой.</w:t>
      </w:r>
    </w:p>
    <w:p w14:paraId="29E0F01A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Жуки. Загадка, рассказ о жизни жуков разных видов. Практическое выполнение работы.</w:t>
      </w:r>
    </w:p>
    <w:p w14:paraId="3567EB17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Ежики. Загадка, чтение  М.Пришвина «Еж проснулся». Практическое выполнение  работы.</w:t>
      </w:r>
    </w:p>
    <w:p w14:paraId="6EB29C6E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Коллективная работа «Рыбки в пруду». Загадка, рассказ о речных рыбах. Практическое выполнение работы.</w:t>
      </w:r>
    </w:p>
    <w:p w14:paraId="55282850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Совушка – сова. Загадка, рассказ о ночном образе жизни. Практическое выполнение работы.</w:t>
      </w:r>
    </w:p>
    <w:p w14:paraId="009F64C0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Белочка на дереве. Загадка, чтение  И.С.Соколов – Микитов «Белка». Практическое выполнение работы.</w:t>
      </w:r>
    </w:p>
    <w:p w14:paraId="7DE8CB80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Зайчик – 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>. Загадка, чтение И.С.Соколов – Микитов «Беляк».  Животное наших лесов. Практическое выполнение работы.</w:t>
      </w:r>
    </w:p>
    <w:p w14:paraId="66D3DEB7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>Мышка – норушка. Загадка, беседа о грызунах. Рассказы детей о своих домашних грызунах. Практическое выполнение работы.</w:t>
      </w:r>
    </w:p>
    <w:p w14:paraId="6914098A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lastRenderedPageBreak/>
        <w:t>Коллективная работа «Осень в лесу». Чтение И.С.Соколов – Микитов «Осень в лесу». Практическое выполнение работы.</w:t>
      </w:r>
      <w:r w:rsidRPr="009B7A96">
        <w:rPr>
          <w:rFonts w:ascii="Times New Roman" w:hAnsi="Times New Roman" w:cs="Times New Roman"/>
          <w:sz w:val="28"/>
          <w:szCs w:val="28"/>
        </w:rPr>
        <w:tab/>
      </w:r>
    </w:p>
    <w:p w14:paraId="40BEE506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Муравей. Загадка, рассказ о мире насекомых на примере муравья. Чтение отрывка «Стрекоза и муравей». Практическое выполнение работы.</w:t>
      </w:r>
    </w:p>
    <w:p w14:paraId="7664F49D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Божья коровка. Рассказ о мире насекомых на примере божьей коровки. Практическое выполнение работы.</w:t>
      </w:r>
    </w:p>
    <w:p w14:paraId="1A091849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Птичка – невеличка. Чтение отрывка 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А.М.Горького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B7A96">
        <w:rPr>
          <w:rFonts w:ascii="Times New Roman" w:hAnsi="Times New Roman" w:cs="Times New Roman"/>
          <w:sz w:val="28"/>
          <w:szCs w:val="28"/>
        </w:rPr>
        <w:t>Воробьишко</w:t>
      </w:r>
      <w:proofErr w:type="spellEnd"/>
      <w:r w:rsidRPr="009B7A96">
        <w:rPr>
          <w:rFonts w:ascii="Times New Roman" w:hAnsi="Times New Roman" w:cs="Times New Roman"/>
          <w:sz w:val="28"/>
          <w:szCs w:val="28"/>
        </w:rPr>
        <w:t>». Практическое выполнение работы.</w:t>
      </w:r>
    </w:p>
    <w:p w14:paraId="69F555B3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Лисонька – лиса. Загадка, рассказ о жизни лис, чтение сказки К.Ушинский «Лиса Патрикеевна». Практическое выполнение работы.</w:t>
      </w:r>
    </w:p>
    <w:p w14:paraId="03E5A22D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Мишка косолапый. Загадка, рассказ о среде обитания бурых медведей, их образе жизни.  Практическое выполнение работы.</w:t>
      </w:r>
    </w:p>
    <w:p w14:paraId="1B8B4C47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Северный олень. Праздник оленеводов, условия жизни и место обитания  оленеводов  и оленей.  Практическое выполнение работы.</w:t>
      </w:r>
    </w:p>
    <w:p w14:paraId="49F9EE8C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Коллективная работа «Зима в лесу». Чтение И.С.Соколов – Микитов «Зима вьюжная». Практическое выполнение работы.</w:t>
      </w:r>
    </w:p>
    <w:p w14:paraId="144157E4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Веселые неваляшки. История игрушки - неваляшки. Практическое  выполнение работы.</w:t>
      </w:r>
    </w:p>
    <w:p w14:paraId="29D56FF1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Нарядные матрешки. История народной игрушки- матрешки, ее секретное строение. Практическое выполнение работы.</w:t>
      </w:r>
    </w:p>
    <w:p w14:paraId="7C34272C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Одуванчик. Рассказ об удивительной особенности одуванчика – изменении внешнего вида. Практическое выполнение работы.</w:t>
      </w:r>
    </w:p>
    <w:p w14:paraId="77CFACC8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Коллективная работа «Бабочки». Загадка, рассказ о видах бабочек, их образе жизни. Практическое выполнение работы.</w:t>
      </w:r>
    </w:p>
    <w:p w14:paraId="752460C6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Коллективная работа «Дерево сердец». Рассказ о празднике всех влюбленных, о валентинках – символе влюбленных. Практическое выполнение работы.</w:t>
      </w:r>
    </w:p>
    <w:p w14:paraId="0FA19055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Пасхальное яйцо. Беседа о светлом  православном празднике – Пасхе, обычаях его празднования. Практическое выполнение работы.</w:t>
      </w:r>
    </w:p>
    <w:p w14:paraId="442ABEDB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Улитка. Загадка, рассказ о моллюсках на примере улитки. Практическое выполнение работы.</w:t>
      </w:r>
    </w:p>
    <w:p w14:paraId="36E8B751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Петушок. Загадка, чтение сказки «Петушок и бобовое зернышко». Практическое выполнение работы.</w:t>
      </w:r>
    </w:p>
    <w:p w14:paraId="18CD7D83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lastRenderedPageBreak/>
        <w:t xml:space="preserve"> Пчелка на цветке. Рассказ о жизни насекомых на  примере  трудолюбивой пчелки. Практическое выполнение работы.</w:t>
      </w:r>
    </w:p>
    <w:p w14:paraId="1E54D153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Коллективная работа «Уточка в камышах». Чтение отрывка   «Серая шейка». Перелетные птицы, прилетающие в наши края для выведения потомства. Практическое выполнение работы.</w:t>
      </w:r>
    </w:p>
    <w:p w14:paraId="36EF229D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Жираф. Рассказ о самом высоком животном в мире. Практическое выполнение работы.</w:t>
      </w:r>
    </w:p>
    <w:p w14:paraId="0F0FA320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Крокодил. Чтение К.Чуковский «Краденое солнце». Практическое выполнение работы.</w:t>
      </w:r>
    </w:p>
    <w:p w14:paraId="65F1BE0B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Черепаха. Рассказ о жизни  рептилий на примере черепахи. Практическое выполнение работы.</w:t>
      </w:r>
    </w:p>
    <w:p w14:paraId="0614876A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Попугай. Рассказ о видах и образе жизни, особенностях окраски. Практическое выполнение работы.</w:t>
      </w:r>
    </w:p>
    <w:p w14:paraId="5C9B91B2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Бегемот. Рассказ об образе жизни, особенностях строения. Рассказ об образе жизни, особенностях строения. Практическое выполнение работы.</w:t>
      </w:r>
    </w:p>
    <w:p w14:paraId="57314F9A" w14:textId="77777777" w:rsidR="00C06961" w:rsidRPr="009B7A96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Слон. Рассказ о травоядных гигантах, особенностях строения. Практическое выполнение работы.</w:t>
      </w:r>
    </w:p>
    <w:p w14:paraId="19C79D0A" w14:textId="77777777" w:rsidR="005C1B2B" w:rsidRDefault="00C06961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A96">
        <w:rPr>
          <w:rFonts w:ascii="Times New Roman" w:hAnsi="Times New Roman" w:cs="Times New Roman"/>
          <w:sz w:val="28"/>
          <w:szCs w:val="28"/>
        </w:rPr>
        <w:t xml:space="preserve"> </w:t>
      </w:r>
      <w:r w:rsidR="005C1B2B" w:rsidRPr="009B7A96">
        <w:rPr>
          <w:rFonts w:ascii="Times New Roman" w:hAnsi="Times New Roman" w:cs="Times New Roman"/>
          <w:sz w:val="28"/>
          <w:szCs w:val="28"/>
        </w:rPr>
        <w:t>Коллективная работа «Совы на дереве». Рассказ о полярной сове, встречающейся в нашей местности.  Практическое выполнение работы.</w:t>
      </w:r>
    </w:p>
    <w:p w14:paraId="19E05729" w14:textId="346B9511" w:rsidR="00C06961" w:rsidRDefault="005C1B2B" w:rsidP="000520B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B2B">
        <w:rPr>
          <w:rFonts w:ascii="Times New Roman" w:hAnsi="Times New Roman" w:cs="Times New Roman"/>
          <w:sz w:val="28"/>
          <w:szCs w:val="28"/>
        </w:rPr>
        <w:t xml:space="preserve"> Обобщение ма</w:t>
      </w:r>
      <w:r w:rsidR="00AB6CFB">
        <w:rPr>
          <w:rFonts w:ascii="Times New Roman" w:hAnsi="Times New Roman" w:cs="Times New Roman"/>
          <w:sz w:val="28"/>
          <w:szCs w:val="28"/>
        </w:rPr>
        <w:t>териала с проведение практической</w:t>
      </w:r>
      <w:r w:rsidRPr="005C1B2B">
        <w:rPr>
          <w:rFonts w:ascii="Times New Roman" w:hAnsi="Times New Roman" w:cs="Times New Roman"/>
          <w:sz w:val="28"/>
          <w:szCs w:val="28"/>
        </w:rPr>
        <w:t xml:space="preserve"> работы.</w:t>
      </w:r>
      <w:r>
        <w:rPr>
          <w:rFonts w:ascii="Times New Roman" w:hAnsi="Times New Roman" w:cs="Times New Roman"/>
          <w:sz w:val="28"/>
          <w:szCs w:val="28"/>
        </w:rPr>
        <w:t xml:space="preserve"> Выставка работ.</w:t>
      </w:r>
    </w:p>
    <w:p w14:paraId="4E7C8128" w14:textId="77777777" w:rsidR="000520B8" w:rsidRPr="000520B8" w:rsidRDefault="000520B8" w:rsidP="000520B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73BD64" w14:textId="77777777" w:rsidR="00C06961" w:rsidRPr="00344518" w:rsidRDefault="008C3213" w:rsidP="000520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4</w:t>
      </w:r>
      <w:r w:rsidR="00C06961">
        <w:rPr>
          <w:rFonts w:ascii="Times New Roman" w:hAnsi="Times New Roman" w:cs="Times New Roman"/>
          <w:sz w:val="28"/>
          <w:szCs w:val="28"/>
        </w:rPr>
        <w:t xml:space="preserve"> года обучения </w:t>
      </w:r>
    </w:p>
    <w:p w14:paraId="08356159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Вводное занятие. Техника безопасности. Знакомство </w:t>
      </w:r>
      <w:r w:rsidR="00211D10">
        <w:rPr>
          <w:rFonts w:ascii="Times New Roman" w:hAnsi="Times New Roman" w:cs="Times New Roman"/>
          <w:sz w:val="28"/>
          <w:szCs w:val="28"/>
        </w:rPr>
        <w:t>об</w:t>
      </w:r>
      <w:r w:rsidRPr="00344518">
        <w:rPr>
          <w:rFonts w:ascii="Times New Roman" w:hAnsi="Times New Roman" w:cs="Times New Roman"/>
          <w:sz w:val="28"/>
          <w:szCs w:val="28"/>
        </w:rPr>
        <w:t>уча</w:t>
      </w:r>
      <w:r w:rsidR="00211D10">
        <w:rPr>
          <w:rFonts w:ascii="Times New Roman" w:hAnsi="Times New Roman" w:cs="Times New Roman"/>
          <w:sz w:val="28"/>
          <w:szCs w:val="28"/>
        </w:rPr>
        <w:t>ю</w:t>
      </w:r>
      <w:r w:rsidRPr="00344518">
        <w:rPr>
          <w:rFonts w:ascii="Times New Roman" w:hAnsi="Times New Roman" w:cs="Times New Roman"/>
          <w:sz w:val="28"/>
          <w:szCs w:val="28"/>
        </w:rPr>
        <w:t xml:space="preserve">щихся с направлением внеурочной деятельности, историей возникновения </w:t>
      </w:r>
      <w:proofErr w:type="spellStart"/>
      <w:r w:rsidRPr="00344518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44518">
        <w:rPr>
          <w:rFonts w:ascii="Times New Roman" w:hAnsi="Times New Roman" w:cs="Times New Roman"/>
          <w:sz w:val="28"/>
          <w:szCs w:val="28"/>
        </w:rPr>
        <w:t xml:space="preserve"> в мире, на Руси, в современной России. Техника безопасной работы с бисером, подготовка рабочего места.</w:t>
      </w:r>
    </w:p>
    <w:p w14:paraId="02E459C5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Основные способы плетения. Низание, параллельное, петельное, игольчатое, комбинированное плетение. Объёмное и плоское плетение. Плетение на леске (браслеты, брелки) и на проволоке (фигурки). Работа со схемами: учимся читать и понимать схемы. Выполнение образцов.</w:t>
      </w:r>
    </w:p>
    <w:p w14:paraId="0D548428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>Браслеты. Параллельное плетение (на леске) и петельное плетение (на леске). История  возникновения украшений на Руси. Практическое выполнение работы.</w:t>
      </w:r>
    </w:p>
    <w:p w14:paraId="7E5E9EBD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Ромашка. Параллельное плетение (на проволоке). Загадка, польза цветка, места распространения. Практическое выполнение работы: выполнение отдельных частей, сборка цветка.</w:t>
      </w:r>
    </w:p>
    <w:p w14:paraId="0EFCAFF1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Колокольчик. Параллельное плетение (на проволоке). Загадка, места распространения. Практическое выполнение работы: выполнение отдельных частей, сборка цветка.</w:t>
      </w:r>
    </w:p>
    <w:p w14:paraId="0EF65B7D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Листок. Игольчатое плетение (на проволоке). Использовать для составления цветочных композиций, букетов. Практическое выполнение работы.</w:t>
      </w:r>
    </w:p>
    <w:p w14:paraId="1C2080F6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Ангелок. Параллельное плетение (на проволоке). Чтение рождественских сказок. Практическое выполнение работы.</w:t>
      </w:r>
    </w:p>
    <w:p w14:paraId="260019D6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Стрекоза. Параллельное плетение (на проволоке). Чтение стихотворения «Стрекоза и муравей». Практическое выполнение работы: выполнение отдельных частей, сборка стрекозы.</w:t>
      </w:r>
    </w:p>
    <w:p w14:paraId="6CEBF09E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Бабочка. Комбинирование техник (на проволоке). Загадка. Рассказ о видах бабочек. Практическое выполнение работы: выполнение отдельных частей разными техниками, сборка  бабочки.</w:t>
      </w:r>
    </w:p>
    <w:p w14:paraId="327AE159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Паучок. Комбинирование техник (на проволоке). Загадка. Рассказ о видах пауков. Практическое выполнение работы: выполнение отдельных частей разными техниками.</w:t>
      </w:r>
    </w:p>
    <w:p w14:paraId="2F23E83A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Рыбка. Комбинирование техник (на проволоке). Рассказ о видах  аквариумных рыбок. Практическое выполнение работы: выполнение отдельных частей разными техниками.</w:t>
      </w:r>
    </w:p>
    <w:p w14:paraId="0F90CB32" w14:textId="77777777" w:rsidR="00C06961" w:rsidRPr="00344518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Брелок «Мишка». Параллельное плетение (на леске). Для чего нужны брелки, из чего их можно сделать. Практическое выполнение работы.</w:t>
      </w:r>
    </w:p>
    <w:p w14:paraId="40CFF3A3" w14:textId="77777777" w:rsidR="001E4A20" w:rsidRDefault="00C06961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Брелок «Зайка». Комбинирование техник (на леске). Практическое выполнение работы: выполнение отдельных частей разными техниками.</w:t>
      </w:r>
    </w:p>
    <w:p w14:paraId="04C29015" w14:textId="590D66B3" w:rsidR="000520B8" w:rsidRDefault="005C1B2B" w:rsidP="000520B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A20">
        <w:rPr>
          <w:rFonts w:ascii="Times New Roman" w:hAnsi="Times New Roman" w:cs="Times New Roman"/>
          <w:sz w:val="28"/>
          <w:szCs w:val="28"/>
        </w:rPr>
        <w:t xml:space="preserve"> Обобщение ма</w:t>
      </w:r>
      <w:r w:rsidR="00AB6CFB">
        <w:rPr>
          <w:rFonts w:ascii="Times New Roman" w:hAnsi="Times New Roman" w:cs="Times New Roman"/>
          <w:sz w:val="28"/>
          <w:szCs w:val="28"/>
        </w:rPr>
        <w:t>териала с проведение практической</w:t>
      </w:r>
      <w:r w:rsidRPr="001E4A20">
        <w:rPr>
          <w:rFonts w:ascii="Times New Roman" w:hAnsi="Times New Roman" w:cs="Times New Roman"/>
          <w:sz w:val="28"/>
          <w:szCs w:val="28"/>
        </w:rPr>
        <w:t xml:space="preserve"> работы. Выставка работ.</w:t>
      </w:r>
      <w:r w:rsidR="000520B8" w:rsidRPr="000520B8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71E1D44" w14:textId="77777777" w:rsidR="00EC4F47" w:rsidRPr="000520B8" w:rsidRDefault="000520B8" w:rsidP="000520B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0B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95596EB" w14:textId="77777777" w:rsidR="00EC4F47" w:rsidRPr="000520B8" w:rsidRDefault="008C3213" w:rsidP="000520B8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5</w:t>
      </w:r>
      <w:r w:rsidR="00EC4F47" w:rsidRPr="00EC4F47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038B675A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 xml:space="preserve">Вводное занятие. Техника безопасности.  Техника безопасной работы с бисером, подготовка рабочего места. Основные способы плетения. Низание, параллельное, петельное, игольчатое, комбинированное плетение. Объёмное и плоское плетение. Плетение на леске (браслеты, брелки) и на проволоке (фигурки).  </w:t>
      </w:r>
    </w:p>
    <w:p w14:paraId="1608A118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Браслеты. Параллельное плетение (на леске) и петельное плетение (на леске), комбинирование техник. История  возникновения украшений на Руси. Практическое выполнение работы.</w:t>
      </w:r>
    </w:p>
    <w:p w14:paraId="6418CE70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Дельфин. Параллельное плетение (на проволоке). Небольшой рассказ о животном, о дельфинарии. Практическое выполнение работы.</w:t>
      </w:r>
    </w:p>
    <w:p w14:paraId="26B48BC9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Кузнечик. Параллельное плетение (на проволоке).  Загадка, интересные факты. Практическое выполнение работы.</w:t>
      </w:r>
    </w:p>
    <w:p w14:paraId="7763637A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Пчелка. Параллельное плетение (на проволоке).  Загадка, рассказ о жизни пчел, пользе меда. Практическое выполнение работы.</w:t>
      </w:r>
    </w:p>
    <w:p w14:paraId="3AEC27C5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Снеговик. Параллельное плетение (на проволоке). Загадка, рассказы детей о снеговиках. Практическое выполнение работы.</w:t>
      </w:r>
    </w:p>
    <w:p w14:paraId="10BE9280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Бабочка. Комбинирование техник (на проволоке). Загадка. Рассказ о видах бабочек. Практическое выполнение работы: выполнение отдельных частей разными техниками, сборка  бабочки.</w:t>
      </w:r>
    </w:p>
    <w:p w14:paraId="7A06FB7C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Лилия. Параллельное плетение (на проволоке). Загадка,  виды лилий, места распространения. Практическое выполнение работы: выполнение отдельных частей, сборка цветка.</w:t>
      </w:r>
    </w:p>
    <w:p w14:paraId="78EAACB8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Веселый зоопарк. Параллельное плетение (на леске). Практическое выполнение работы.</w:t>
      </w:r>
    </w:p>
    <w:p w14:paraId="5DF1059B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Брелок «Котик». Параллельное плетение (на леске). Для чего нужны брелки, из чего их можно сделать. Практическое выполнение работы.</w:t>
      </w:r>
    </w:p>
    <w:p w14:paraId="0270E168" w14:textId="77777777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Брелок «Пантера». Комбинирование техник (на леске). Практическое выполнение работы: выполнение отдельных частей разными техниками.</w:t>
      </w:r>
    </w:p>
    <w:p w14:paraId="3F83FAF1" w14:textId="64710833" w:rsidR="00EC4F47" w:rsidRPr="00344518" w:rsidRDefault="00EC4F47" w:rsidP="000520B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1E4A20">
        <w:rPr>
          <w:rFonts w:ascii="Times New Roman" w:hAnsi="Times New Roman" w:cs="Times New Roman"/>
          <w:sz w:val="28"/>
          <w:szCs w:val="28"/>
        </w:rPr>
        <w:t>Обобщение ма</w:t>
      </w:r>
      <w:r w:rsidR="00AB6CFB">
        <w:rPr>
          <w:rFonts w:ascii="Times New Roman" w:hAnsi="Times New Roman" w:cs="Times New Roman"/>
          <w:sz w:val="28"/>
          <w:szCs w:val="28"/>
        </w:rPr>
        <w:t>териала с проведение практической</w:t>
      </w:r>
      <w:r w:rsidR="001E4A20">
        <w:rPr>
          <w:rFonts w:ascii="Times New Roman" w:hAnsi="Times New Roman" w:cs="Times New Roman"/>
          <w:sz w:val="28"/>
          <w:szCs w:val="28"/>
        </w:rPr>
        <w:t xml:space="preserve"> работы. </w:t>
      </w:r>
      <w:r w:rsidRPr="00344518">
        <w:rPr>
          <w:rFonts w:ascii="Times New Roman" w:hAnsi="Times New Roman" w:cs="Times New Roman"/>
          <w:sz w:val="28"/>
          <w:szCs w:val="28"/>
        </w:rPr>
        <w:t xml:space="preserve">Выставка работ. </w:t>
      </w:r>
      <w:r w:rsidR="001E4A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3ED72E" w14:textId="77777777" w:rsidR="00EC4F47" w:rsidRDefault="00EC4F47" w:rsidP="000520B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6D1D236" w14:textId="77777777" w:rsidR="00EC4F47" w:rsidRDefault="008C3213" w:rsidP="000520B8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6</w:t>
      </w:r>
      <w:r w:rsidR="00EC4F47" w:rsidRPr="00EC4F47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0A7A1492" w14:textId="77777777" w:rsidR="00EC4F47" w:rsidRPr="00344518" w:rsidRDefault="00EC4F47" w:rsidP="000520B8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0873EC4D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 xml:space="preserve">Вводное занятие. Техника безопасности.  Техника безопасной работы с </w:t>
      </w:r>
      <w:r>
        <w:rPr>
          <w:rFonts w:ascii="Times New Roman" w:hAnsi="Times New Roman" w:cs="Times New Roman"/>
          <w:sz w:val="28"/>
          <w:szCs w:val="28"/>
        </w:rPr>
        <w:t xml:space="preserve"> иглой, с ножницами. История появления  и назначение мягкой игрушки.</w:t>
      </w:r>
    </w:p>
    <w:p w14:paraId="623CEF7B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Веселая собака.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работы.</w:t>
      </w:r>
    </w:p>
    <w:p w14:paraId="56BC33A6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Ушастик (зайчонок).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Небольшой рассказ о животном. Практическое выполнение работы.</w:t>
      </w:r>
    </w:p>
    <w:p w14:paraId="0D164BB6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Котик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поласатик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Загадка, интересные факты. Практическое выполнение работы.</w:t>
      </w:r>
    </w:p>
    <w:p w14:paraId="2B6347E1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Козочка.</w:t>
      </w:r>
      <w:r w:rsidRPr="00344518">
        <w:rPr>
          <w:rFonts w:ascii="Times New Roman" w:hAnsi="Times New Roman" w:cs="Times New Roman"/>
          <w:sz w:val="28"/>
          <w:szCs w:val="28"/>
        </w:rPr>
        <w:t xml:space="preserve">  Загадка, рассказ о жизни </w:t>
      </w:r>
      <w:r>
        <w:rPr>
          <w:rFonts w:ascii="Times New Roman" w:hAnsi="Times New Roman" w:cs="Times New Roman"/>
          <w:sz w:val="28"/>
          <w:szCs w:val="28"/>
        </w:rPr>
        <w:t xml:space="preserve"> животного, его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пользе </w:t>
      </w:r>
      <w:r>
        <w:rPr>
          <w:rFonts w:ascii="Times New Roman" w:hAnsi="Times New Roman" w:cs="Times New Roman"/>
          <w:sz w:val="28"/>
          <w:szCs w:val="28"/>
        </w:rPr>
        <w:t xml:space="preserve"> для людей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работы.</w:t>
      </w:r>
    </w:p>
    <w:p w14:paraId="1AC95683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Котики – животики.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Загадка, рассказы детей </w:t>
      </w:r>
      <w:r>
        <w:rPr>
          <w:rFonts w:ascii="Times New Roman" w:hAnsi="Times New Roman" w:cs="Times New Roman"/>
          <w:sz w:val="28"/>
          <w:szCs w:val="28"/>
        </w:rPr>
        <w:t xml:space="preserve"> о своих домашних котах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работы.</w:t>
      </w:r>
    </w:p>
    <w:p w14:paraId="390895EA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Медвежонок.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Загадка. Рассказ о </w:t>
      </w:r>
      <w:r>
        <w:rPr>
          <w:rFonts w:ascii="Times New Roman" w:hAnsi="Times New Roman" w:cs="Times New Roman"/>
          <w:sz w:val="28"/>
          <w:szCs w:val="28"/>
        </w:rPr>
        <w:t xml:space="preserve"> повадках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медведей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6BFFF0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Лошадка.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Загадка,  </w:t>
      </w:r>
      <w:r>
        <w:rPr>
          <w:rFonts w:ascii="Times New Roman" w:hAnsi="Times New Roman" w:cs="Times New Roman"/>
          <w:sz w:val="28"/>
          <w:szCs w:val="28"/>
        </w:rPr>
        <w:t>небольшой рассказ о  породах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лошадей.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464A11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Котики.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животном.  Практическое выполнение работы.</w:t>
      </w:r>
    </w:p>
    <w:p w14:paraId="26944AA4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Слоник.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животном.  Практическое выполнение работы.</w:t>
      </w:r>
    </w:p>
    <w:p w14:paraId="22002E9A" w14:textId="77777777" w:rsidR="00EC4F47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Весенний котенок. Рассказ о различных породах кошек.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08862F" w14:textId="77777777" w:rsidR="00EC4F47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Котятки.  Рассказ о выставках  различных пород  кошек. Практическое  выполнение работы.</w:t>
      </w:r>
    </w:p>
    <w:p w14:paraId="6E10BAC6" w14:textId="77777777" w:rsidR="00EC4F47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Котик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12DA27F5" w14:textId="77777777" w:rsidR="00EC4F47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Лосенок.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животном.  Практическое выполнение работы.</w:t>
      </w:r>
    </w:p>
    <w:p w14:paraId="563B9661" w14:textId="77777777" w:rsidR="00EC4F47" w:rsidRPr="00344518" w:rsidRDefault="00EC4F47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Жирафик</w:t>
      </w:r>
      <w:proofErr w:type="spellEnd"/>
      <w:r>
        <w:rPr>
          <w:rFonts w:ascii="Times New Roman" w:hAnsi="Times New Roman" w:cs="Times New Roman"/>
          <w:sz w:val="28"/>
          <w:szCs w:val="28"/>
        </w:rPr>
        <w:t>.  Интересные факты о жизни жирафов.</w:t>
      </w:r>
      <w:r w:rsidRPr="00344518">
        <w:rPr>
          <w:rFonts w:ascii="Times New Roman" w:hAnsi="Times New Roman" w:cs="Times New Roman"/>
          <w:sz w:val="28"/>
          <w:szCs w:val="28"/>
        </w:rPr>
        <w:t xml:space="preserve">  Практическое выполнение работы.</w:t>
      </w:r>
    </w:p>
    <w:p w14:paraId="4704DFCE" w14:textId="41F711C0" w:rsidR="00EC4F47" w:rsidRDefault="001E4A20" w:rsidP="000520B8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Обобщение мат</w:t>
      </w:r>
      <w:r w:rsidR="00AB6CFB">
        <w:rPr>
          <w:rFonts w:ascii="Times New Roman" w:hAnsi="Times New Roman" w:cs="Times New Roman"/>
          <w:sz w:val="28"/>
          <w:szCs w:val="28"/>
        </w:rPr>
        <w:t>ериала с проведением практической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работы. Выставка работ</w:t>
      </w:r>
      <w:r w:rsidR="00EC4F47" w:rsidRPr="00344518">
        <w:rPr>
          <w:rFonts w:ascii="Times New Roman" w:hAnsi="Times New Roman" w:cs="Times New Roman"/>
          <w:sz w:val="28"/>
          <w:szCs w:val="28"/>
        </w:rPr>
        <w:t>.</w:t>
      </w:r>
    </w:p>
    <w:p w14:paraId="210AB023" w14:textId="77777777" w:rsidR="00EC4F47" w:rsidRDefault="00EC4F47" w:rsidP="000520B8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40170" w14:textId="77777777" w:rsidR="00EC4F47" w:rsidRPr="00344518" w:rsidRDefault="008C3213" w:rsidP="000520B8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7</w:t>
      </w:r>
      <w:r w:rsidR="00EC4F47" w:rsidRPr="00EC4F47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4487ED8B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Вводное занятие. Техника безопасности.  Техника безопасной работы с </w:t>
      </w:r>
      <w:r>
        <w:rPr>
          <w:rFonts w:ascii="Times New Roman" w:hAnsi="Times New Roman" w:cs="Times New Roman"/>
          <w:sz w:val="28"/>
          <w:szCs w:val="28"/>
        </w:rPr>
        <w:t xml:space="preserve"> иглой, с ножницами. История появления  и назначение мягкой игрушки.</w:t>
      </w:r>
    </w:p>
    <w:p w14:paraId="2DB0CEC1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Зайчиха.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работы.</w:t>
      </w:r>
    </w:p>
    <w:p w14:paraId="72F8931C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Сова. Загадка.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Небольшой рассказ о животном. Практическое выполнение работы.</w:t>
      </w:r>
    </w:p>
    <w:p w14:paraId="45308093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Ушастое семейство.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Загадка, интересные факты. Практическое выполнение работы.</w:t>
      </w:r>
    </w:p>
    <w:p w14:paraId="70C1545A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Зайчишка.  Р</w:t>
      </w:r>
      <w:r w:rsidRPr="00344518">
        <w:rPr>
          <w:rFonts w:ascii="Times New Roman" w:hAnsi="Times New Roman" w:cs="Times New Roman"/>
          <w:sz w:val="28"/>
          <w:szCs w:val="28"/>
        </w:rPr>
        <w:t xml:space="preserve">ассказ о жизни </w:t>
      </w:r>
      <w:r>
        <w:rPr>
          <w:rFonts w:ascii="Times New Roman" w:hAnsi="Times New Roman" w:cs="Times New Roman"/>
          <w:sz w:val="28"/>
          <w:szCs w:val="28"/>
        </w:rPr>
        <w:t xml:space="preserve"> животного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работы.</w:t>
      </w:r>
    </w:p>
    <w:p w14:paraId="43CDEF70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Медвежонок. Загадка, рассказ </w:t>
      </w:r>
      <w:r w:rsidRPr="0034451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повадках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медведей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работы.</w:t>
      </w:r>
    </w:p>
    <w:p w14:paraId="4E678782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Зайчик.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Загадка. Рассказ о </w:t>
      </w:r>
      <w:r>
        <w:rPr>
          <w:rFonts w:ascii="Times New Roman" w:hAnsi="Times New Roman" w:cs="Times New Roman"/>
          <w:sz w:val="28"/>
          <w:szCs w:val="28"/>
        </w:rPr>
        <w:t xml:space="preserve">  различиях зайцев и кроликов</w:t>
      </w:r>
      <w:r w:rsidRPr="00344518">
        <w:rPr>
          <w:rFonts w:ascii="Times New Roman" w:hAnsi="Times New Roman" w:cs="Times New Roman"/>
          <w:sz w:val="28"/>
          <w:szCs w:val="28"/>
        </w:rPr>
        <w:t>.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C66EAC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Снеговик.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Загадка,  </w:t>
      </w:r>
      <w:r>
        <w:rPr>
          <w:rFonts w:ascii="Times New Roman" w:hAnsi="Times New Roman" w:cs="Times New Roman"/>
          <w:sz w:val="28"/>
          <w:szCs w:val="28"/>
        </w:rPr>
        <w:t xml:space="preserve"> рассказы детей о зимних забавах.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90C4A0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Руковичка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>. Рассказы детей о зимних забавах</w:t>
      </w:r>
      <w:r w:rsidRPr="00344518">
        <w:rPr>
          <w:rFonts w:ascii="Times New Roman" w:hAnsi="Times New Roman" w:cs="Times New Roman"/>
          <w:sz w:val="28"/>
          <w:szCs w:val="28"/>
        </w:rPr>
        <w:t>.  Практическое выполнение работы.</w:t>
      </w:r>
    </w:p>
    <w:p w14:paraId="7BD42FF9" w14:textId="77777777" w:rsidR="00EC4F47" w:rsidRPr="00344518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Праздничная звезда. Рассказы детей о зимних забавах.</w:t>
      </w:r>
      <w:r w:rsidRPr="00344518">
        <w:rPr>
          <w:rFonts w:ascii="Times New Roman" w:hAnsi="Times New Roman" w:cs="Times New Roman"/>
          <w:sz w:val="28"/>
          <w:szCs w:val="28"/>
        </w:rPr>
        <w:t xml:space="preserve">  Практическое выполнение работы.</w:t>
      </w:r>
    </w:p>
    <w:p w14:paraId="16415B6C" w14:textId="77777777" w:rsidR="00EC4F47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Новогодняя игрушка.  История возникновения новогодних украшений.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5CEA5E" w14:textId="77777777" w:rsidR="00EC4F47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Пряничный человечек. История возникновения новогодних украшений. Практическое  выполнение работы.</w:t>
      </w:r>
    </w:p>
    <w:p w14:paraId="5B97F176" w14:textId="77777777" w:rsidR="00BC73FE" w:rsidRPr="00BC73FE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BC73FE">
        <w:rPr>
          <w:rFonts w:ascii="Times New Roman" w:hAnsi="Times New Roman" w:cs="Times New Roman"/>
          <w:sz w:val="28"/>
          <w:szCs w:val="28"/>
        </w:rPr>
        <w:t xml:space="preserve"> </w:t>
      </w:r>
      <w:r w:rsidR="00BC73FE" w:rsidRPr="00BC73FE">
        <w:rPr>
          <w:rFonts w:ascii="Times New Roman" w:hAnsi="Times New Roman" w:cs="Times New Roman"/>
          <w:sz w:val="28"/>
          <w:szCs w:val="28"/>
        </w:rPr>
        <w:t xml:space="preserve"> </w:t>
      </w:r>
      <w:r w:rsidR="00BC73FE" w:rsidRPr="00BC73FE">
        <w:rPr>
          <w:rFonts w:ascii="Times New Roman" w:hAnsi="Times New Roman" w:cs="Times New Roman"/>
          <w:sz w:val="28"/>
          <w:szCs w:val="28"/>
          <w:lang w:bidi="en-US"/>
        </w:rPr>
        <w:t>Вводное занятие. Знакомство</w:t>
      </w:r>
      <w:r w:rsidR="00BC73FE">
        <w:rPr>
          <w:rFonts w:ascii="Times New Roman" w:hAnsi="Times New Roman" w:cs="Times New Roman"/>
          <w:sz w:val="28"/>
          <w:szCs w:val="28"/>
          <w:lang w:bidi="en-US"/>
        </w:rPr>
        <w:t xml:space="preserve"> с и</w:t>
      </w:r>
      <w:r w:rsidR="00BC73FE" w:rsidRPr="00BC73FE">
        <w:rPr>
          <w:rFonts w:ascii="Times New Roman" w:hAnsi="Times New Roman" w:cs="Times New Roman"/>
          <w:sz w:val="28"/>
          <w:szCs w:val="28"/>
          <w:lang w:bidi="en-US"/>
        </w:rPr>
        <w:t>сторией возникновения  машинного вязания и трикотажной промышленности. Роль машинного вязания в современном мире и декоративно прикладном творчестве. Что такое вязальная машина и ее краткая характеристика. Техника безопасности и правила поведения на уроке  при работе на вязальной машине, ножницами</w:t>
      </w:r>
      <w:r w:rsidR="00BC73FE">
        <w:rPr>
          <w:rFonts w:ascii="Times New Roman" w:hAnsi="Times New Roman" w:cs="Times New Roman"/>
          <w:sz w:val="28"/>
          <w:szCs w:val="28"/>
          <w:lang w:bidi="en-US"/>
        </w:rPr>
        <w:t>, швейными и вязальными иглами.</w:t>
      </w:r>
    </w:p>
    <w:p w14:paraId="6F17297C" w14:textId="77777777" w:rsidR="00EC4F47" w:rsidRPr="00820C73" w:rsidRDefault="00BC73FE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20C73">
        <w:rPr>
          <w:rFonts w:ascii="Times New Roman" w:hAnsi="Times New Roman" w:cs="Times New Roman"/>
          <w:sz w:val="28"/>
          <w:szCs w:val="28"/>
        </w:rPr>
        <w:t>Технология изготовления головного убора</w:t>
      </w:r>
      <w:r w:rsidR="00820C73">
        <w:rPr>
          <w:rFonts w:ascii="Times New Roman" w:hAnsi="Times New Roman" w:cs="Times New Roman"/>
          <w:sz w:val="28"/>
          <w:szCs w:val="28"/>
        </w:rPr>
        <w:t xml:space="preserve">. </w:t>
      </w:r>
      <w:r w:rsidRPr="00820C73">
        <w:rPr>
          <w:rFonts w:ascii="Times New Roman" w:hAnsi="Times New Roman" w:cs="Times New Roman"/>
          <w:sz w:val="28"/>
          <w:szCs w:val="28"/>
        </w:rPr>
        <w:t xml:space="preserve">Выбор пряжи,  определение модели и плотности вязания. Выполнение  контрольного образца узора для расчета плотности вязания. </w:t>
      </w:r>
      <w:r w:rsidR="00820C73">
        <w:rPr>
          <w:rFonts w:ascii="Times New Roman" w:hAnsi="Times New Roman" w:cs="Times New Roman"/>
          <w:sz w:val="28"/>
          <w:szCs w:val="28"/>
        </w:rPr>
        <w:t xml:space="preserve"> </w:t>
      </w:r>
      <w:r w:rsidRPr="00820C73">
        <w:rPr>
          <w:rFonts w:ascii="Times New Roman" w:hAnsi="Times New Roman" w:cs="Times New Roman"/>
          <w:sz w:val="28"/>
          <w:szCs w:val="28"/>
        </w:rPr>
        <w:t xml:space="preserve">Вязание шапочки </w:t>
      </w:r>
      <w:r w:rsidR="00820C73">
        <w:rPr>
          <w:rFonts w:ascii="Times New Roman" w:hAnsi="Times New Roman" w:cs="Times New Roman"/>
          <w:sz w:val="28"/>
          <w:szCs w:val="28"/>
        </w:rPr>
        <w:t>(чепчик) для самых маленьких.</w:t>
      </w:r>
      <w:r w:rsidRPr="00820C73">
        <w:rPr>
          <w:rFonts w:ascii="Times New Roman" w:hAnsi="Times New Roman" w:cs="Times New Roman"/>
          <w:sz w:val="28"/>
          <w:szCs w:val="28"/>
        </w:rPr>
        <w:t xml:space="preserve"> Оценка качества работы по образцу. </w:t>
      </w:r>
    </w:p>
    <w:p w14:paraId="669F7048" w14:textId="56ED0D51" w:rsidR="00EC4F47" w:rsidRDefault="00EC4F47" w:rsidP="000520B8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1E4A20">
        <w:rPr>
          <w:rFonts w:ascii="Times New Roman" w:hAnsi="Times New Roman" w:cs="Times New Roman"/>
          <w:sz w:val="28"/>
          <w:szCs w:val="28"/>
        </w:rPr>
        <w:t>Обобщение мат</w:t>
      </w:r>
      <w:r w:rsidR="00AB6CFB">
        <w:rPr>
          <w:rFonts w:ascii="Times New Roman" w:hAnsi="Times New Roman" w:cs="Times New Roman"/>
          <w:sz w:val="28"/>
          <w:szCs w:val="28"/>
        </w:rPr>
        <w:t>ериала с проведением практической</w:t>
      </w:r>
      <w:r w:rsidR="001E4A20">
        <w:rPr>
          <w:rFonts w:ascii="Times New Roman" w:hAnsi="Times New Roman" w:cs="Times New Roman"/>
          <w:sz w:val="28"/>
          <w:szCs w:val="28"/>
        </w:rPr>
        <w:t xml:space="preserve"> работы. </w:t>
      </w:r>
      <w:r w:rsidRPr="00344518">
        <w:rPr>
          <w:rFonts w:ascii="Times New Roman" w:hAnsi="Times New Roman" w:cs="Times New Roman"/>
          <w:sz w:val="28"/>
          <w:szCs w:val="28"/>
        </w:rPr>
        <w:t xml:space="preserve">Выставка работ. </w:t>
      </w:r>
      <w:r w:rsidR="001E4A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36C47" w14:textId="77777777" w:rsidR="000520B8" w:rsidRDefault="000520B8" w:rsidP="000520B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D8568" w14:textId="77777777" w:rsidR="00F235F7" w:rsidRDefault="008C3213" w:rsidP="000520B8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8</w:t>
      </w:r>
      <w:r w:rsidR="00F235F7">
        <w:rPr>
          <w:rFonts w:ascii="Times New Roman" w:hAnsi="Times New Roman" w:cs="Times New Roman"/>
          <w:sz w:val="28"/>
          <w:szCs w:val="28"/>
        </w:rPr>
        <w:t xml:space="preserve"> </w:t>
      </w:r>
      <w:r w:rsidR="00F235F7" w:rsidRPr="00EC4F47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5773C7AA" w14:textId="77777777" w:rsidR="00F235F7" w:rsidRPr="00344518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lastRenderedPageBreak/>
        <w:t xml:space="preserve">Вводное занятие. Техника безопасности.  Техника безопасной работы с </w:t>
      </w:r>
      <w:r>
        <w:rPr>
          <w:rFonts w:ascii="Times New Roman" w:hAnsi="Times New Roman" w:cs="Times New Roman"/>
          <w:sz w:val="28"/>
          <w:szCs w:val="28"/>
        </w:rPr>
        <w:t xml:space="preserve"> иглой, с ножницами. История появления  и назначение мягкой игрушки.</w:t>
      </w:r>
    </w:p>
    <w:p w14:paraId="0FBF9948" w14:textId="77777777" w:rsidR="00F235F7" w:rsidRPr="00344518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Собака Улыбка.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4518">
        <w:rPr>
          <w:rFonts w:ascii="Times New Roman" w:hAnsi="Times New Roman" w:cs="Times New Roman"/>
          <w:sz w:val="28"/>
          <w:szCs w:val="28"/>
        </w:rPr>
        <w:t xml:space="preserve"> Практическое выполнение работы.</w:t>
      </w:r>
    </w:p>
    <w:p w14:paraId="44680E70" w14:textId="77777777" w:rsidR="00F235F7" w:rsidRPr="00344518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Добрая Овечка.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35F7"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66FEA9C3" w14:textId="77777777" w:rsidR="00F235F7" w:rsidRPr="00344518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Жираф. Интересные факты о жизни жирафов.</w:t>
      </w:r>
      <w:r w:rsidRPr="00344518">
        <w:rPr>
          <w:rFonts w:ascii="Times New Roman" w:hAnsi="Times New Roman" w:cs="Times New Roman"/>
          <w:sz w:val="28"/>
          <w:szCs w:val="28"/>
        </w:rPr>
        <w:t xml:space="preserve">  Практическое выполнение работы.</w:t>
      </w:r>
    </w:p>
    <w:p w14:paraId="52C39E31" w14:textId="77777777" w:rsidR="00F235F7" w:rsidRPr="00344518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Оленёнок. </w:t>
      </w:r>
      <w:r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35F7"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5989D69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Пряничный человечек. </w:t>
      </w:r>
      <w:r w:rsidR="00BC69D9">
        <w:rPr>
          <w:rFonts w:ascii="Times New Roman" w:hAnsi="Times New Roman" w:cs="Times New Roman"/>
          <w:sz w:val="28"/>
          <w:szCs w:val="28"/>
        </w:rPr>
        <w:t>Рассказы детей о зимних забавах.</w:t>
      </w:r>
      <w:r w:rsidR="00BC69D9" w:rsidRPr="00344518">
        <w:rPr>
          <w:rFonts w:ascii="Times New Roman" w:hAnsi="Times New Roman" w:cs="Times New Roman"/>
          <w:sz w:val="28"/>
          <w:szCs w:val="28"/>
        </w:rPr>
        <w:t xml:space="preserve">  Практическое выполнение работы.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ADB964B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Рождественский лось.</w:t>
      </w:r>
      <w:r w:rsidRPr="00F23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Рассказы детей о зимних забавах.</w:t>
      </w:r>
      <w:r w:rsidRPr="00344518">
        <w:rPr>
          <w:rFonts w:ascii="Times New Roman" w:hAnsi="Times New Roman" w:cs="Times New Roman"/>
          <w:sz w:val="28"/>
          <w:szCs w:val="28"/>
        </w:rPr>
        <w:t xml:space="preserve"> 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15218A39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Новогодняя звезда.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>
        <w:rPr>
          <w:rFonts w:ascii="Times New Roman" w:hAnsi="Times New Roman" w:cs="Times New Roman"/>
          <w:sz w:val="28"/>
          <w:szCs w:val="28"/>
        </w:rPr>
        <w:t>История возникновения новогодних украшений.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  <w:r w:rsid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42C0716B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Новогодняя игрушка.</w:t>
      </w:r>
      <w:r w:rsidRPr="00F23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 </w:t>
      </w:r>
      <w:r w:rsidR="00BC69D9">
        <w:rPr>
          <w:rFonts w:ascii="Times New Roman" w:hAnsi="Times New Roman" w:cs="Times New Roman"/>
          <w:sz w:val="28"/>
          <w:szCs w:val="28"/>
        </w:rPr>
        <w:t>История возникновения новогодних украшений.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6BCBDF00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Снеговик. </w:t>
      </w:r>
      <w:r w:rsidRPr="00344518">
        <w:rPr>
          <w:rFonts w:ascii="Times New Roman" w:hAnsi="Times New Roman" w:cs="Times New Roman"/>
          <w:sz w:val="28"/>
          <w:szCs w:val="28"/>
        </w:rPr>
        <w:t xml:space="preserve">Загадка,  </w:t>
      </w:r>
      <w:r>
        <w:rPr>
          <w:rFonts w:ascii="Times New Roman" w:hAnsi="Times New Roman" w:cs="Times New Roman"/>
          <w:sz w:val="28"/>
          <w:szCs w:val="28"/>
        </w:rPr>
        <w:t xml:space="preserve"> рассказы детей о зимних забавах.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518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0736E7A2" w14:textId="77777777" w:rsidR="00F235F7" w:rsidRPr="00BC69D9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Рождественский колокольчик.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>
        <w:rPr>
          <w:rFonts w:ascii="Times New Roman" w:hAnsi="Times New Roman" w:cs="Times New Roman"/>
          <w:sz w:val="28"/>
          <w:szCs w:val="28"/>
        </w:rPr>
        <w:t>История возникновения новогодних украшений.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6060E33A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Птичка – синичка.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 w:rsidR="00BC69D9">
        <w:rPr>
          <w:rFonts w:ascii="Times New Roman" w:hAnsi="Times New Roman" w:cs="Times New Roman"/>
          <w:sz w:val="28"/>
          <w:szCs w:val="28"/>
        </w:rPr>
        <w:t>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7FFA1CCE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Котик  Валентинка.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>
        <w:rPr>
          <w:rFonts w:ascii="Times New Roman" w:hAnsi="Times New Roman" w:cs="Times New Roman"/>
          <w:sz w:val="28"/>
          <w:szCs w:val="28"/>
        </w:rPr>
        <w:t xml:space="preserve"> Интересные факты о празднике.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39300AE4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Пёс Плутишка.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 w:rsidR="00BC69D9">
        <w:rPr>
          <w:rFonts w:ascii="Times New Roman" w:hAnsi="Times New Roman" w:cs="Times New Roman"/>
          <w:sz w:val="28"/>
          <w:szCs w:val="28"/>
        </w:rPr>
        <w:t>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031E90A4" w14:textId="77777777" w:rsid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Яркие рыбки.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Небольшой рассказ о животном</w:t>
      </w:r>
      <w:r w:rsidR="00BC69D9">
        <w:rPr>
          <w:rFonts w:ascii="Times New Roman" w:hAnsi="Times New Roman" w:cs="Times New Roman"/>
          <w:sz w:val="28"/>
          <w:szCs w:val="28"/>
        </w:rPr>
        <w:t>.</w:t>
      </w:r>
      <w:r w:rsidR="00BC69D9" w:rsidRPr="00BC69D9">
        <w:rPr>
          <w:rFonts w:ascii="Times New Roman" w:hAnsi="Times New Roman" w:cs="Times New Roman"/>
          <w:sz w:val="28"/>
          <w:szCs w:val="28"/>
        </w:rPr>
        <w:t xml:space="preserve"> </w:t>
      </w:r>
      <w:r w:rsidR="00BC69D9" w:rsidRPr="00344518">
        <w:rPr>
          <w:rFonts w:ascii="Times New Roman" w:hAnsi="Times New Roman" w:cs="Times New Roman"/>
          <w:sz w:val="28"/>
          <w:szCs w:val="28"/>
        </w:rPr>
        <w:t>Практическое выполнение работы.</w:t>
      </w:r>
    </w:p>
    <w:p w14:paraId="469FA5D1" w14:textId="195E5573" w:rsidR="00F235F7" w:rsidRPr="00F235F7" w:rsidRDefault="00F235F7" w:rsidP="000520B8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Обобщение мат</w:t>
      </w:r>
      <w:r w:rsidR="00AB6CFB">
        <w:rPr>
          <w:rFonts w:ascii="Times New Roman" w:hAnsi="Times New Roman" w:cs="Times New Roman"/>
          <w:sz w:val="28"/>
          <w:szCs w:val="28"/>
        </w:rPr>
        <w:t>ериала с проведением практической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работы. </w:t>
      </w:r>
      <w:r w:rsidRPr="00344518">
        <w:rPr>
          <w:rFonts w:ascii="Times New Roman" w:hAnsi="Times New Roman" w:cs="Times New Roman"/>
          <w:sz w:val="28"/>
          <w:szCs w:val="28"/>
        </w:rPr>
        <w:t xml:space="preserve">Выставка работ.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A90C48" w14:textId="77777777" w:rsidR="00F235F7" w:rsidRPr="00F235F7" w:rsidRDefault="00F235F7" w:rsidP="000520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491054" w14:textId="77777777" w:rsidR="00070E8D" w:rsidRDefault="00070E8D" w:rsidP="000520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044F31" w14:textId="77777777" w:rsidR="00486E23" w:rsidRDefault="00EC4F47" w:rsidP="00EE3A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</w:t>
      </w:r>
      <w:r w:rsidR="008C3213">
        <w:rPr>
          <w:rFonts w:ascii="Times New Roman" w:hAnsi="Times New Roman" w:cs="Times New Roman"/>
          <w:sz w:val="28"/>
          <w:szCs w:val="28"/>
        </w:rPr>
        <w:t>кое планирование 1</w:t>
      </w:r>
      <w:r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4"/>
        <w:gridCol w:w="6485"/>
        <w:gridCol w:w="1022"/>
        <w:gridCol w:w="1299"/>
        <w:gridCol w:w="951"/>
      </w:tblGrid>
      <w:tr w:rsidR="002947CD" w14:paraId="49445941" w14:textId="77777777" w:rsidTr="002947CD">
        <w:tc>
          <w:tcPr>
            <w:tcW w:w="664" w:type="dxa"/>
            <w:vMerge w:val="restart"/>
          </w:tcPr>
          <w:p w14:paraId="0F5EDB34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485" w:type="dxa"/>
            <w:vMerge w:val="restart"/>
          </w:tcPr>
          <w:p w14:paraId="450C098C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272" w:type="dxa"/>
            <w:gridSpan w:val="3"/>
          </w:tcPr>
          <w:p w14:paraId="79D7076A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2947CD" w14:paraId="43DF3AAA" w14:textId="77777777" w:rsidTr="002947CD">
        <w:tc>
          <w:tcPr>
            <w:tcW w:w="664" w:type="dxa"/>
            <w:vMerge/>
          </w:tcPr>
          <w:p w14:paraId="5E20F43E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5" w:type="dxa"/>
            <w:vMerge/>
          </w:tcPr>
          <w:p w14:paraId="3146E25D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0766DC96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10290EF5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51" w:type="dxa"/>
          </w:tcPr>
          <w:p w14:paraId="122F83C8" w14:textId="77777777" w:rsidR="002947CD" w:rsidRDefault="002947C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0520B8" w14:paraId="57AD651C" w14:textId="77777777" w:rsidTr="002947CD">
        <w:tc>
          <w:tcPr>
            <w:tcW w:w="664" w:type="dxa"/>
          </w:tcPr>
          <w:p w14:paraId="65DA6FA3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85" w:type="dxa"/>
          </w:tcPr>
          <w:p w14:paraId="07F99EEE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022" w:type="dxa"/>
          </w:tcPr>
          <w:p w14:paraId="0E52B45B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15DDBAC3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1" w:type="dxa"/>
          </w:tcPr>
          <w:p w14:paraId="76528B0D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7D985E0D" w14:textId="77777777" w:rsidTr="002947CD">
        <w:tc>
          <w:tcPr>
            <w:tcW w:w="664" w:type="dxa"/>
          </w:tcPr>
          <w:p w14:paraId="320CD8E3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5" w:type="dxa"/>
          </w:tcPr>
          <w:p w14:paraId="31E93DA7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мандалы.</w:t>
            </w:r>
          </w:p>
        </w:tc>
        <w:tc>
          <w:tcPr>
            <w:tcW w:w="1022" w:type="dxa"/>
          </w:tcPr>
          <w:p w14:paraId="5BEF0A8E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7C74D016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1" w:type="dxa"/>
          </w:tcPr>
          <w:p w14:paraId="285FC86A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520B8" w14:paraId="79ECC6B3" w14:textId="77777777" w:rsidTr="002947CD">
        <w:tc>
          <w:tcPr>
            <w:tcW w:w="664" w:type="dxa"/>
          </w:tcPr>
          <w:p w14:paraId="595D06DE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85" w:type="dxa"/>
          </w:tcPr>
          <w:p w14:paraId="60DD4D16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Колобок.</w:t>
            </w:r>
          </w:p>
        </w:tc>
        <w:tc>
          <w:tcPr>
            <w:tcW w:w="1022" w:type="dxa"/>
          </w:tcPr>
          <w:p w14:paraId="24E3280D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9843325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1FAAE3AA" w14:textId="77777777" w:rsidR="000520B8" w:rsidRDefault="002947C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3316C7E5" w14:textId="77777777" w:rsidTr="002947CD">
        <w:tc>
          <w:tcPr>
            <w:tcW w:w="664" w:type="dxa"/>
          </w:tcPr>
          <w:p w14:paraId="0B8FA7F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5" w:type="dxa"/>
          </w:tcPr>
          <w:p w14:paraId="212C11D7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Вертушка.</w:t>
            </w:r>
          </w:p>
        </w:tc>
        <w:tc>
          <w:tcPr>
            <w:tcW w:w="1022" w:type="dxa"/>
          </w:tcPr>
          <w:p w14:paraId="32B52DC9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BAA5933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012CE9ED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0893C62C" w14:textId="77777777" w:rsidTr="002947CD">
        <w:tc>
          <w:tcPr>
            <w:tcW w:w="664" w:type="dxa"/>
          </w:tcPr>
          <w:p w14:paraId="0BFF68C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85" w:type="dxa"/>
          </w:tcPr>
          <w:p w14:paraId="606324F8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Цыпленок.</w:t>
            </w:r>
          </w:p>
        </w:tc>
        <w:tc>
          <w:tcPr>
            <w:tcW w:w="1022" w:type="dxa"/>
          </w:tcPr>
          <w:p w14:paraId="568E26A8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66DD40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E6CA21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3B42ECE5" w14:textId="77777777" w:rsidTr="002947CD">
        <w:tc>
          <w:tcPr>
            <w:tcW w:w="664" w:type="dxa"/>
          </w:tcPr>
          <w:p w14:paraId="282629BA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5" w:type="dxa"/>
          </w:tcPr>
          <w:p w14:paraId="5B1B90B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Рыбка.</w:t>
            </w:r>
          </w:p>
        </w:tc>
        <w:tc>
          <w:tcPr>
            <w:tcW w:w="1022" w:type="dxa"/>
          </w:tcPr>
          <w:p w14:paraId="4B8AEB7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B78C053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277068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783EB8AB" w14:textId="77777777" w:rsidTr="002947CD">
        <w:tc>
          <w:tcPr>
            <w:tcW w:w="664" w:type="dxa"/>
          </w:tcPr>
          <w:p w14:paraId="1186E45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85" w:type="dxa"/>
          </w:tcPr>
          <w:p w14:paraId="7EF2743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Божья коровка.</w:t>
            </w:r>
          </w:p>
        </w:tc>
        <w:tc>
          <w:tcPr>
            <w:tcW w:w="1022" w:type="dxa"/>
          </w:tcPr>
          <w:p w14:paraId="3661F618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72AB788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6CCFBAD0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487AE029" w14:textId="77777777" w:rsidTr="002947CD">
        <w:tc>
          <w:tcPr>
            <w:tcW w:w="664" w:type="dxa"/>
          </w:tcPr>
          <w:p w14:paraId="193F62BF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85" w:type="dxa"/>
          </w:tcPr>
          <w:p w14:paraId="2FBBFF2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Щеночек.</w:t>
            </w:r>
          </w:p>
        </w:tc>
        <w:tc>
          <w:tcPr>
            <w:tcW w:w="1022" w:type="dxa"/>
          </w:tcPr>
          <w:p w14:paraId="5A380C6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3409CB7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0C8F564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4FDDF526" w14:textId="77777777" w:rsidTr="002947CD">
        <w:tc>
          <w:tcPr>
            <w:tcW w:w="664" w:type="dxa"/>
          </w:tcPr>
          <w:p w14:paraId="2CF64EC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85" w:type="dxa"/>
          </w:tcPr>
          <w:p w14:paraId="0038DF8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Птичка.</w:t>
            </w:r>
          </w:p>
        </w:tc>
        <w:tc>
          <w:tcPr>
            <w:tcW w:w="1022" w:type="dxa"/>
          </w:tcPr>
          <w:p w14:paraId="20E39FC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7753A1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474226F9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3055610D" w14:textId="77777777" w:rsidTr="002947CD">
        <w:tc>
          <w:tcPr>
            <w:tcW w:w="664" w:type="dxa"/>
          </w:tcPr>
          <w:p w14:paraId="111292B7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85" w:type="dxa"/>
          </w:tcPr>
          <w:p w14:paraId="10933D24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Ёжик.</w:t>
            </w:r>
          </w:p>
        </w:tc>
        <w:tc>
          <w:tcPr>
            <w:tcW w:w="1022" w:type="dxa"/>
          </w:tcPr>
          <w:p w14:paraId="7B9D4C91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C8F433F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7F13A95D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52FD07A8" w14:textId="77777777" w:rsidTr="002947CD">
        <w:tc>
          <w:tcPr>
            <w:tcW w:w="664" w:type="dxa"/>
          </w:tcPr>
          <w:p w14:paraId="56790AC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85" w:type="dxa"/>
          </w:tcPr>
          <w:p w14:paraId="7C9EA8E9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Петушок.</w:t>
            </w:r>
          </w:p>
        </w:tc>
        <w:tc>
          <w:tcPr>
            <w:tcW w:w="1022" w:type="dxa"/>
          </w:tcPr>
          <w:p w14:paraId="6DC2FD2F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C77EEB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00E631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1C904D1E" w14:textId="77777777" w:rsidTr="002947CD">
        <w:tc>
          <w:tcPr>
            <w:tcW w:w="664" w:type="dxa"/>
          </w:tcPr>
          <w:p w14:paraId="501B93BE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85" w:type="dxa"/>
          </w:tcPr>
          <w:p w14:paraId="4CFFC673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Краб 1.</w:t>
            </w:r>
          </w:p>
        </w:tc>
        <w:tc>
          <w:tcPr>
            <w:tcW w:w="1022" w:type="dxa"/>
          </w:tcPr>
          <w:p w14:paraId="0B6D0F3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1EE220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79C26FB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3EDDB6AA" w14:textId="77777777" w:rsidTr="002947CD">
        <w:tc>
          <w:tcPr>
            <w:tcW w:w="664" w:type="dxa"/>
          </w:tcPr>
          <w:p w14:paraId="66EB3AE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85" w:type="dxa"/>
          </w:tcPr>
          <w:p w14:paraId="693ED8C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Гусеница.</w:t>
            </w:r>
          </w:p>
        </w:tc>
        <w:tc>
          <w:tcPr>
            <w:tcW w:w="1022" w:type="dxa"/>
          </w:tcPr>
          <w:p w14:paraId="2B0F1A9E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D7CEE7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3CD47D7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170C5037" w14:textId="77777777" w:rsidTr="002947CD">
        <w:tc>
          <w:tcPr>
            <w:tcW w:w="664" w:type="dxa"/>
          </w:tcPr>
          <w:p w14:paraId="5AB5645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485" w:type="dxa"/>
          </w:tcPr>
          <w:p w14:paraId="7BD70324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Пташка.</w:t>
            </w:r>
          </w:p>
        </w:tc>
        <w:tc>
          <w:tcPr>
            <w:tcW w:w="1022" w:type="dxa"/>
          </w:tcPr>
          <w:p w14:paraId="02A07C5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1CF87B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7195B34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0162699F" w14:textId="77777777" w:rsidTr="002947CD">
        <w:tc>
          <w:tcPr>
            <w:tcW w:w="664" w:type="dxa"/>
          </w:tcPr>
          <w:p w14:paraId="4E6E0D2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85" w:type="dxa"/>
          </w:tcPr>
          <w:p w14:paraId="6EFB2300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Собачка.</w:t>
            </w:r>
          </w:p>
        </w:tc>
        <w:tc>
          <w:tcPr>
            <w:tcW w:w="1022" w:type="dxa"/>
          </w:tcPr>
          <w:p w14:paraId="337A99AF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1668A99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55DFAFA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0A679B0C" w14:textId="77777777" w:rsidTr="002947CD">
        <w:tc>
          <w:tcPr>
            <w:tcW w:w="664" w:type="dxa"/>
          </w:tcPr>
          <w:p w14:paraId="377AB06F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485" w:type="dxa"/>
          </w:tcPr>
          <w:p w14:paraId="78CF6A96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Сова.</w:t>
            </w:r>
          </w:p>
        </w:tc>
        <w:tc>
          <w:tcPr>
            <w:tcW w:w="1022" w:type="dxa"/>
          </w:tcPr>
          <w:p w14:paraId="4839071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ED2988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00319D2E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1AC4071F" w14:textId="77777777" w:rsidTr="002947CD">
        <w:tc>
          <w:tcPr>
            <w:tcW w:w="664" w:type="dxa"/>
          </w:tcPr>
          <w:p w14:paraId="43B3CAB7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485" w:type="dxa"/>
          </w:tcPr>
          <w:p w14:paraId="6374AEE7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Бабочка.</w:t>
            </w:r>
          </w:p>
        </w:tc>
        <w:tc>
          <w:tcPr>
            <w:tcW w:w="1022" w:type="dxa"/>
          </w:tcPr>
          <w:p w14:paraId="0E66BC12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649C473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27023550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520B8" w14:paraId="5AD2A54C" w14:textId="77777777" w:rsidTr="002947CD">
        <w:tc>
          <w:tcPr>
            <w:tcW w:w="664" w:type="dxa"/>
          </w:tcPr>
          <w:p w14:paraId="6D51E78E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85" w:type="dxa"/>
          </w:tcPr>
          <w:p w14:paraId="7A2D34BC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Жираф.</w:t>
            </w:r>
          </w:p>
        </w:tc>
        <w:tc>
          <w:tcPr>
            <w:tcW w:w="1022" w:type="dxa"/>
          </w:tcPr>
          <w:p w14:paraId="334CFDC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BB03094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21447895" w14:textId="77777777" w:rsidR="000520B8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D26" w14:paraId="25C579FE" w14:textId="77777777" w:rsidTr="002947CD">
        <w:tc>
          <w:tcPr>
            <w:tcW w:w="664" w:type="dxa"/>
          </w:tcPr>
          <w:p w14:paraId="5E1C4526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485" w:type="dxa"/>
          </w:tcPr>
          <w:p w14:paraId="7D95BC43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Краб 2.</w:t>
            </w:r>
          </w:p>
        </w:tc>
        <w:tc>
          <w:tcPr>
            <w:tcW w:w="1022" w:type="dxa"/>
          </w:tcPr>
          <w:p w14:paraId="74644109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51FE949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74456876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D26" w14:paraId="522A14D7" w14:textId="77777777" w:rsidTr="002947CD">
        <w:tc>
          <w:tcPr>
            <w:tcW w:w="664" w:type="dxa"/>
          </w:tcPr>
          <w:p w14:paraId="23E5DA5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485" w:type="dxa"/>
          </w:tcPr>
          <w:p w14:paraId="43F5357C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Мышка.</w:t>
            </w:r>
          </w:p>
        </w:tc>
        <w:tc>
          <w:tcPr>
            <w:tcW w:w="1022" w:type="dxa"/>
          </w:tcPr>
          <w:p w14:paraId="3111AAA4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DCC3231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6DAE48C1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D26" w14:paraId="6AE39B0C" w14:textId="77777777" w:rsidTr="002947CD">
        <w:tc>
          <w:tcPr>
            <w:tcW w:w="664" w:type="dxa"/>
          </w:tcPr>
          <w:p w14:paraId="336E5858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485" w:type="dxa"/>
          </w:tcPr>
          <w:p w14:paraId="2B3FF273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Краб 3.</w:t>
            </w:r>
          </w:p>
        </w:tc>
        <w:tc>
          <w:tcPr>
            <w:tcW w:w="1022" w:type="dxa"/>
          </w:tcPr>
          <w:p w14:paraId="4F44EE6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279FFD1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3D57C314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D26" w14:paraId="0A0616DA" w14:textId="77777777" w:rsidTr="002947CD">
        <w:tc>
          <w:tcPr>
            <w:tcW w:w="664" w:type="dxa"/>
          </w:tcPr>
          <w:p w14:paraId="38C011D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485" w:type="dxa"/>
          </w:tcPr>
          <w:p w14:paraId="3B7885DF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Слонёнок.</w:t>
            </w:r>
          </w:p>
        </w:tc>
        <w:tc>
          <w:tcPr>
            <w:tcW w:w="1022" w:type="dxa"/>
          </w:tcPr>
          <w:p w14:paraId="19B49B06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0ABF4F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1FE0B17F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D26" w14:paraId="58EDE0B4" w14:textId="77777777" w:rsidTr="002947CD">
        <w:tc>
          <w:tcPr>
            <w:tcW w:w="664" w:type="dxa"/>
          </w:tcPr>
          <w:p w14:paraId="26A76823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485" w:type="dxa"/>
          </w:tcPr>
          <w:p w14:paraId="7F52D05E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Пингвин.</w:t>
            </w:r>
          </w:p>
        </w:tc>
        <w:tc>
          <w:tcPr>
            <w:tcW w:w="1022" w:type="dxa"/>
          </w:tcPr>
          <w:p w14:paraId="2710953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99" w:type="dxa"/>
          </w:tcPr>
          <w:p w14:paraId="42385A2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51" w:type="dxa"/>
          </w:tcPr>
          <w:p w14:paraId="06E6A25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5D26" w14:paraId="110BB522" w14:textId="77777777" w:rsidTr="002947CD">
        <w:tc>
          <w:tcPr>
            <w:tcW w:w="664" w:type="dxa"/>
          </w:tcPr>
          <w:p w14:paraId="38D24D15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485" w:type="dxa"/>
          </w:tcPr>
          <w:p w14:paraId="76E3E37C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Собака.</w:t>
            </w:r>
          </w:p>
        </w:tc>
        <w:tc>
          <w:tcPr>
            <w:tcW w:w="1022" w:type="dxa"/>
          </w:tcPr>
          <w:p w14:paraId="1F9B097B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99" w:type="dxa"/>
          </w:tcPr>
          <w:p w14:paraId="19C769DC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51" w:type="dxa"/>
          </w:tcPr>
          <w:p w14:paraId="1234DCEA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5D26" w14:paraId="24CE8DEF" w14:textId="77777777" w:rsidTr="002947CD">
        <w:tc>
          <w:tcPr>
            <w:tcW w:w="664" w:type="dxa"/>
          </w:tcPr>
          <w:p w14:paraId="09308EB4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485" w:type="dxa"/>
          </w:tcPr>
          <w:p w14:paraId="26DF4F75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Пеликан.</w:t>
            </w:r>
          </w:p>
        </w:tc>
        <w:tc>
          <w:tcPr>
            <w:tcW w:w="1022" w:type="dxa"/>
          </w:tcPr>
          <w:p w14:paraId="5FF7FA98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99" w:type="dxa"/>
          </w:tcPr>
          <w:p w14:paraId="475570CF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51" w:type="dxa"/>
          </w:tcPr>
          <w:p w14:paraId="33D59C00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5D26" w14:paraId="5A30DAEC" w14:textId="77777777" w:rsidTr="002947CD">
        <w:tc>
          <w:tcPr>
            <w:tcW w:w="664" w:type="dxa"/>
          </w:tcPr>
          <w:p w14:paraId="2327CCD0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485" w:type="dxa"/>
          </w:tcPr>
          <w:p w14:paraId="48E909E0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Корова.</w:t>
            </w:r>
          </w:p>
        </w:tc>
        <w:tc>
          <w:tcPr>
            <w:tcW w:w="1022" w:type="dxa"/>
          </w:tcPr>
          <w:p w14:paraId="2F2CA6B3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99" w:type="dxa"/>
          </w:tcPr>
          <w:p w14:paraId="5F03F013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51" w:type="dxa"/>
          </w:tcPr>
          <w:p w14:paraId="351DFAF2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B5D26" w14:paraId="70239727" w14:textId="77777777" w:rsidTr="002947CD">
        <w:tc>
          <w:tcPr>
            <w:tcW w:w="664" w:type="dxa"/>
          </w:tcPr>
          <w:p w14:paraId="1F4B74BD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485" w:type="dxa"/>
          </w:tcPr>
          <w:p w14:paraId="2CCA4ACE" w14:textId="0B4008ED" w:rsidR="006B5D26" w:rsidRPr="00344518" w:rsidRDefault="00AB6CFB" w:rsidP="00AB6C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с </w:t>
            </w:r>
            <w:r w:rsidR="006B5D2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практической </w:t>
            </w:r>
            <w:r w:rsidR="006B5D26">
              <w:rPr>
                <w:rFonts w:ascii="Times New Roman" w:hAnsi="Times New Roman" w:cs="Times New Roman"/>
                <w:sz w:val="28"/>
                <w:szCs w:val="28"/>
              </w:rPr>
              <w:t xml:space="preserve"> работы. Выставка работ.</w:t>
            </w:r>
          </w:p>
        </w:tc>
        <w:tc>
          <w:tcPr>
            <w:tcW w:w="1022" w:type="dxa"/>
          </w:tcPr>
          <w:p w14:paraId="67A49A00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0B4D1AF" w14:textId="77777777" w:rsidR="006B5D26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1" w:type="dxa"/>
          </w:tcPr>
          <w:p w14:paraId="23DCFEB1" w14:textId="77777777" w:rsidR="006B5D26" w:rsidRDefault="006B5D26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06A9E9E" w14:textId="77777777" w:rsidR="008C3213" w:rsidRDefault="008C3213" w:rsidP="00EE3A1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553D928" w14:textId="77777777" w:rsidR="008C3213" w:rsidRPr="00344518" w:rsidRDefault="008C3213" w:rsidP="00EE3A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Тематическое планирование 2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3"/>
        <w:gridCol w:w="6471"/>
        <w:gridCol w:w="1022"/>
        <w:gridCol w:w="1299"/>
        <w:gridCol w:w="956"/>
      </w:tblGrid>
      <w:tr w:rsidR="0051514D" w14:paraId="7C0DF17A" w14:textId="77777777" w:rsidTr="00072662">
        <w:tc>
          <w:tcPr>
            <w:tcW w:w="673" w:type="dxa"/>
            <w:vMerge w:val="restart"/>
          </w:tcPr>
          <w:p w14:paraId="6CBEB17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471" w:type="dxa"/>
            <w:vMerge w:val="restart"/>
          </w:tcPr>
          <w:p w14:paraId="6AAC0012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277" w:type="dxa"/>
            <w:gridSpan w:val="3"/>
          </w:tcPr>
          <w:p w14:paraId="638B8F86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51514D" w14:paraId="256AB660" w14:textId="77777777" w:rsidTr="00072662">
        <w:tc>
          <w:tcPr>
            <w:tcW w:w="673" w:type="dxa"/>
            <w:vMerge/>
          </w:tcPr>
          <w:p w14:paraId="3DF5C171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1" w:type="dxa"/>
            <w:vMerge/>
          </w:tcPr>
          <w:p w14:paraId="180AEA17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</w:tcPr>
          <w:p w14:paraId="75C32641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5A9F8AC4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56" w:type="dxa"/>
          </w:tcPr>
          <w:p w14:paraId="359B647C" w14:textId="77777777" w:rsidR="0051514D" w:rsidRDefault="0051514D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51514D" w14:paraId="59449082" w14:textId="77777777" w:rsidTr="00072662">
        <w:tc>
          <w:tcPr>
            <w:tcW w:w="673" w:type="dxa"/>
          </w:tcPr>
          <w:p w14:paraId="09E345B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71" w:type="dxa"/>
          </w:tcPr>
          <w:p w14:paraId="6EF7145C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занятие, техника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14:paraId="17D5102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63DA4079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6" w:type="dxa"/>
          </w:tcPr>
          <w:p w14:paraId="46E84FA7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AAB09EA" w14:textId="77777777" w:rsidTr="00072662">
        <w:tc>
          <w:tcPr>
            <w:tcW w:w="673" w:type="dxa"/>
          </w:tcPr>
          <w:p w14:paraId="3668B913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71" w:type="dxa"/>
          </w:tcPr>
          <w:p w14:paraId="6A90CC51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Бабочка.</w:t>
            </w:r>
          </w:p>
        </w:tc>
        <w:tc>
          <w:tcPr>
            <w:tcW w:w="1022" w:type="dxa"/>
          </w:tcPr>
          <w:p w14:paraId="4FFB2507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0C86311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528D8819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770E6A20" w14:textId="77777777" w:rsidTr="00072662">
        <w:tc>
          <w:tcPr>
            <w:tcW w:w="673" w:type="dxa"/>
          </w:tcPr>
          <w:p w14:paraId="2EA81FE3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1" w:type="dxa"/>
          </w:tcPr>
          <w:p w14:paraId="02DC250E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Ёжик.</w:t>
            </w:r>
          </w:p>
        </w:tc>
        <w:tc>
          <w:tcPr>
            <w:tcW w:w="1022" w:type="dxa"/>
          </w:tcPr>
          <w:p w14:paraId="5286388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233F7A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1EB09344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3DDFAC0" w14:textId="77777777" w:rsidTr="00072662">
        <w:tc>
          <w:tcPr>
            <w:tcW w:w="673" w:type="dxa"/>
          </w:tcPr>
          <w:p w14:paraId="7F0A36F8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71" w:type="dxa"/>
          </w:tcPr>
          <w:p w14:paraId="45EBD748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Рыбка в аквариуме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14:paraId="03AEC37F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299" w:type="dxa"/>
          </w:tcPr>
          <w:p w14:paraId="628E868C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56" w:type="dxa"/>
          </w:tcPr>
          <w:p w14:paraId="10CC9788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514D" w14:paraId="5E91EBB7" w14:textId="77777777" w:rsidTr="00072662">
        <w:tc>
          <w:tcPr>
            <w:tcW w:w="673" w:type="dxa"/>
          </w:tcPr>
          <w:p w14:paraId="45E95005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71" w:type="dxa"/>
          </w:tcPr>
          <w:p w14:paraId="22AFB978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Дельфин в море.</w:t>
            </w:r>
          </w:p>
        </w:tc>
        <w:tc>
          <w:tcPr>
            <w:tcW w:w="1022" w:type="dxa"/>
          </w:tcPr>
          <w:p w14:paraId="4A6AE86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26310B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D84E6AB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4A6EF151" w14:textId="77777777" w:rsidTr="00072662">
        <w:tc>
          <w:tcPr>
            <w:tcW w:w="673" w:type="dxa"/>
          </w:tcPr>
          <w:p w14:paraId="1F0CA1C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71" w:type="dxa"/>
          </w:tcPr>
          <w:p w14:paraId="42A7F28A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Тюльпан.</w:t>
            </w:r>
          </w:p>
        </w:tc>
        <w:tc>
          <w:tcPr>
            <w:tcW w:w="1022" w:type="dxa"/>
          </w:tcPr>
          <w:p w14:paraId="4010736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227CCA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5BE3BA4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3495004B" w14:textId="77777777" w:rsidTr="00072662">
        <w:tc>
          <w:tcPr>
            <w:tcW w:w="673" w:type="dxa"/>
          </w:tcPr>
          <w:p w14:paraId="1D2C85FF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71" w:type="dxa"/>
          </w:tcPr>
          <w:p w14:paraId="501D4BBF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в лесу.</w:t>
            </w:r>
          </w:p>
        </w:tc>
        <w:tc>
          <w:tcPr>
            <w:tcW w:w="1022" w:type="dxa"/>
          </w:tcPr>
          <w:p w14:paraId="0EEFBC8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E1F335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E02982F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4A7C4018" w14:textId="77777777" w:rsidTr="00072662">
        <w:tc>
          <w:tcPr>
            <w:tcW w:w="673" w:type="dxa"/>
          </w:tcPr>
          <w:p w14:paraId="53390015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71" w:type="dxa"/>
          </w:tcPr>
          <w:p w14:paraId="4CC5005E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занятие, техника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2" w:type="dxa"/>
          </w:tcPr>
          <w:p w14:paraId="3CABEEB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AF1B0C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1517BB61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25972722" w14:textId="77777777" w:rsidTr="00072662">
        <w:tc>
          <w:tcPr>
            <w:tcW w:w="673" w:type="dxa"/>
          </w:tcPr>
          <w:p w14:paraId="1BB3B9FA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71" w:type="dxa"/>
          </w:tcPr>
          <w:p w14:paraId="58F27CD1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Ёлочка.</w:t>
            </w:r>
          </w:p>
        </w:tc>
        <w:tc>
          <w:tcPr>
            <w:tcW w:w="1022" w:type="dxa"/>
          </w:tcPr>
          <w:p w14:paraId="69AB4553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A8F747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1C73E7FA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26A8816E" w14:textId="77777777" w:rsidTr="00072662">
        <w:tc>
          <w:tcPr>
            <w:tcW w:w="673" w:type="dxa"/>
          </w:tcPr>
          <w:p w14:paraId="32C4F781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71" w:type="dxa"/>
          </w:tcPr>
          <w:p w14:paraId="4957D38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Снеговик.</w:t>
            </w:r>
          </w:p>
        </w:tc>
        <w:tc>
          <w:tcPr>
            <w:tcW w:w="1022" w:type="dxa"/>
          </w:tcPr>
          <w:p w14:paraId="495A965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3467F91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3298B019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000917DA" w14:textId="77777777" w:rsidTr="00072662">
        <w:tc>
          <w:tcPr>
            <w:tcW w:w="673" w:type="dxa"/>
          </w:tcPr>
          <w:p w14:paraId="297A245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71" w:type="dxa"/>
          </w:tcPr>
          <w:p w14:paraId="4DD0ED1B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 Мороз.</w:t>
            </w:r>
          </w:p>
        </w:tc>
        <w:tc>
          <w:tcPr>
            <w:tcW w:w="1022" w:type="dxa"/>
          </w:tcPr>
          <w:p w14:paraId="6324F3EE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BAEEA79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065E4D9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45C958DA" w14:textId="77777777" w:rsidTr="00072662">
        <w:tc>
          <w:tcPr>
            <w:tcW w:w="673" w:type="dxa"/>
          </w:tcPr>
          <w:p w14:paraId="77E4B074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26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71" w:type="dxa"/>
          </w:tcPr>
          <w:p w14:paraId="1B523D11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Снегурочка.</w:t>
            </w:r>
          </w:p>
        </w:tc>
        <w:tc>
          <w:tcPr>
            <w:tcW w:w="1022" w:type="dxa"/>
          </w:tcPr>
          <w:p w14:paraId="3CFD7E1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3DABB5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59524FB9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26FEC601" w14:textId="77777777" w:rsidTr="00072662">
        <w:tc>
          <w:tcPr>
            <w:tcW w:w="673" w:type="dxa"/>
          </w:tcPr>
          <w:p w14:paraId="58628B9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71" w:type="dxa"/>
          </w:tcPr>
          <w:p w14:paraId="57913AD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игрушка.</w:t>
            </w:r>
          </w:p>
        </w:tc>
        <w:tc>
          <w:tcPr>
            <w:tcW w:w="1022" w:type="dxa"/>
          </w:tcPr>
          <w:p w14:paraId="798B9CB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C087C1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6C8E37C7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2CF27D1C" w14:textId="77777777" w:rsidTr="00072662">
        <w:tc>
          <w:tcPr>
            <w:tcW w:w="673" w:type="dxa"/>
          </w:tcPr>
          <w:p w14:paraId="16FEDFD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471" w:type="dxa"/>
          </w:tcPr>
          <w:p w14:paraId="4ADD2B6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Зима в лесу.</w:t>
            </w:r>
          </w:p>
        </w:tc>
        <w:tc>
          <w:tcPr>
            <w:tcW w:w="1022" w:type="dxa"/>
          </w:tcPr>
          <w:p w14:paraId="21D68CB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EE05BA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402A2C4E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0118DFF4" w14:textId="77777777" w:rsidTr="00072662">
        <w:tc>
          <w:tcPr>
            <w:tcW w:w="673" w:type="dxa"/>
          </w:tcPr>
          <w:p w14:paraId="6DB66DA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71" w:type="dxa"/>
          </w:tcPr>
          <w:p w14:paraId="0A9A127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Мишка косолапый.</w:t>
            </w:r>
          </w:p>
        </w:tc>
        <w:tc>
          <w:tcPr>
            <w:tcW w:w="1022" w:type="dxa"/>
          </w:tcPr>
          <w:p w14:paraId="53C219F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86A28C9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7BAB98FB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70E270C2" w14:textId="77777777" w:rsidTr="00072662">
        <w:tc>
          <w:tcPr>
            <w:tcW w:w="673" w:type="dxa"/>
          </w:tcPr>
          <w:p w14:paraId="3254566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471" w:type="dxa"/>
          </w:tcPr>
          <w:p w14:paraId="6883813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Уточка.</w:t>
            </w:r>
          </w:p>
        </w:tc>
        <w:tc>
          <w:tcPr>
            <w:tcW w:w="1022" w:type="dxa"/>
          </w:tcPr>
          <w:p w14:paraId="17FFF6A1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1A534B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49E4FD9E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7D04A6A6" w14:textId="77777777" w:rsidTr="00072662">
        <w:tc>
          <w:tcPr>
            <w:tcW w:w="673" w:type="dxa"/>
          </w:tcPr>
          <w:p w14:paraId="3A0CC4ED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471" w:type="dxa"/>
          </w:tcPr>
          <w:p w14:paraId="16EB9B1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Лев.</w:t>
            </w:r>
          </w:p>
        </w:tc>
        <w:tc>
          <w:tcPr>
            <w:tcW w:w="1022" w:type="dxa"/>
          </w:tcPr>
          <w:p w14:paraId="67A92614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F26C8F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6DF8CE0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2C87B74" w14:textId="77777777" w:rsidTr="00072662">
        <w:tc>
          <w:tcPr>
            <w:tcW w:w="673" w:type="dxa"/>
          </w:tcPr>
          <w:p w14:paraId="367A32D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71" w:type="dxa"/>
          </w:tcPr>
          <w:p w14:paraId="08FDBB7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Золотая рыбка.</w:t>
            </w:r>
          </w:p>
        </w:tc>
        <w:tc>
          <w:tcPr>
            <w:tcW w:w="1022" w:type="dxa"/>
          </w:tcPr>
          <w:p w14:paraId="090DE87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59C49C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07C7B070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7A2D802" w14:textId="77777777" w:rsidTr="00072662">
        <w:tc>
          <w:tcPr>
            <w:tcW w:w="673" w:type="dxa"/>
          </w:tcPr>
          <w:p w14:paraId="3034BE8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471" w:type="dxa"/>
          </w:tcPr>
          <w:p w14:paraId="727EDD8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Сердечко.</w:t>
            </w:r>
          </w:p>
        </w:tc>
        <w:tc>
          <w:tcPr>
            <w:tcW w:w="1022" w:type="dxa"/>
          </w:tcPr>
          <w:p w14:paraId="080611C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BE5224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506040C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53539DCC" w14:textId="77777777" w:rsidTr="00072662">
        <w:tc>
          <w:tcPr>
            <w:tcW w:w="673" w:type="dxa"/>
          </w:tcPr>
          <w:p w14:paraId="5D458EE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471" w:type="dxa"/>
          </w:tcPr>
          <w:p w14:paraId="50882D6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Петушок.</w:t>
            </w:r>
          </w:p>
        </w:tc>
        <w:tc>
          <w:tcPr>
            <w:tcW w:w="1022" w:type="dxa"/>
          </w:tcPr>
          <w:p w14:paraId="1341A693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8A0220E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124745F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0154CE01" w14:textId="77777777" w:rsidTr="00072662">
        <w:tc>
          <w:tcPr>
            <w:tcW w:w="673" w:type="dxa"/>
          </w:tcPr>
          <w:p w14:paraId="49D9742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471" w:type="dxa"/>
          </w:tcPr>
          <w:p w14:paraId="3648C15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Матрешка.</w:t>
            </w:r>
          </w:p>
        </w:tc>
        <w:tc>
          <w:tcPr>
            <w:tcW w:w="1022" w:type="dxa"/>
          </w:tcPr>
          <w:p w14:paraId="202F39D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ECBEA1D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7FE14D0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605F3F13" w14:textId="77777777" w:rsidTr="00072662">
        <w:tc>
          <w:tcPr>
            <w:tcW w:w="673" w:type="dxa"/>
          </w:tcPr>
          <w:p w14:paraId="2D6FA25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471" w:type="dxa"/>
          </w:tcPr>
          <w:p w14:paraId="2EB4340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Пасхальное яичко.</w:t>
            </w:r>
          </w:p>
        </w:tc>
        <w:tc>
          <w:tcPr>
            <w:tcW w:w="1022" w:type="dxa"/>
          </w:tcPr>
          <w:p w14:paraId="523DEEDD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D017A74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CC36DF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5C25D9D4" w14:textId="77777777" w:rsidTr="00072662">
        <w:tc>
          <w:tcPr>
            <w:tcW w:w="673" w:type="dxa"/>
          </w:tcPr>
          <w:p w14:paraId="4103B6A3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471" w:type="dxa"/>
          </w:tcPr>
          <w:p w14:paraId="468252E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«Цыплята».</w:t>
            </w:r>
          </w:p>
        </w:tc>
        <w:tc>
          <w:tcPr>
            <w:tcW w:w="1022" w:type="dxa"/>
          </w:tcPr>
          <w:p w14:paraId="10B3FB0F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3B32153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6A1253C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01D0E419" w14:textId="77777777" w:rsidTr="00072662">
        <w:tc>
          <w:tcPr>
            <w:tcW w:w="673" w:type="dxa"/>
          </w:tcPr>
          <w:p w14:paraId="33228B9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471" w:type="dxa"/>
          </w:tcPr>
          <w:p w14:paraId="4F52A13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Солнышко.</w:t>
            </w:r>
          </w:p>
        </w:tc>
        <w:tc>
          <w:tcPr>
            <w:tcW w:w="1022" w:type="dxa"/>
          </w:tcPr>
          <w:p w14:paraId="3000522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75CE72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621CB17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0DF842D4" w14:textId="77777777" w:rsidTr="00072662">
        <w:tc>
          <w:tcPr>
            <w:tcW w:w="673" w:type="dxa"/>
          </w:tcPr>
          <w:p w14:paraId="45CB399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471" w:type="dxa"/>
          </w:tcPr>
          <w:p w14:paraId="206D640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Божья коровка.</w:t>
            </w:r>
          </w:p>
        </w:tc>
        <w:tc>
          <w:tcPr>
            <w:tcW w:w="1022" w:type="dxa"/>
          </w:tcPr>
          <w:p w14:paraId="1FA20E1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702999D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9CBE40B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3FF8B515" w14:textId="77777777" w:rsidTr="00072662">
        <w:tc>
          <w:tcPr>
            <w:tcW w:w="673" w:type="dxa"/>
          </w:tcPr>
          <w:p w14:paraId="082887C6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471" w:type="dxa"/>
          </w:tcPr>
          <w:p w14:paraId="15ED78B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Котик.</w:t>
            </w:r>
          </w:p>
        </w:tc>
        <w:tc>
          <w:tcPr>
            <w:tcW w:w="1022" w:type="dxa"/>
          </w:tcPr>
          <w:p w14:paraId="523CF0C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6ECE1A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4899665C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7C140FAA" w14:textId="77777777" w:rsidTr="00072662">
        <w:tc>
          <w:tcPr>
            <w:tcW w:w="673" w:type="dxa"/>
          </w:tcPr>
          <w:p w14:paraId="4347C26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471" w:type="dxa"/>
          </w:tcPr>
          <w:p w14:paraId="32FA49E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Собачка.</w:t>
            </w:r>
          </w:p>
        </w:tc>
        <w:tc>
          <w:tcPr>
            <w:tcW w:w="1022" w:type="dxa"/>
          </w:tcPr>
          <w:p w14:paraId="46F2044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D99E33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3AE9843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28ACA650" w14:textId="77777777" w:rsidTr="00072662">
        <w:tc>
          <w:tcPr>
            <w:tcW w:w="673" w:type="dxa"/>
          </w:tcPr>
          <w:p w14:paraId="28A9D7F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471" w:type="dxa"/>
          </w:tcPr>
          <w:p w14:paraId="16CF8F54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Цветы с бабочкой.</w:t>
            </w:r>
          </w:p>
        </w:tc>
        <w:tc>
          <w:tcPr>
            <w:tcW w:w="1022" w:type="dxa"/>
          </w:tcPr>
          <w:p w14:paraId="33BA4682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C2FBD86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1E867E6C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782A5995" w14:textId="77777777" w:rsidTr="00072662">
        <w:tc>
          <w:tcPr>
            <w:tcW w:w="673" w:type="dxa"/>
          </w:tcPr>
          <w:p w14:paraId="027523EE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6471" w:type="dxa"/>
          </w:tcPr>
          <w:p w14:paraId="62F0254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Лягушка.</w:t>
            </w:r>
          </w:p>
        </w:tc>
        <w:tc>
          <w:tcPr>
            <w:tcW w:w="1022" w:type="dxa"/>
          </w:tcPr>
          <w:p w14:paraId="31D2B0A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AD0707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2977E8CA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67B1D0B3" w14:textId="77777777" w:rsidTr="00072662">
        <w:tc>
          <w:tcPr>
            <w:tcW w:w="673" w:type="dxa"/>
          </w:tcPr>
          <w:p w14:paraId="0BBB9EEB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471" w:type="dxa"/>
          </w:tcPr>
          <w:p w14:paraId="37CC6587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Одуванчики.</w:t>
            </w:r>
          </w:p>
        </w:tc>
        <w:tc>
          <w:tcPr>
            <w:tcW w:w="1022" w:type="dxa"/>
          </w:tcPr>
          <w:p w14:paraId="375FC2D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FC16613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6975CFCD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362648A" w14:textId="77777777" w:rsidTr="00072662">
        <w:tc>
          <w:tcPr>
            <w:tcW w:w="673" w:type="dxa"/>
          </w:tcPr>
          <w:p w14:paraId="2BA04C14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471" w:type="dxa"/>
          </w:tcPr>
          <w:p w14:paraId="3F936811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Сюжетное панно «Лето»</w:t>
            </w:r>
          </w:p>
        </w:tc>
        <w:tc>
          <w:tcPr>
            <w:tcW w:w="1022" w:type="dxa"/>
          </w:tcPr>
          <w:p w14:paraId="150C34FC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059751A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52EE19D8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514D" w14:paraId="186B54B7" w14:textId="77777777" w:rsidTr="00072662">
        <w:tc>
          <w:tcPr>
            <w:tcW w:w="673" w:type="dxa"/>
          </w:tcPr>
          <w:p w14:paraId="40B7B948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471" w:type="dxa"/>
          </w:tcPr>
          <w:p w14:paraId="634BCD01" w14:textId="69BD92F6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с проведением </w:t>
            </w:r>
            <w:r w:rsidR="00571B81" w:rsidRPr="00AB6CFB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работы. Выставка работ.</w:t>
            </w:r>
          </w:p>
        </w:tc>
        <w:tc>
          <w:tcPr>
            <w:tcW w:w="1022" w:type="dxa"/>
          </w:tcPr>
          <w:p w14:paraId="6E049500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0D50195" w14:textId="77777777" w:rsidR="0051514D" w:rsidRDefault="0007266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6" w:type="dxa"/>
          </w:tcPr>
          <w:p w14:paraId="46AA9036" w14:textId="77777777" w:rsidR="0051514D" w:rsidRDefault="0051514D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89DB5F0" w14:textId="77777777" w:rsidR="001E4A20" w:rsidRDefault="001E4A20" w:rsidP="00EE3A1D">
      <w:pPr>
        <w:tabs>
          <w:tab w:val="center" w:pos="510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59A0A4" w14:textId="77777777" w:rsidR="001914CB" w:rsidRDefault="001A6F8B" w:rsidP="00EE3A1D">
      <w:pPr>
        <w:tabs>
          <w:tab w:val="center" w:pos="510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Тематическое планирование</w:t>
      </w:r>
      <w:r w:rsidR="008C3213">
        <w:rPr>
          <w:rFonts w:ascii="Times New Roman" w:hAnsi="Times New Roman" w:cs="Times New Roman"/>
          <w:sz w:val="28"/>
          <w:szCs w:val="28"/>
        </w:rPr>
        <w:t xml:space="preserve"> 3</w:t>
      </w:r>
      <w:r w:rsidR="00287F81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1134"/>
        <w:gridCol w:w="1418"/>
        <w:gridCol w:w="957"/>
      </w:tblGrid>
      <w:tr w:rsidR="00072662" w14:paraId="0119645F" w14:textId="77777777" w:rsidTr="009C2AB9">
        <w:tc>
          <w:tcPr>
            <w:tcW w:w="675" w:type="dxa"/>
            <w:vMerge w:val="restart"/>
          </w:tcPr>
          <w:p w14:paraId="5A746EFF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Merge w:val="restart"/>
          </w:tcPr>
          <w:p w14:paraId="3FD3080D" w14:textId="77777777" w:rsidR="00072662" w:rsidRDefault="00072662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509" w:type="dxa"/>
            <w:gridSpan w:val="3"/>
          </w:tcPr>
          <w:p w14:paraId="1DE8A547" w14:textId="77777777" w:rsidR="00072662" w:rsidRDefault="0007266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72662" w14:paraId="1DDD8FEE" w14:textId="77777777" w:rsidTr="009C2AB9">
        <w:tc>
          <w:tcPr>
            <w:tcW w:w="675" w:type="dxa"/>
            <w:vMerge/>
          </w:tcPr>
          <w:p w14:paraId="462C403E" w14:textId="77777777" w:rsidR="00072662" w:rsidRDefault="00072662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2AA9590D" w14:textId="77777777" w:rsidR="00072662" w:rsidRDefault="00072662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DCA1473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</w:tcPr>
          <w:p w14:paraId="0C7F599F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практика</w:t>
            </w:r>
          </w:p>
        </w:tc>
        <w:tc>
          <w:tcPr>
            <w:tcW w:w="957" w:type="dxa"/>
          </w:tcPr>
          <w:p w14:paraId="0C9DD413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072662" w14:paraId="07B050AA" w14:textId="77777777" w:rsidTr="009C2AB9">
        <w:tc>
          <w:tcPr>
            <w:tcW w:w="675" w:type="dxa"/>
          </w:tcPr>
          <w:p w14:paraId="57E76BA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14:paraId="641B0AB0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14:paraId="7C75F446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42928A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14:paraId="4A0A497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1CC7A93B" w14:textId="77777777" w:rsidTr="009C2AB9">
        <w:tc>
          <w:tcPr>
            <w:tcW w:w="675" w:type="dxa"/>
          </w:tcPr>
          <w:p w14:paraId="121350B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14:paraId="0A0C56D9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Жуки.</w:t>
            </w:r>
          </w:p>
        </w:tc>
        <w:tc>
          <w:tcPr>
            <w:tcW w:w="1134" w:type="dxa"/>
          </w:tcPr>
          <w:p w14:paraId="166C788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5A59C27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40872C9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2B9F784" w14:textId="77777777" w:rsidTr="009C2AB9">
        <w:tc>
          <w:tcPr>
            <w:tcW w:w="675" w:type="dxa"/>
          </w:tcPr>
          <w:p w14:paraId="32B3EB4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14:paraId="3B555756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Ёжики.</w:t>
            </w:r>
          </w:p>
        </w:tc>
        <w:tc>
          <w:tcPr>
            <w:tcW w:w="1134" w:type="dxa"/>
          </w:tcPr>
          <w:p w14:paraId="54044A9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43AE869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196DC20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17A5095C" w14:textId="77777777" w:rsidTr="009C2AB9">
        <w:tc>
          <w:tcPr>
            <w:tcW w:w="675" w:type="dxa"/>
          </w:tcPr>
          <w:p w14:paraId="53593C6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14:paraId="216FE14A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«Рыбки в пруду»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5C22967E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5F44BF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78134E0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5CFB62BD" w14:textId="77777777" w:rsidTr="009C2AB9">
        <w:tc>
          <w:tcPr>
            <w:tcW w:w="675" w:type="dxa"/>
          </w:tcPr>
          <w:p w14:paraId="3164C57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14:paraId="01F96006" w14:textId="77777777" w:rsidR="009C2AB9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Совушка – сова.</w:t>
            </w:r>
          </w:p>
        </w:tc>
        <w:tc>
          <w:tcPr>
            <w:tcW w:w="1134" w:type="dxa"/>
          </w:tcPr>
          <w:p w14:paraId="56E57336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B81BED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7B829E2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7CFA6D1E" w14:textId="77777777" w:rsidTr="009C2AB9">
        <w:tc>
          <w:tcPr>
            <w:tcW w:w="675" w:type="dxa"/>
          </w:tcPr>
          <w:p w14:paraId="3307DBA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14:paraId="4F8189B4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Белочка на дереве.</w:t>
            </w:r>
          </w:p>
        </w:tc>
        <w:tc>
          <w:tcPr>
            <w:tcW w:w="1134" w:type="dxa"/>
          </w:tcPr>
          <w:p w14:paraId="378C8C8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25F8754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47B81B4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4EA3CE8F" w14:textId="77777777" w:rsidTr="009C2AB9">
        <w:tc>
          <w:tcPr>
            <w:tcW w:w="675" w:type="dxa"/>
          </w:tcPr>
          <w:p w14:paraId="2E39164E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14:paraId="5F19724B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Зайчик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побегайчик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6E429DC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CABE923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A1B915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9740DB9" w14:textId="77777777" w:rsidTr="009C2AB9">
        <w:tc>
          <w:tcPr>
            <w:tcW w:w="675" w:type="dxa"/>
          </w:tcPr>
          <w:p w14:paraId="7D382BD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14:paraId="6EF807BD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Мышка – норушка.</w:t>
            </w:r>
          </w:p>
        </w:tc>
        <w:tc>
          <w:tcPr>
            <w:tcW w:w="1134" w:type="dxa"/>
          </w:tcPr>
          <w:p w14:paraId="3C4DD61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11A467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80EC3A3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063295D1" w14:textId="77777777" w:rsidTr="009C2AB9">
        <w:tc>
          <w:tcPr>
            <w:tcW w:w="675" w:type="dxa"/>
          </w:tcPr>
          <w:p w14:paraId="643F2CF3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14:paraId="66AC4FB3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«Осень в лесу»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7B7A75A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240113B0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585D166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2BE0F58" w14:textId="77777777" w:rsidTr="009C2AB9">
        <w:tc>
          <w:tcPr>
            <w:tcW w:w="675" w:type="dxa"/>
          </w:tcPr>
          <w:p w14:paraId="5DAA1F3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14:paraId="627C1B81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Муравей.</w:t>
            </w:r>
          </w:p>
        </w:tc>
        <w:tc>
          <w:tcPr>
            <w:tcW w:w="1134" w:type="dxa"/>
          </w:tcPr>
          <w:p w14:paraId="4E38093E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56C7602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9C0565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720D16C7" w14:textId="77777777" w:rsidTr="009C2AB9">
        <w:tc>
          <w:tcPr>
            <w:tcW w:w="675" w:type="dxa"/>
          </w:tcPr>
          <w:p w14:paraId="705F697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14:paraId="175E443D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Божья коровка.</w:t>
            </w:r>
          </w:p>
        </w:tc>
        <w:tc>
          <w:tcPr>
            <w:tcW w:w="1134" w:type="dxa"/>
          </w:tcPr>
          <w:p w14:paraId="166CA69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61408F5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04C76F7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7E9367DF" w14:textId="77777777" w:rsidTr="009C2AB9">
        <w:tc>
          <w:tcPr>
            <w:tcW w:w="675" w:type="dxa"/>
          </w:tcPr>
          <w:p w14:paraId="7B2FC09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14:paraId="71FD054C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Птичка невеличка.</w:t>
            </w:r>
          </w:p>
        </w:tc>
        <w:tc>
          <w:tcPr>
            <w:tcW w:w="1134" w:type="dxa"/>
          </w:tcPr>
          <w:p w14:paraId="12C132B7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8C364E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1B03DF1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5CA8C0B0" w14:textId="77777777" w:rsidTr="009C2AB9">
        <w:tc>
          <w:tcPr>
            <w:tcW w:w="675" w:type="dxa"/>
          </w:tcPr>
          <w:p w14:paraId="7804DE6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14:paraId="6DD41F8E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Лисонька – лиса.</w:t>
            </w:r>
          </w:p>
        </w:tc>
        <w:tc>
          <w:tcPr>
            <w:tcW w:w="1134" w:type="dxa"/>
          </w:tcPr>
          <w:p w14:paraId="7DCB6F36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07668BA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599C4FA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19ABA9C4" w14:textId="77777777" w:rsidTr="009C2AB9">
        <w:tc>
          <w:tcPr>
            <w:tcW w:w="675" w:type="dxa"/>
          </w:tcPr>
          <w:p w14:paraId="50F5116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14:paraId="64A8903A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Мишка косолапый.</w:t>
            </w:r>
          </w:p>
        </w:tc>
        <w:tc>
          <w:tcPr>
            <w:tcW w:w="1134" w:type="dxa"/>
          </w:tcPr>
          <w:p w14:paraId="31B1E0AE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005445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51C4C66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4CD2F0EC" w14:textId="77777777" w:rsidTr="009C2AB9">
        <w:tc>
          <w:tcPr>
            <w:tcW w:w="675" w:type="dxa"/>
          </w:tcPr>
          <w:p w14:paraId="699C8D5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14:paraId="35E6DA82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Северный олень.</w:t>
            </w:r>
          </w:p>
        </w:tc>
        <w:tc>
          <w:tcPr>
            <w:tcW w:w="1134" w:type="dxa"/>
          </w:tcPr>
          <w:p w14:paraId="745984E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294C0C9A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658C2777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44ABE31D" w14:textId="77777777" w:rsidTr="009C2AB9">
        <w:tc>
          <w:tcPr>
            <w:tcW w:w="675" w:type="dxa"/>
          </w:tcPr>
          <w:p w14:paraId="53716EC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37" w:type="dxa"/>
          </w:tcPr>
          <w:p w14:paraId="41B337A9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«Зима в лесу»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36B1BC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F162CF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60C6C62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4C62030E" w14:textId="77777777" w:rsidTr="009C2AB9">
        <w:tc>
          <w:tcPr>
            <w:tcW w:w="675" w:type="dxa"/>
          </w:tcPr>
          <w:p w14:paraId="1134A46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37" w:type="dxa"/>
          </w:tcPr>
          <w:p w14:paraId="2B94E215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Веселые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неволяшки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09B21C78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0FADD1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0300AFB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0991D71" w14:textId="77777777" w:rsidTr="009C2AB9">
        <w:tc>
          <w:tcPr>
            <w:tcW w:w="675" w:type="dxa"/>
          </w:tcPr>
          <w:p w14:paraId="671C086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37" w:type="dxa"/>
          </w:tcPr>
          <w:p w14:paraId="397C345C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Нарядные матрешки.</w:t>
            </w:r>
          </w:p>
        </w:tc>
        <w:tc>
          <w:tcPr>
            <w:tcW w:w="1134" w:type="dxa"/>
          </w:tcPr>
          <w:p w14:paraId="6CF18370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84C4D9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724A1F2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C909EE2" w14:textId="77777777" w:rsidTr="009C2AB9">
        <w:tc>
          <w:tcPr>
            <w:tcW w:w="675" w:type="dxa"/>
          </w:tcPr>
          <w:p w14:paraId="2D0B339F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37" w:type="dxa"/>
          </w:tcPr>
          <w:p w14:paraId="21C81DC0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Одуванчик.</w:t>
            </w:r>
          </w:p>
        </w:tc>
        <w:tc>
          <w:tcPr>
            <w:tcW w:w="1134" w:type="dxa"/>
          </w:tcPr>
          <w:p w14:paraId="152A111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9DD632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0D3104C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5EF7C0DF" w14:textId="77777777" w:rsidTr="009C2AB9">
        <w:tc>
          <w:tcPr>
            <w:tcW w:w="675" w:type="dxa"/>
          </w:tcPr>
          <w:p w14:paraId="432C091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37" w:type="dxa"/>
          </w:tcPr>
          <w:p w14:paraId="0B665C2E" w14:textId="77777777" w:rsidR="00072662" w:rsidRDefault="009C2AB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«Бабочки»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70EAFE7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023200F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535AD70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20ECC21C" w14:textId="77777777" w:rsidTr="009C2AB9">
        <w:tc>
          <w:tcPr>
            <w:tcW w:w="675" w:type="dxa"/>
          </w:tcPr>
          <w:p w14:paraId="61AF04A0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37" w:type="dxa"/>
          </w:tcPr>
          <w:p w14:paraId="1251514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«Дерево сердец»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54A7105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282BB340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2F88749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4FD060E8" w14:textId="77777777" w:rsidTr="009C2AB9">
        <w:tc>
          <w:tcPr>
            <w:tcW w:w="675" w:type="dxa"/>
          </w:tcPr>
          <w:p w14:paraId="35DF611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37" w:type="dxa"/>
          </w:tcPr>
          <w:p w14:paraId="559BD28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Пасхальное яйцо.</w:t>
            </w:r>
          </w:p>
        </w:tc>
        <w:tc>
          <w:tcPr>
            <w:tcW w:w="1134" w:type="dxa"/>
          </w:tcPr>
          <w:p w14:paraId="55E8102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42BFBDB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50DD2B3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70C3413D" w14:textId="77777777" w:rsidTr="009C2AB9">
        <w:tc>
          <w:tcPr>
            <w:tcW w:w="675" w:type="dxa"/>
          </w:tcPr>
          <w:p w14:paraId="0822826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6237" w:type="dxa"/>
          </w:tcPr>
          <w:p w14:paraId="2EF11590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Улитка.</w:t>
            </w:r>
          </w:p>
        </w:tc>
        <w:tc>
          <w:tcPr>
            <w:tcW w:w="1134" w:type="dxa"/>
          </w:tcPr>
          <w:p w14:paraId="71D509F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4ECC5C4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5A6BB31D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1E854A36" w14:textId="77777777" w:rsidTr="009C2AB9">
        <w:tc>
          <w:tcPr>
            <w:tcW w:w="675" w:type="dxa"/>
          </w:tcPr>
          <w:p w14:paraId="0DAABBF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37" w:type="dxa"/>
          </w:tcPr>
          <w:p w14:paraId="69F9E7D7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Петушок.</w:t>
            </w:r>
          </w:p>
        </w:tc>
        <w:tc>
          <w:tcPr>
            <w:tcW w:w="1134" w:type="dxa"/>
          </w:tcPr>
          <w:p w14:paraId="33401FA3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E0A85B5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4B85442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0645A729" w14:textId="77777777" w:rsidTr="009C2AB9">
        <w:tc>
          <w:tcPr>
            <w:tcW w:w="675" w:type="dxa"/>
          </w:tcPr>
          <w:p w14:paraId="7A7CB21C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37" w:type="dxa"/>
          </w:tcPr>
          <w:p w14:paraId="1CC9DABA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Пчелка на цветке.</w:t>
            </w:r>
          </w:p>
        </w:tc>
        <w:tc>
          <w:tcPr>
            <w:tcW w:w="1134" w:type="dxa"/>
          </w:tcPr>
          <w:p w14:paraId="06D8E379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499B3A86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63210EE7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060FF48E" w14:textId="77777777" w:rsidTr="009C2AB9">
        <w:tc>
          <w:tcPr>
            <w:tcW w:w="675" w:type="dxa"/>
          </w:tcPr>
          <w:p w14:paraId="392A914F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37" w:type="dxa"/>
          </w:tcPr>
          <w:p w14:paraId="31154D21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«Уточка в камышах»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93CC521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4B634A2B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B2142E4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6D338217" w14:textId="77777777" w:rsidTr="009C2AB9">
        <w:tc>
          <w:tcPr>
            <w:tcW w:w="675" w:type="dxa"/>
          </w:tcPr>
          <w:p w14:paraId="2D25A941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37" w:type="dxa"/>
          </w:tcPr>
          <w:p w14:paraId="18DAE8E6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Жираф.</w:t>
            </w:r>
          </w:p>
        </w:tc>
        <w:tc>
          <w:tcPr>
            <w:tcW w:w="1134" w:type="dxa"/>
          </w:tcPr>
          <w:p w14:paraId="21258192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6E8727D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0E7D04F2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4F8A5B62" w14:textId="77777777" w:rsidTr="009C2AB9">
        <w:tc>
          <w:tcPr>
            <w:tcW w:w="675" w:type="dxa"/>
          </w:tcPr>
          <w:p w14:paraId="6C12A5D0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237" w:type="dxa"/>
          </w:tcPr>
          <w:p w14:paraId="22700756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Крокодил.</w:t>
            </w:r>
          </w:p>
        </w:tc>
        <w:tc>
          <w:tcPr>
            <w:tcW w:w="1134" w:type="dxa"/>
          </w:tcPr>
          <w:p w14:paraId="3ED641F0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CAC69E8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D67BB54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70CB8005" w14:textId="77777777" w:rsidTr="009C2AB9">
        <w:tc>
          <w:tcPr>
            <w:tcW w:w="675" w:type="dxa"/>
          </w:tcPr>
          <w:p w14:paraId="09E09E97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237" w:type="dxa"/>
          </w:tcPr>
          <w:p w14:paraId="0930AE1F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Черепаха.</w:t>
            </w:r>
          </w:p>
        </w:tc>
        <w:tc>
          <w:tcPr>
            <w:tcW w:w="1134" w:type="dxa"/>
          </w:tcPr>
          <w:p w14:paraId="2B9495A2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7E3D2E6E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0C2B3636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4D597ADA" w14:textId="77777777" w:rsidTr="009C2AB9">
        <w:tc>
          <w:tcPr>
            <w:tcW w:w="675" w:type="dxa"/>
          </w:tcPr>
          <w:p w14:paraId="49FB27D1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37" w:type="dxa"/>
          </w:tcPr>
          <w:p w14:paraId="43335B43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Попугай.</w:t>
            </w:r>
          </w:p>
        </w:tc>
        <w:tc>
          <w:tcPr>
            <w:tcW w:w="1134" w:type="dxa"/>
          </w:tcPr>
          <w:p w14:paraId="2440E71E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68EF3234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3B65D998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7BC319CC" w14:textId="77777777" w:rsidTr="009C2AB9">
        <w:tc>
          <w:tcPr>
            <w:tcW w:w="675" w:type="dxa"/>
          </w:tcPr>
          <w:p w14:paraId="7CCAE6D7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237" w:type="dxa"/>
          </w:tcPr>
          <w:p w14:paraId="0F06CAA8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Бегемот.</w:t>
            </w:r>
          </w:p>
        </w:tc>
        <w:tc>
          <w:tcPr>
            <w:tcW w:w="1134" w:type="dxa"/>
          </w:tcPr>
          <w:p w14:paraId="12994EF3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1E76716F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40EA68CB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38B14C50" w14:textId="77777777" w:rsidTr="009C2AB9">
        <w:tc>
          <w:tcPr>
            <w:tcW w:w="675" w:type="dxa"/>
          </w:tcPr>
          <w:p w14:paraId="06C19016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237" w:type="dxa"/>
          </w:tcPr>
          <w:p w14:paraId="4AC161E6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Слон.</w:t>
            </w:r>
          </w:p>
        </w:tc>
        <w:tc>
          <w:tcPr>
            <w:tcW w:w="1134" w:type="dxa"/>
          </w:tcPr>
          <w:p w14:paraId="77D5A073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59794B32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1D469AE7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22E6" w14:paraId="7202FF7D" w14:textId="77777777" w:rsidTr="009C2AB9">
        <w:tc>
          <w:tcPr>
            <w:tcW w:w="675" w:type="dxa"/>
          </w:tcPr>
          <w:p w14:paraId="04C95BFA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237" w:type="dxa"/>
          </w:tcPr>
          <w:p w14:paraId="3BDA412A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«Совы на дереве»</w:t>
            </w:r>
          </w:p>
        </w:tc>
        <w:tc>
          <w:tcPr>
            <w:tcW w:w="1134" w:type="dxa"/>
          </w:tcPr>
          <w:p w14:paraId="3F02BCB4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670E1410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22249F61" w14:textId="77777777" w:rsidR="000922E6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2662" w14:paraId="04A4983B" w14:textId="77777777" w:rsidTr="009C2AB9">
        <w:tc>
          <w:tcPr>
            <w:tcW w:w="675" w:type="dxa"/>
          </w:tcPr>
          <w:p w14:paraId="7810418A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237" w:type="dxa"/>
          </w:tcPr>
          <w:p w14:paraId="22AF30F6" w14:textId="55B9A897" w:rsidR="00072662" w:rsidRDefault="009C2AB9" w:rsidP="00AB6CFB">
            <w:pPr>
              <w:tabs>
                <w:tab w:val="center" w:pos="510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общение материала с проведением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Выставка работ.</w:t>
            </w:r>
          </w:p>
        </w:tc>
        <w:tc>
          <w:tcPr>
            <w:tcW w:w="1134" w:type="dxa"/>
          </w:tcPr>
          <w:p w14:paraId="35F62183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418" w:type="dxa"/>
          </w:tcPr>
          <w:p w14:paraId="3E7077C1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7" w:type="dxa"/>
          </w:tcPr>
          <w:p w14:paraId="7BAF06CB" w14:textId="77777777" w:rsidR="00072662" w:rsidRDefault="000922E6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970B3ED" w14:textId="77777777" w:rsidR="00461D30" w:rsidRPr="000922E6" w:rsidRDefault="00461D30" w:rsidP="000922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B3502F" w14:textId="77777777" w:rsidR="00241EE1" w:rsidRDefault="008C3213" w:rsidP="00EE3A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 4</w:t>
      </w:r>
      <w:r w:rsidR="00287F81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6380"/>
        <w:gridCol w:w="1113"/>
        <w:gridCol w:w="1299"/>
        <w:gridCol w:w="955"/>
      </w:tblGrid>
      <w:tr w:rsidR="00D31842" w14:paraId="6D5D48EC" w14:textId="77777777" w:rsidTr="00D31842">
        <w:tc>
          <w:tcPr>
            <w:tcW w:w="674" w:type="dxa"/>
            <w:vMerge w:val="restart"/>
          </w:tcPr>
          <w:p w14:paraId="0117E0B0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80" w:type="dxa"/>
            <w:vMerge w:val="restart"/>
          </w:tcPr>
          <w:p w14:paraId="0C13699A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367" w:type="dxa"/>
            <w:gridSpan w:val="3"/>
          </w:tcPr>
          <w:p w14:paraId="5FC6EC1F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D31842" w14:paraId="16B648D5" w14:textId="77777777" w:rsidTr="00D31842">
        <w:tc>
          <w:tcPr>
            <w:tcW w:w="674" w:type="dxa"/>
            <w:vMerge/>
          </w:tcPr>
          <w:p w14:paraId="2EC37E38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0" w:type="dxa"/>
            <w:vMerge/>
          </w:tcPr>
          <w:p w14:paraId="1CCE072F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3" w:type="dxa"/>
          </w:tcPr>
          <w:p w14:paraId="26F64B93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51BE1467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55" w:type="dxa"/>
          </w:tcPr>
          <w:p w14:paraId="042190A2" w14:textId="77777777" w:rsidR="00D31842" w:rsidRDefault="00D31842" w:rsidP="00EE3A1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D31842" w14:paraId="7009875B" w14:textId="77777777" w:rsidTr="00D31842">
        <w:tc>
          <w:tcPr>
            <w:tcW w:w="674" w:type="dxa"/>
          </w:tcPr>
          <w:p w14:paraId="6A14CCC6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80" w:type="dxa"/>
          </w:tcPr>
          <w:p w14:paraId="3B00A704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13" w:type="dxa"/>
          </w:tcPr>
          <w:p w14:paraId="23140B30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52FDF5E5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5" w:type="dxa"/>
          </w:tcPr>
          <w:p w14:paraId="73CF3AA3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1842" w14:paraId="107D1459" w14:textId="77777777" w:rsidTr="00D31842">
        <w:tc>
          <w:tcPr>
            <w:tcW w:w="674" w:type="dxa"/>
          </w:tcPr>
          <w:p w14:paraId="389AAFE9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80" w:type="dxa"/>
          </w:tcPr>
          <w:p w14:paraId="215B4F3E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Основные способы плетения.</w:t>
            </w:r>
          </w:p>
        </w:tc>
        <w:tc>
          <w:tcPr>
            <w:tcW w:w="1113" w:type="dxa"/>
          </w:tcPr>
          <w:p w14:paraId="46FBCFF2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45654943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5" w:type="dxa"/>
          </w:tcPr>
          <w:p w14:paraId="59B85AB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31842" w14:paraId="7CB4A204" w14:textId="77777777" w:rsidTr="00D31842">
        <w:tc>
          <w:tcPr>
            <w:tcW w:w="674" w:type="dxa"/>
          </w:tcPr>
          <w:p w14:paraId="29824318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80" w:type="dxa"/>
          </w:tcPr>
          <w:p w14:paraId="0554C25E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Браслеты. Параллельное плетение.</w:t>
            </w:r>
          </w:p>
        </w:tc>
        <w:tc>
          <w:tcPr>
            <w:tcW w:w="1113" w:type="dxa"/>
          </w:tcPr>
          <w:p w14:paraId="1FB1510A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07EABA5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468BCFED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47A7E195" w14:textId="77777777" w:rsidTr="00D31842">
        <w:tc>
          <w:tcPr>
            <w:tcW w:w="674" w:type="dxa"/>
          </w:tcPr>
          <w:p w14:paraId="38B87B60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80" w:type="dxa"/>
          </w:tcPr>
          <w:p w14:paraId="1861D889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Браслеты. Петельное плетение.</w:t>
            </w:r>
          </w:p>
        </w:tc>
        <w:tc>
          <w:tcPr>
            <w:tcW w:w="1113" w:type="dxa"/>
          </w:tcPr>
          <w:p w14:paraId="7CBCBE42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FDBD68C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5FC29A5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27FF1967" w14:textId="77777777" w:rsidTr="00D31842">
        <w:tc>
          <w:tcPr>
            <w:tcW w:w="674" w:type="dxa"/>
          </w:tcPr>
          <w:p w14:paraId="0E85F323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80" w:type="dxa"/>
          </w:tcPr>
          <w:p w14:paraId="43CD4FAB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Ромашка. Параллельное плетение.</w:t>
            </w:r>
          </w:p>
        </w:tc>
        <w:tc>
          <w:tcPr>
            <w:tcW w:w="1113" w:type="dxa"/>
          </w:tcPr>
          <w:p w14:paraId="367637AD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042B88B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4AAE9E63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04960EFF" w14:textId="77777777" w:rsidTr="00D31842">
        <w:tc>
          <w:tcPr>
            <w:tcW w:w="674" w:type="dxa"/>
          </w:tcPr>
          <w:p w14:paraId="007E4B4E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80" w:type="dxa"/>
          </w:tcPr>
          <w:p w14:paraId="081B9C5F" w14:textId="77777777" w:rsidR="00D31842" w:rsidRPr="00344518" w:rsidRDefault="00D31842" w:rsidP="00EE3A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Колокольчик. Параллельное плетение.</w:t>
            </w:r>
          </w:p>
        </w:tc>
        <w:tc>
          <w:tcPr>
            <w:tcW w:w="1113" w:type="dxa"/>
          </w:tcPr>
          <w:p w14:paraId="264AA25C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18436B1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6D70345F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2411C9F3" w14:textId="77777777" w:rsidTr="00D31842">
        <w:tc>
          <w:tcPr>
            <w:tcW w:w="674" w:type="dxa"/>
          </w:tcPr>
          <w:p w14:paraId="0BCA0CDB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80" w:type="dxa"/>
          </w:tcPr>
          <w:p w14:paraId="615BD438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Листок. Игольчатое плетение.</w:t>
            </w:r>
          </w:p>
        </w:tc>
        <w:tc>
          <w:tcPr>
            <w:tcW w:w="1113" w:type="dxa"/>
          </w:tcPr>
          <w:p w14:paraId="1AE95E0F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5CA26A4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55" w:type="dxa"/>
          </w:tcPr>
          <w:p w14:paraId="3739161B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1842" w14:paraId="5EF9C57B" w14:textId="77777777" w:rsidTr="00D31842">
        <w:tc>
          <w:tcPr>
            <w:tcW w:w="674" w:type="dxa"/>
          </w:tcPr>
          <w:p w14:paraId="597D3556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80" w:type="dxa"/>
          </w:tcPr>
          <w:p w14:paraId="3373F7B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Ангелок. Параллельное плетение.</w:t>
            </w:r>
          </w:p>
        </w:tc>
        <w:tc>
          <w:tcPr>
            <w:tcW w:w="1113" w:type="dxa"/>
          </w:tcPr>
          <w:p w14:paraId="02F2E84C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BC663A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55" w:type="dxa"/>
          </w:tcPr>
          <w:p w14:paraId="44E9F8C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1842" w14:paraId="06B2525A" w14:textId="77777777" w:rsidTr="00D31842">
        <w:tc>
          <w:tcPr>
            <w:tcW w:w="674" w:type="dxa"/>
          </w:tcPr>
          <w:p w14:paraId="2F19DBB2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80" w:type="dxa"/>
          </w:tcPr>
          <w:p w14:paraId="0E0E179B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Стрекоза. Параллельное плетение.</w:t>
            </w:r>
          </w:p>
        </w:tc>
        <w:tc>
          <w:tcPr>
            <w:tcW w:w="1113" w:type="dxa"/>
          </w:tcPr>
          <w:p w14:paraId="4DAC43EA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4B6411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55" w:type="dxa"/>
          </w:tcPr>
          <w:p w14:paraId="3EEC34CC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1842" w14:paraId="70C3921C" w14:textId="77777777" w:rsidTr="00D31842">
        <w:tc>
          <w:tcPr>
            <w:tcW w:w="674" w:type="dxa"/>
          </w:tcPr>
          <w:p w14:paraId="020DEAD1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80" w:type="dxa"/>
          </w:tcPr>
          <w:p w14:paraId="6AF5F62A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Бабочка. Комбинирование техник.</w:t>
            </w:r>
          </w:p>
        </w:tc>
        <w:tc>
          <w:tcPr>
            <w:tcW w:w="1113" w:type="dxa"/>
          </w:tcPr>
          <w:p w14:paraId="78F1A9D5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A0D5BF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1D8E223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3410FF91" w14:textId="77777777" w:rsidTr="00D31842">
        <w:tc>
          <w:tcPr>
            <w:tcW w:w="674" w:type="dxa"/>
          </w:tcPr>
          <w:p w14:paraId="19C93F39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80" w:type="dxa"/>
          </w:tcPr>
          <w:p w14:paraId="588B3BB5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Паучок. Комбинирование техник.</w:t>
            </w:r>
          </w:p>
        </w:tc>
        <w:tc>
          <w:tcPr>
            <w:tcW w:w="1113" w:type="dxa"/>
          </w:tcPr>
          <w:p w14:paraId="707E6BF6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D00BB12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55" w:type="dxa"/>
          </w:tcPr>
          <w:p w14:paraId="6015815F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1842" w14:paraId="0B3204F5" w14:textId="77777777" w:rsidTr="00D31842">
        <w:tc>
          <w:tcPr>
            <w:tcW w:w="674" w:type="dxa"/>
          </w:tcPr>
          <w:p w14:paraId="0B29204A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80" w:type="dxa"/>
          </w:tcPr>
          <w:p w14:paraId="43C87CB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Рыбка. Комбинирование техник.</w:t>
            </w:r>
          </w:p>
        </w:tc>
        <w:tc>
          <w:tcPr>
            <w:tcW w:w="1113" w:type="dxa"/>
          </w:tcPr>
          <w:p w14:paraId="7D655D68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4BD5252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55" w:type="dxa"/>
          </w:tcPr>
          <w:p w14:paraId="5E0BF139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1842" w14:paraId="6BAFC6EB" w14:textId="77777777" w:rsidTr="00D31842">
        <w:tc>
          <w:tcPr>
            <w:tcW w:w="674" w:type="dxa"/>
          </w:tcPr>
          <w:p w14:paraId="18F4D80A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80" w:type="dxa"/>
          </w:tcPr>
          <w:p w14:paraId="0410B17B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Брелок «Мишка». Параллельное плетение.</w:t>
            </w:r>
          </w:p>
        </w:tc>
        <w:tc>
          <w:tcPr>
            <w:tcW w:w="1113" w:type="dxa"/>
          </w:tcPr>
          <w:p w14:paraId="0F7577DB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883BA91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60991461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01327237" w14:textId="77777777" w:rsidTr="00D31842">
        <w:tc>
          <w:tcPr>
            <w:tcW w:w="674" w:type="dxa"/>
          </w:tcPr>
          <w:p w14:paraId="516F24F9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80" w:type="dxa"/>
          </w:tcPr>
          <w:p w14:paraId="2FEA4B2F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Брелок « Зайка». Комбинирование техник.</w:t>
            </w:r>
          </w:p>
        </w:tc>
        <w:tc>
          <w:tcPr>
            <w:tcW w:w="1113" w:type="dxa"/>
          </w:tcPr>
          <w:p w14:paraId="4A532509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2C0B7BD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55" w:type="dxa"/>
          </w:tcPr>
          <w:p w14:paraId="6655B5F5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1842" w14:paraId="0797AB53" w14:textId="77777777" w:rsidTr="00D31842">
        <w:tc>
          <w:tcPr>
            <w:tcW w:w="674" w:type="dxa"/>
          </w:tcPr>
          <w:p w14:paraId="0754654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6380" w:type="dxa"/>
          </w:tcPr>
          <w:p w14:paraId="4BBDF83C" w14:textId="14D18E44" w:rsidR="00D31842" w:rsidRDefault="00D31842" w:rsidP="00AB6C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материала с пр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Выставка работ.</w:t>
            </w:r>
          </w:p>
        </w:tc>
        <w:tc>
          <w:tcPr>
            <w:tcW w:w="1113" w:type="dxa"/>
          </w:tcPr>
          <w:p w14:paraId="51E8F7EA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17BB38E" w14:textId="77777777" w:rsidR="00D31842" w:rsidRDefault="007834C7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5" w:type="dxa"/>
          </w:tcPr>
          <w:p w14:paraId="31A44FD7" w14:textId="77777777" w:rsidR="00D31842" w:rsidRDefault="00D31842" w:rsidP="00EE3A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09435D0" w14:textId="77777777" w:rsidR="00C06961" w:rsidRPr="001E4A20" w:rsidRDefault="00C06961" w:rsidP="001E4A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E16247" w14:textId="77777777" w:rsidR="00417745" w:rsidRDefault="00417745" w:rsidP="00EE3A1D">
      <w:pPr>
        <w:tabs>
          <w:tab w:val="center" w:pos="510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518">
        <w:rPr>
          <w:rFonts w:ascii="Times New Roman" w:hAnsi="Times New Roman" w:cs="Times New Roman"/>
          <w:sz w:val="28"/>
          <w:szCs w:val="28"/>
        </w:rPr>
        <w:t>Тематическое</w:t>
      </w:r>
      <w:r w:rsidR="008C3213">
        <w:rPr>
          <w:rFonts w:ascii="Times New Roman" w:hAnsi="Times New Roman" w:cs="Times New Roman"/>
          <w:sz w:val="28"/>
          <w:szCs w:val="28"/>
        </w:rPr>
        <w:t xml:space="preserve"> планирование 5</w:t>
      </w:r>
      <w:r w:rsidR="00287F81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6232"/>
        <w:gridCol w:w="1130"/>
        <w:gridCol w:w="1299"/>
        <w:gridCol w:w="1091"/>
      </w:tblGrid>
      <w:tr w:rsidR="007834C7" w14:paraId="75AB2F0D" w14:textId="77777777" w:rsidTr="007834C7">
        <w:tc>
          <w:tcPr>
            <w:tcW w:w="669" w:type="dxa"/>
            <w:vMerge w:val="restart"/>
          </w:tcPr>
          <w:p w14:paraId="5183FEFB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2" w:type="dxa"/>
            <w:vMerge w:val="restart"/>
          </w:tcPr>
          <w:p w14:paraId="4FD9BE12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520" w:type="dxa"/>
            <w:gridSpan w:val="3"/>
          </w:tcPr>
          <w:p w14:paraId="6F5D9F0A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7834C7" w14:paraId="4F36346C" w14:textId="77777777" w:rsidTr="007834C7">
        <w:tc>
          <w:tcPr>
            <w:tcW w:w="669" w:type="dxa"/>
            <w:vMerge/>
          </w:tcPr>
          <w:p w14:paraId="4338FFA2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  <w:vMerge/>
          </w:tcPr>
          <w:p w14:paraId="7CB3B1B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14:paraId="14B54E0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14:paraId="0A7E9A3E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091" w:type="dxa"/>
          </w:tcPr>
          <w:p w14:paraId="35EFE523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7834C7" w14:paraId="511FFB80" w14:textId="77777777" w:rsidTr="007834C7">
        <w:tc>
          <w:tcPr>
            <w:tcW w:w="669" w:type="dxa"/>
          </w:tcPr>
          <w:p w14:paraId="6D8602BA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2" w:type="dxa"/>
          </w:tcPr>
          <w:p w14:paraId="49237E33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30" w:type="dxa"/>
          </w:tcPr>
          <w:p w14:paraId="71AD424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14:paraId="1ED41F72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1" w:type="dxa"/>
          </w:tcPr>
          <w:p w14:paraId="4AC70BE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34C7" w14:paraId="5EEF831B" w14:textId="77777777" w:rsidTr="007834C7">
        <w:tc>
          <w:tcPr>
            <w:tcW w:w="669" w:type="dxa"/>
          </w:tcPr>
          <w:p w14:paraId="530036E3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2" w:type="dxa"/>
          </w:tcPr>
          <w:p w14:paraId="4A46970E" w14:textId="77777777" w:rsidR="007834C7" w:rsidRPr="00344518" w:rsidRDefault="007834C7" w:rsidP="00EE3A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Браслеты. Параллельное плетение.</w:t>
            </w:r>
          </w:p>
        </w:tc>
        <w:tc>
          <w:tcPr>
            <w:tcW w:w="1130" w:type="dxa"/>
          </w:tcPr>
          <w:p w14:paraId="111DBFD7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D556715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1" w:type="dxa"/>
          </w:tcPr>
          <w:p w14:paraId="1060718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34C7" w14:paraId="76757005" w14:textId="77777777" w:rsidTr="007834C7">
        <w:tc>
          <w:tcPr>
            <w:tcW w:w="669" w:type="dxa"/>
          </w:tcPr>
          <w:p w14:paraId="25859ED1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2" w:type="dxa"/>
          </w:tcPr>
          <w:p w14:paraId="122A8302" w14:textId="77777777" w:rsidR="007834C7" w:rsidRPr="00344518" w:rsidRDefault="007834C7" w:rsidP="00EE3A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Браслеты. Комбинирование  техник.</w:t>
            </w:r>
          </w:p>
        </w:tc>
        <w:tc>
          <w:tcPr>
            <w:tcW w:w="1130" w:type="dxa"/>
          </w:tcPr>
          <w:p w14:paraId="03F0975B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3FEB374E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3DB57C7C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3CF65942" w14:textId="77777777" w:rsidTr="007834C7">
        <w:tc>
          <w:tcPr>
            <w:tcW w:w="669" w:type="dxa"/>
          </w:tcPr>
          <w:p w14:paraId="12575AE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2" w:type="dxa"/>
          </w:tcPr>
          <w:p w14:paraId="3C46A609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Браслеты. Петельное плетение.</w:t>
            </w:r>
          </w:p>
        </w:tc>
        <w:tc>
          <w:tcPr>
            <w:tcW w:w="1130" w:type="dxa"/>
          </w:tcPr>
          <w:p w14:paraId="7D5C6C80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5DBB6468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1" w:type="dxa"/>
          </w:tcPr>
          <w:p w14:paraId="7907D7FF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34C7" w14:paraId="332BF53D" w14:textId="77777777" w:rsidTr="007834C7">
        <w:tc>
          <w:tcPr>
            <w:tcW w:w="669" w:type="dxa"/>
          </w:tcPr>
          <w:p w14:paraId="51CB0A20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2" w:type="dxa"/>
          </w:tcPr>
          <w:p w14:paraId="75503C99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Дельфин.  Параллельное плетение.</w:t>
            </w:r>
          </w:p>
        </w:tc>
        <w:tc>
          <w:tcPr>
            <w:tcW w:w="1130" w:type="dxa"/>
          </w:tcPr>
          <w:p w14:paraId="2231A4A8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5868A3C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75720B6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5ABC4E75" w14:textId="77777777" w:rsidTr="007834C7">
        <w:tc>
          <w:tcPr>
            <w:tcW w:w="669" w:type="dxa"/>
          </w:tcPr>
          <w:p w14:paraId="386BED0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2" w:type="dxa"/>
          </w:tcPr>
          <w:p w14:paraId="1F7093B6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Кузнечик.  Параллельное плетение.</w:t>
            </w:r>
          </w:p>
        </w:tc>
        <w:tc>
          <w:tcPr>
            <w:tcW w:w="1130" w:type="dxa"/>
          </w:tcPr>
          <w:p w14:paraId="3CDF7E1D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4F605EF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4D4E9523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17A1DC40" w14:textId="77777777" w:rsidTr="007834C7">
        <w:tc>
          <w:tcPr>
            <w:tcW w:w="669" w:type="dxa"/>
          </w:tcPr>
          <w:p w14:paraId="051ACA2E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2" w:type="dxa"/>
          </w:tcPr>
          <w:p w14:paraId="6FCAFADC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Пчелка. </w:t>
            </w: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 xml:space="preserve"> Комбинирование техник.</w:t>
            </w:r>
          </w:p>
        </w:tc>
        <w:tc>
          <w:tcPr>
            <w:tcW w:w="1130" w:type="dxa"/>
          </w:tcPr>
          <w:p w14:paraId="5906B3F2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13225A6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1" w:type="dxa"/>
          </w:tcPr>
          <w:p w14:paraId="2BDB503C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34C7" w14:paraId="2E33FFB0" w14:textId="77777777" w:rsidTr="007834C7">
        <w:tc>
          <w:tcPr>
            <w:tcW w:w="669" w:type="dxa"/>
          </w:tcPr>
          <w:p w14:paraId="378B3D8C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2" w:type="dxa"/>
          </w:tcPr>
          <w:p w14:paraId="73C4E378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Снеговик.  Параллельное плетение.</w:t>
            </w:r>
          </w:p>
        </w:tc>
        <w:tc>
          <w:tcPr>
            <w:tcW w:w="1130" w:type="dxa"/>
          </w:tcPr>
          <w:p w14:paraId="63577AF6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E151FB0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1" w:type="dxa"/>
          </w:tcPr>
          <w:p w14:paraId="7B6D6120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34C7" w14:paraId="1CC094C1" w14:textId="77777777" w:rsidTr="007834C7">
        <w:tc>
          <w:tcPr>
            <w:tcW w:w="669" w:type="dxa"/>
          </w:tcPr>
          <w:p w14:paraId="1BE4CE8B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2" w:type="dxa"/>
          </w:tcPr>
          <w:p w14:paraId="33D4688A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Бабочка.    Параллельное плетение.</w:t>
            </w:r>
          </w:p>
        </w:tc>
        <w:tc>
          <w:tcPr>
            <w:tcW w:w="1130" w:type="dxa"/>
          </w:tcPr>
          <w:p w14:paraId="76BB38E4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7827CF7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091" w:type="dxa"/>
          </w:tcPr>
          <w:p w14:paraId="3400C634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34C7" w14:paraId="2C3090AE" w14:textId="77777777" w:rsidTr="007834C7">
        <w:tc>
          <w:tcPr>
            <w:tcW w:w="669" w:type="dxa"/>
          </w:tcPr>
          <w:p w14:paraId="23177E1E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2" w:type="dxa"/>
          </w:tcPr>
          <w:p w14:paraId="574DFBBF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Лилия.  </w:t>
            </w: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Параллельное плетение.</w:t>
            </w:r>
          </w:p>
        </w:tc>
        <w:tc>
          <w:tcPr>
            <w:tcW w:w="1130" w:type="dxa"/>
          </w:tcPr>
          <w:p w14:paraId="65BFA6BA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46C0D55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40482E9A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2B67EF7D" w14:textId="77777777" w:rsidTr="007834C7">
        <w:tc>
          <w:tcPr>
            <w:tcW w:w="669" w:type="dxa"/>
          </w:tcPr>
          <w:p w14:paraId="5E2B28AB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2" w:type="dxa"/>
          </w:tcPr>
          <w:p w14:paraId="38C41092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Веселый зоопарк. Параллельное плетение.</w:t>
            </w:r>
          </w:p>
        </w:tc>
        <w:tc>
          <w:tcPr>
            <w:tcW w:w="1130" w:type="dxa"/>
          </w:tcPr>
          <w:p w14:paraId="54BC92D2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61595DB3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1" w:type="dxa"/>
          </w:tcPr>
          <w:p w14:paraId="3C6C8CF2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34C7" w14:paraId="131166F0" w14:textId="77777777" w:rsidTr="007834C7">
        <w:tc>
          <w:tcPr>
            <w:tcW w:w="669" w:type="dxa"/>
          </w:tcPr>
          <w:p w14:paraId="4D5B6481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2" w:type="dxa"/>
          </w:tcPr>
          <w:p w14:paraId="462B7763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Брелок « Котик». Параллельное плетение.</w:t>
            </w:r>
          </w:p>
        </w:tc>
        <w:tc>
          <w:tcPr>
            <w:tcW w:w="1130" w:type="dxa"/>
          </w:tcPr>
          <w:p w14:paraId="0C8FF898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0A409AB7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6B7C1A7F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192342BD" w14:textId="77777777" w:rsidTr="007834C7">
        <w:tc>
          <w:tcPr>
            <w:tcW w:w="669" w:type="dxa"/>
          </w:tcPr>
          <w:p w14:paraId="1DA6AEC6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2" w:type="dxa"/>
          </w:tcPr>
          <w:p w14:paraId="1E8BB481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Брелок « Пантера».  Параллельное плетение.</w:t>
            </w:r>
          </w:p>
        </w:tc>
        <w:tc>
          <w:tcPr>
            <w:tcW w:w="1130" w:type="dxa"/>
          </w:tcPr>
          <w:p w14:paraId="709872C8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23784C28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1" w:type="dxa"/>
          </w:tcPr>
          <w:p w14:paraId="590E6AC7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34C7" w14:paraId="7CB853DB" w14:textId="77777777" w:rsidTr="007834C7">
        <w:tc>
          <w:tcPr>
            <w:tcW w:w="669" w:type="dxa"/>
          </w:tcPr>
          <w:p w14:paraId="78C41C75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2" w:type="dxa"/>
          </w:tcPr>
          <w:p w14:paraId="16849F81" w14:textId="79D48130" w:rsidR="007834C7" w:rsidRDefault="007834C7" w:rsidP="00EE3A1D">
            <w:pPr>
              <w:tabs>
                <w:tab w:val="center" w:pos="510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ериала с проведением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Выставка работ.</w:t>
            </w:r>
          </w:p>
        </w:tc>
        <w:tc>
          <w:tcPr>
            <w:tcW w:w="1130" w:type="dxa"/>
          </w:tcPr>
          <w:p w14:paraId="78E7DA06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99" w:type="dxa"/>
          </w:tcPr>
          <w:p w14:paraId="71A400ED" w14:textId="77777777" w:rsidR="007834C7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91" w:type="dxa"/>
          </w:tcPr>
          <w:p w14:paraId="3BC481E7" w14:textId="77777777" w:rsidR="007834C7" w:rsidRDefault="007834C7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675E9B3" w14:textId="77777777" w:rsidR="00C06961" w:rsidRPr="001E4A20" w:rsidRDefault="00C06961" w:rsidP="001E4A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935CA8" w14:textId="77777777" w:rsidR="00070E8D" w:rsidRDefault="008C3213" w:rsidP="00EE3A1D">
      <w:pPr>
        <w:tabs>
          <w:tab w:val="center" w:pos="510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 6</w:t>
      </w:r>
      <w:r w:rsidR="00287F81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6217"/>
        <w:gridCol w:w="1133"/>
        <w:gridCol w:w="1299"/>
        <w:gridCol w:w="1098"/>
      </w:tblGrid>
      <w:tr w:rsidR="00E01C49" w14:paraId="07C39C14" w14:textId="77777777" w:rsidTr="00A679CF">
        <w:tc>
          <w:tcPr>
            <w:tcW w:w="675" w:type="dxa"/>
            <w:vMerge w:val="restart"/>
          </w:tcPr>
          <w:p w14:paraId="145670B3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Merge w:val="restart"/>
          </w:tcPr>
          <w:p w14:paraId="532E4A6F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509" w:type="dxa"/>
            <w:gridSpan w:val="3"/>
          </w:tcPr>
          <w:p w14:paraId="31EA6223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E01C49" w14:paraId="21C3F9FB" w14:textId="77777777" w:rsidTr="00E01C49">
        <w:tc>
          <w:tcPr>
            <w:tcW w:w="675" w:type="dxa"/>
            <w:vMerge/>
          </w:tcPr>
          <w:p w14:paraId="76476A0D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2CBC7D2B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1AAB9E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6" w:type="dxa"/>
          </w:tcPr>
          <w:p w14:paraId="5836B3CC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099" w:type="dxa"/>
          </w:tcPr>
          <w:p w14:paraId="459C8C6D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E01C49" w14:paraId="5AD6AC15" w14:textId="77777777" w:rsidTr="00E01C49">
        <w:tc>
          <w:tcPr>
            <w:tcW w:w="675" w:type="dxa"/>
          </w:tcPr>
          <w:p w14:paraId="7659D77D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14:paraId="6FACD749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14:paraId="54CBF58B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F97B03C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9" w:type="dxa"/>
          </w:tcPr>
          <w:p w14:paraId="6950C65C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1C49" w14:paraId="4D341954" w14:textId="77777777" w:rsidTr="00E01C49">
        <w:tc>
          <w:tcPr>
            <w:tcW w:w="675" w:type="dxa"/>
          </w:tcPr>
          <w:p w14:paraId="78949AB6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14:paraId="78002655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Веселая собака.</w:t>
            </w:r>
          </w:p>
        </w:tc>
        <w:tc>
          <w:tcPr>
            <w:tcW w:w="1134" w:type="dxa"/>
          </w:tcPr>
          <w:p w14:paraId="38CB9293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74C2E97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74827E4C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01CBA861" w14:textId="77777777" w:rsidTr="00E01C49">
        <w:tc>
          <w:tcPr>
            <w:tcW w:w="675" w:type="dxa"/>
          </w:tcPr>
          <w:p w14:paraId="62BC7EC2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14:paraId="7457D11C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Ушастик.</w:t>
            </w:r>
          </w:p>
        </w:tc>
        <w:tc>
          <w:tcPr>
            <w:tcW w:w="1134" w:type="dxa"/>
          </w:tcPr>
          <w:p w14:paraId="67FE09F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7D05C9D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2F7DA264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1C49" w14:paraId="16474AA2" w14:textId="77777777" w:rsidTr="00E01C49">
        <w:tc>
          <w:tcPr>
            <w:tcW w:w="675" w:type="dxa"/>
          </w:tcPr>
          <w:p w14:paraId="7D0740BD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14:paraId="1A4B9903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 – полосатик.</w:t>
            </w:r>
          </w:p>
        </w:tc>
        <w:tc>
          <w:tcPr>
            <w:tcW w:w="1134" w:type="dxa"/>
          </w:tcPr>
          <w:p w14:paraId="6139C65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07B68B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96D6EF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46F8DCD8" w14:textId="77777777" w:rsidTr="00E01C49">
        <w:tc>
          <w:tcPr>
            <w:tcW w:w="675" w:type="dxa"/>
          </w:tcPr>
          <w:p w14:paraId="4806F7B7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14:paraId="4E59F4E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Козочка.</w:t>
            </w:r>
          </w:p>
        </w:tc>
        <w:tc>
          <w:tcPr>
            <w:tcW w:w="1134" w:type="dxa"/>
          </w:tcPr>
          <w:p w14:paraId="6C15BDD3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9203B6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049443C7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1C49" w14:paraId="76EE67A3" w14:textId="77777777" w:rsidTr="00E01C49">
        <w:tc>
          <w:tcPr>
            <w:tcW w:w="675" w:type="dxa"/>
          </w:tcPr>
          <w:p w14:paraId="543D231C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14:paraId="4878BE7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Котики – животики.</w:t>
            </w:r>
          </w:p>
        </w:tc>
        <w:tc>
          <w:tcPr>
            <w:tcW w:w="1134" w:type="dxa"/>
          </w:tcPr>
          <w:p w14:paraId="5B2EC3A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C14A5E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2F2D464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1C49" w14:paraId="5573C20F" w14:textId="77777777" w:rsidTr="00E01C49">
        <w:tc>
          <w:tcPr>
            <w:tcW w:w="675" w:type="dxa"/>
          </w:tcPr>
          <w:p w14:paraId="330AC17D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14:paraId="3EADBA3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Медвежонок.</w:t>
            </w:r>
          </w:p>
        </w:tc>
        <w:tc>
          <w:tcPr>
            <w:tcW w:w="1134" w:type="dxa"/>
          </w:tcPr>
          <w:p w14:paraId="29CCC537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FB6998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0B2CEC5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1FE3D585" w14:textId="77777777" w:rsidTr="00E01C49">
        <w:tc>
          <w:tcPr>
            <w:tcW w:w="675" w:type="dxa"/>
          </w:tcPr>
          <w:p w14:paraId="54E8AE56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14:paraId="7D7500DD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Лошадка.</w:t>
            </w:r>
          </w:p>
        </w:tc>
        <w:tc>
          <w:tcPr>
            <w:tcW w:w="1134" w:type="dxa"/>
          </w:tcPr>
          <w:p w14:paraId="0CAF2682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36650565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5C8CC80F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36291880" w14:textId="77777777" w:rsidTr="00E01C49">
        <w:tc>
          <w:tcPr>
            <w:tcW w:w="675" w:type="dxa"/>
          </w:tcPr>
          <w:p w14:paraId="028322A4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14:paraId="7BD4A073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Котики.</w:t>
            </w:r>
          </w:p>
        </w:tc>
        <w:tc>
          <w:tcPr>
            <w:tcW w:w="1134" w:type="dxa"/>
          </w:tcPr>
          <w:p w14:paraId="271C68CC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7ED1ED3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2EC4276C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1C49" w14:paraId="34335543" w14:textId="77777777" w:rsidTr="00E01C49">
        <w:tc>
          <w:tcPr>
            <w:tcW w:w="675" w:type="dxa"/>
          </w:tcPr>
          <w:p w14:paraId="619DBE2A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14:paraId="7B953F0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Слоник.</w:t>
            </w:r>
          </w:p>
        </w:tc>
        <w:tc>
          <w:tcPr>
            <w:tcW w:w="1134" w:type="dxa"/>
          </w:tcPr>
          <w:p w14:paraId="279FCD5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3895DF6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68A8F10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55ED2EB9" w14:textId="77777777" w:rsidTr="00E01C49">
        <w:tc>
          <w:tcPr>
            <w:tcW w:w="675" w:type="dxa"/>
          </w:tcPr>
          <w:p w14:paraId="305ABC44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14:paraId="23F536C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Весенний котенок.</w:t>
            </w:r>
          </w:p>
        </w:tc>
        <w:tc>
          <w:tcPr>
            <w:tcW w:w="1134" w:type="dxa"/>
          </w:tcPr>
          <w:p w14:paraId="11431B0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566FBD5E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7C0AE58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4FE6503E" w14:textId="77777777" w:rsidTr="00E01C49">
        <w:tc>
          <w:tcPr>
            <w:tcW w:w="675" w:type="dxa"/>
          </w:tcPr>
          <w:p w14:paraId="0726575C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14:paraId="64F22A54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Котятки.</w:t>
            </w:r>
          </w:p>
        </w:tc>
        <w:tc>
          <w:tcPr>
            <w:tcW w:w="1134" w:type="dxa"/>
          </w:tcPr>
          <w:p w14:paraId="394EC46A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DD1DF91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77A74FA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5685F1AF" w14:textId="77777777" w:rsidTr="00E01C49">
        <w:tc>
          <w:tcPr>
            <w:tcW w:w="675" w:type="dxa"/>
          </w:tcPr>
          <w:p w14:paraId="51A147EB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14:paraId="3350E3B4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Котик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413C485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0B0AE57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551D0CEE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573FF3CD" w14:textId="77777777" w:rsidTr="00E01C49">
        <w:tc>
          <w:tcPr>
            <w:tcW w:w="675" w:type="dxa"/>
          </w:tcPr>
          <w:p w14:paraId="6B959DA3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14:paraId="65CD78F6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Лосёнок.</w:t>
            </w:r>
          </w:p>
        </w:tc>
        <w:tc>
          <w:tcPr>
            <w:tcW w:w="1134" w:type="dxa"/>
          </w:tcPr>
          <w:p w14:paraId="16A6743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AC5760B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544E347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38CC7673" w14:textId="77777777" w:rsidTr="00E01C49">
        <w:tc>
          <w:tcPr>
            <w:tcW w:w="675" w:type="dxa"/>
          </w:tcPr>
          <w:p w14:paraId="4B78E440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14:paraId="77D950DA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Жирафик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66FFA0B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77C5B7D7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772A9CC0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1C49" w14:paraId="1B72DDB6" w14:textId="77777777" w:rsidTr="00E01C49">
        <w:tc>
          <w:tcPr>
            <w:tcW w:w="675" w:type="dxa"/>
          </w:tcPr>
          <w:p w14:paraId="16E8E7A1" w14:textId="77777777" w:rsidR="00E01C49" w:rsidRDefault="00E01C49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37" w:type="dxa"/>
          </w:tcPr>
          <w:p w14:paraId="000ADAC4" w14:textId="737C6814" w:rsidR="00E01C49" w:rsidRDefault="00E01C49" w:rsidP="00EE3A1D">
            <w:pPr>
              <w:tabs>
                <w:tab w:val="center" w:pos="510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ериала с проведением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</w:t>
            </w: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Выставка работ.</w:t>
            </w:r>
          </w:p>
        </w:tc>
        <w:tc>
          <w:tcPr>
            <w:tcW w:w="1134" w:type="dxa"/>
          </w:tcPr>
          <w:p w14:paraId="3B774B6C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A954D3E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99" w:type="dxa"/>
          </w:tcPr>
          <w:p w14:paraId="7CC13749" w14:textId="77777777" w:rsidR="00E01C49" w:rsidRDefault="00EE3A1D" w:rsidP="00EE3A1D">
            <w:pPr>
              <w:tabs>
                <w:tab w:val="center" w:pos="510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0B06211" w14:textId="77777777" w:rsidR="003744FB" w:rsidRDefault="003744FB" w:rsidP="003744F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AEDC93" w14:textId="77777777" w:rsidR="003744FB" w:rsidRDefault="008C3213" w:rsidP="00A679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планирование 7</w:t>
      </w:r>
      <w:r w:rsidR="00287F81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6217"/>
        <w:gridCol w:w="1133"/>
        <w:gridCol w:w="1299"/>
        <w:gridCol w:w="1098"/>
      </w:tblGrid>
      <w:tr w:rsidR="00EE3A1D" w14:paraId="3487006E" w14:textId="77777777" w:rsidTr="00A679CF">
        <w:tc>
          <w:tcPr>
            <w:tcW w:w="675" w:type="dxa"/>
            <w:vMerge w:val="restart"/>
          </w:tcPr>
          <w:p w14:paraId="3450C84C" w14:textId="77777777" w:rsidR="00EE3A1D" w:rsidRDefault="00EE3A1D" w:rsidP="00A679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Merge w:val="restart"/>
          </w:tcPr>
          <w:p w14:paraId="1A20DDBC" w14:textId="77777777" w:rsidR="00EE3A1D" w:rsidRDefault="00EE3A1D" w:rsidP="00A679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509" w:type="dxa"/>
            <w:gridSpan w:val="3"/>
          </w:tcPr>
          <w:p w14:paraId="79E72BC4" w14:textId="77777777" w:rsidR="00EE3A1D" w:rsidRDefault="00EE3A1D" w:rsidP="00A679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EE3A1D" w14:paraId="13BB2A63" w14:textId="77777777" w:rsidTr="00EE3A1D">
        <w:tc>
          <w:tcPr>
            <w:tcW w:w="675" w:type="dxa"/>
            <w:vMerge/>
          </w:tcPr>
          <w:p w14:paraId="3A284A1D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36AFFF52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8E2BCE4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6" w:type="dxa"/>
          </w:tcPr>
          <w:p w14:paraId="4D7530F9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099" w:type="dxa"/>
          </w:tcPr>
          <w:p w14:paraId="23E49880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EE3A1D" w14:paraId="1FD6137D" w14:textId="77777777" w:rsidTr="00EE3A1D">
        <w:tc>
          <w:tcPr>
            <w:tcW w:w="675" w:type="dxa"/>
          </w:tcPr>
          <w:p w14:paraId="0E55E12C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14:paraId="0FAC1A39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14:paraId="5876A9E3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B60579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9" w:type="dxa"/>
          </w:tcPr>
          <w:p w14:paraId="1A0DD5F7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E3A1D" w14:paraId="476CCC19" w14:textId="77777777" w:rsidTr="00EE3A1D">
        <w:tc>
          <w:tcPr>
            <w:tcW w:w="675" w:type="dxa"/>
          </w:tcPr>
          <w:p w14:paraId="72B66312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14:paraId="5A03A060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Зайчиха.</w:t>
            </w:r>
          </w:p>
        </w:tc>
        <w:tc>
          <w:tcPr>
            <w:tcW w:w="1134" w:type="dxa"/>
          </w:tcPr>
          <w:p w14:paraId="582C6002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396C2476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04BFA6C0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6F01B0B5" w14:textId="77777777" w:rsidTr="00EE3A1D">
        <w:tc>
          <w:tcPr>
            <w:tcW w:w="675" w:type="dxa"/>
          </w:tcPr>
          <w:p w14:paraId="33DEA556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14:paraId="7F79AE4D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Сова.</w:t>
            </w:r>
          </w:p>
        </w:tc>
        <w:tc>
          <w:tcPr>
            <w:tcW w:w="1134" w:type="dxa"/>
          </w:tcPr>
          <w:p w14:paraId="7A20CCE9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5761FA1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64C4DA90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E3A1D" w14:paraId="64EBF56D" w14:textId="77777777" w:rsidTr="00EE3A1D">
        <w:tc>
          <w:tcPr>
            <w:tcW w:w="675" w:type="dxa"/>
          </w:tcPr>
          <w:p w14:paraId="2EE50D43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14:paraId="243A8069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Ушастое семейство.</w:t>
            </w:r>
          </w:p>
        </w:tc>
        <w:tc>
          <w:tcPr>
            <w:tcW w:w="1134" w:type="dxa"/>
          </w:tcPr>
          <w:p w14:paraId="735CF10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F9815FA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88FEFB7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0F3A9746" w14:textId="77777777" w:rsidTr="00EE3A1D">
        <w:tc>
          <w:tcPr>
            <w:tcW w:w="675" w:type="dxa"/>
          </w:tcPr>
          <w:p w14:paraId="4B334E68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14:paraId="0A53D6A2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Зайчишка.</w:t>
            </w:r>
          </w:p>
        </w:tc>
        <w:tc>
          <w:tcPr>
            <w:tcW w:w="1134" w:type="dxa"/>
          </w:tcPr>
          <w:p w14:paraId="4D5DB913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F91FEE6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3EEC6DB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E3A1D" w14:paraId="5F853272" w14:textId="77777777" w:rsidTr="00EE3A1D">
        <w:tc>
          <w:tcPr>
            <w:tcW w:w="675" w:type="dxa"/>
          </w:tcPr>
          <w:p w14:paraId="55CA00F7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14:paraId="4193E7D6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Медвежонок.</w:t>
            </w:r>
          </w:p>
        </w:tc>
        <w:tc>
          <w:tcPr>
            <w:tcW w:w="1134" w:type="dxa"/>
          </w:tcPr>
          <w:p w14:paraId="6231C9FE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B1EF987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5E578B3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04C56391" w14:textId="77777777" w:rsidTr="00EE3A1D">
        <w:tc>
          <w:tcPr>
            <w:tcW w:w="675" w:type="dxa"/>
          </w:tcPr>
          <w:p w14:paraId="13ED1B5B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14:paraId="0A3F20A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Зайчик.</w:t>
            </w:r>
          </w:p>
        </w:tc>
        <w:tc>
          <w:tcPr>
            <w:tcW w:w="1134" w:type="dxa"/>
          </w:tcPr>
          <w:p w14:paraId="32D4F2D9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E75478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6446A218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457921A1" w14:textId="77777777" w:rsidTr="00EE3A1D">
        <w:tc>
          <w:tcPr>
            <w:tcW w:w="675" w:type="dxa"/>
          </w:tcPr>
          <w:p w14:paraId="238953EC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14:paraId="66653895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Снеговик.</w:t>
            </w:r>
          </w:p>
        </w:tc>
        <w:tc>
          <w:tcPr>
            <w:tcW w:w="1134" w:type="dxa"/>
          </w:tcPr>
          <w:p w14:paraId="5438A0A4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B779EBA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571115A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2E935804" w14:textId="77777777" w:rsidTr="00EE3A1D">
        <w:tc>
          <w:tcPr>
            <w:tcW w:w="675" w:type="dxa"/>
          </w:tcPr>
          <w:p w14:paraId="530BF587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14:paraId="0CD7264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Руковичка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34E4D474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9B72B60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1307D56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E3A1D" w14:paraId="4E0458C4" w14:textId="77777777" w:rsidTr="00EE3A1D">
        <w:tc>
          <w:tcPr>
            <w:tcW w:w="675" w:type="dxa"/>
          </w:tcPr>
          <w:p w14:paraId="65A46BBD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14:paraId="6FC62D24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звезда.</w:t>
            </w:r>
          </w:p>
        </w:tc>
        <w:tc>
          <w:tcPr>
            <w:tcW w:w="1134" w:type="dxa"/>
          </w:tcPr>
          <w:p w14:paraId="20BEA51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CD0CD5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01630004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55553B6C" w14:textId="77777777" w:rsidTr="00EE3A1D">
        <w:tc>
          <w:tcPr>
            <w:tcW w:w="675" w:type="dxa"/>
          </w:tcPr>
          <w:p w14:paraId="17CE43B4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14:paraId="5F080FEE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игрушка.</w:t>
            </w:r>
          </w:p>
        </w:tc>
        <w:tc>
          <w:tcPr>
            <w:tcW w:w="1134" w:type="dxa"/>
          </w:tcPr>
          <w:p w14:paraId="5357F87F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70E51493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F532F95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12C8550A" w14:textId="77777777" w:rsidTr="00EE3A1D">
        <w:tc>
          <w:tcPr>
            <w:tcW w:w="675" w:type="dxa"/>
          </w:tcPr>
          <w:p w14:paraId="41D58556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14:paraId="37690BAF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Пряничный человечек.</w:t>
            </w:r>
          </w:p>
        </w:tc>
        <w:tc>
          <w:tcPr>
            <w:tcW w:w="1134" w:type="dxa"/>
          </w:tcPr>
          <w:p w14:paraId="53F21170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893DFDD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2BFFE386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A1D" w14:paraId="4824E041" w14:textId="77777777" w:rsidTr="00EE3A1D">
        <w:tc>
          <w:tcPr>
            <w:tcW w:w="675" w:type="dxa"/>
          </w:tcPr>
          <w:p w14:paraId="2A730D71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14:paraId="1AD7735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3FE">
              <w:rPr>
                <w:rFonts w:ascii="Times New Roman" w:hAnsi="Times New Roman" w:cs="Times New Roman"/>
                <w:sz w:val="28"/>
                <w:szCs w:val="28"/>
              </w:rPr>
              <w:t xml:space="preserve">Вязание на вязальной машине.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занятие.</w:t>
            </w:r>
            <w:r w:rsidRPr="00BC73F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1134" w:type="dxa"/>
          </w:tcPr>
          <w:p w14:paraId="56713297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FAE9E1A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9" w:type="dxa"/>
          </w:tcPr>
          <w:p w14:paraId="78F41DB7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E3A1D" w14:paraId="1E2FCD25" w14:textId="77777777" w:rsidTr="00EE3A1D">
        <w:tc>
          <w:tcPr>
            <w:tcW w:w="675" w:type="dxa"/>
          </w:tcPr>
          <w:p w14:paraId="49BBF14F" w14:textId="77777777" w:rsidR="00EE3A1D" w:rsidRDefault="00EE3A1D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14:paraId="4A25396B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73">
              <w:rPr>
                <w:rFonts w:ascii="Times New Roman" w:hAnsi="Times New Roman" w:cs="Times New Roman"/>
                <w:sz w:val="28"/>
                <w:szCs w:val="28"/>
              </w:rPr>
              <w:t>Технология изготовления головного убора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1188FE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656003C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9" w:type="dxa"/>
          </w:tcPr>
          <w:p w14:paraId="5C540424" w14:textId="77777777" w:rsidR="00EE3A1D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679CF" w14:paraId="5E502741" w14:textId="77777777" w:rsidTr="00EE3A1D">
        <w:tc>
          <w:tcPr>
            <w:tcW w:w="675" w:type="dxa"/>
          </w:tcPr>
          <w:p w14:paraId="2ADDC5C8" w14:textId="77777777" w:rsidR="00A679CF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14:paraId="18F94C1F" w14:textId="2767A5EA" w:rsidR="00A679CF" w:rsidRDefault="00A679CF" w:rsidP="00A679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с проведением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</w:t>
            </w: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Выставка работ.</w:t>
            </w:r>
          </w:p>
        </w:tc>
        <w:tc>
          <w:tcPr>
            <w:tcW w:w="1134" w:type="dxa"/>
          </w:tcPr>
          <w:p w14:paraId="2EE9F929" w14:textId="77777777" w:rsidR="00A679CF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10860B3" w14:textId="77777777" w:rsidR="00A679CF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99" w:type="dxa"/>
          </w:tcPr>
          <w:p w14:paraId="1972A5D2" w14:textId="77777777" w:rsidR="00A679CF" w:rsidRDefault="00A679CF" w:rsidP="00A679C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3FECAC5" w14:textId="77777777" w:rsidR="001E4A20" w:rsidRDefault="001E4A20" w:rsidP="00E052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B5BF76" w14:textId="77777777" w:rsidR="0064089D" w:rsidRDefault="008C3213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Тематическое планирование 8</w:t>
      </w:r>
      <w:r w:rsidR="0064089D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6217"/>
        <w:gridCol w:w="1133"/>
        <w:gridCol w:w="1299"/>
        <w:gridCol w:w="1098"/>
      </w:tblGrid>
      <w:tr w:rsidR="00A679CF" w14:paraId="6A350CE1" w14:textId="77777777" w:rsidTr="00A679CF">
        <w:tc>
          <w:tcPr>
            <w:tcW w:w="675" w:type="dxa"/>
            <w:vMerge w:val="restart"/>
          </w:tcPr>
          <w:p w14:paraId="777EC7D0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Merge w:val="restart"/>
          </w:tcPr>
          <w:p w14:paraId="55C46E5F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3509" w:type="dxa"/>
            <w:gridSpan w:val="3"/>
          </w:tcPr>
          <w:p w14:paraId="6BCB1D6F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A679CF" w14:paraId="5C2A7F11" w14:textId="77777777" w:rsidTr="00A679CF">
        <w:tc>
          <w:tcPr>
            <w:tcW w:w="675" w:type="dxa"/>
            <w:vMerge/>
          </w:tcPr>
          <w:p w14:paraId="103C00C3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14:paraId="68F5F754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F1E3E16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76" w:type="dxa"/>
          </w:tcPr>
          <w:p w14:paraId="0640B367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099" w:type="dxa"/>
          </w:tcPr>
          <w:p w14:paraId="7B2F2EFC" w14:textId="77777777" w:rsidR="00A679CF" w:rsidRDefault="00A679CF" w:rsidP="0069040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679CF" w14:paraId="2332BCDA" w14:textId="77777777" w:rsidTr="00A679CF">
        <w:tc>
          <w:tcPr>
            <w:tcW w:w="675" w:type="dxa"/>
          </w:tcPr>
          <w:p w14:paraId="6559A363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14:paraId="3ADE029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14:paraId="7216AE86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B32500D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9" w:type="dxa"/>
          </w:tcPr>
          <w:p w14:paraId="0435E8DB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79CF" w14:paraId="3DD78CF7" w14:textId="77777777" w:rsidTr="00A679CF">
        <w:tc>
          <w:tcPr>
            <w:tcW w:w="675" w:type="dxa"/>
          </w:tcPr>
          <w:p w14:paraId="6C83BFE0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14:paraId="1564D58F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Собака Улыбка.</w:t>
            </w:r>
          </w:p>
        </w:tc>
        <w:tc>
          <w:tcPr>
            <w:tcW w:w="1134" w:type="dxa"/>
          </w:tcPr>
          <w:p w14:paraId="5861990D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33397A37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3F125870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39E5F379" w14:textId="77777777" w:rsidTr="00A679CF">
        <w:tc>
          <w:tcPr>
            <w:tcW w:w="675" w:type="dxa"/>
          </w:tcPr>
          <w:p w14:paraId="1147B620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14:paraId="0722ADA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Добрая овечка.</w:t>
            </w:r>
          </w:p>
        </w:tc>
        <w:tc>
          <w:tcPr>
            <w:tcW w:w="1134" w:type="dxa"/>
          </w:tcPr>
          <w:p w14:paraId="586D0389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92D821F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11E5D9EC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79CF" w14:paraId="59B93EEE" w14:textId="77777777" w:rsidTr="00A679CF">
        <w:tc>
          <w:tcPr>
            <w:tcW w:w="675" w:type="dxa"/>
          </w:tcPr>
          <w:p w14:paraId="45BA4066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14:paraId="154561EC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Жираф.</w:t>
            </w:r>
          </w:p>
        </w:tc>
        <w:tc>
          <w:tcPr>
            <w:tcW w:w="1134" w:type="dxa"/>
          </w:tcPr>
          <w:p w14:paraId="21CA5E8C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B99E318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09A9FF71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79CF" w14:paraId="5B6974D6" w14:textId="77777777" w:rsidTr="00A679CF">
        <w:tc>
          <w:tcPr>
            <w:tcW w:w="675" w:type="dxa"/>
          </w:tcPr>
          <w:p w14:paraId="32B02919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14:paraId="2B25687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Оленёнок.</w:t>
            </w:r>
          </w:p>
        </w:tc>
        <w:tc>
          <w:tcPr>
            <w:tcW w:w="1134" w:type="dxa"/>
          </w:tcPr>
          <w:p w14:paraId="55267D64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0A55A71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228B7738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79CF" w14:paraId="5599D514" w14:textId="77777777" w:rsidTr="00A679CF">
        <w:tc>
          <w:tcPr>
            <w:tcW w:w="675" w:type="dxa"/>
          </w:tcPr>
          <w:p w14:paraId="77B4193E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14:paraId="5339681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Пряничный человек.</w:t>
            </w:r>
          </w:p>
        </w:tc>
        <w:tc>
          <w:tcPr>
            <w:tcW w:w="1134" w:type="dxa"/>
          </w:tcPr>
          <w:p w14:paraId="5C5C25D5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56243B89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470CEAD5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7A12432D" w14:textId="77777777" w:rsidTr="00A679CF">
        <w:tc>
          <w:tcPr>
            <w:tcW w:w="675" w:type="dxa"/>
          </w:tcPr>
          <w:p w14:paraId="09904918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14:paraId="7F50D59D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Рождественский лось.</w:t>
            </w:r>
          </w:p>
        </w:tc>
        <w:tc>
          <w:tcPr>
            <w:tcW w:w="1134" w:type="dxa"/>
          </w:tcPr>
          <w:p w14:paraId="5B1FD534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F431EC1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7CFFBD68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2F4511C9" w14:textId="77777777" w:rsidTr="00A679CF">
        <w:tc>
          <w:tcPr>
            <w:tcW w:w="675" w:type="dxa"/>
          </w:tcPr>
          <w:p w14:paraId="29A8140E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14:paraId="3016168F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звезда.</w:t>
            </w:r>
          </w:p>
        </w:tc>
        <w:tc>
          <w:tcPr>
            <w:tcW w:w="1134" w:type="dxa"/>
          </w:tcPr>
          <w:p w14:paraId="5A6C2BA3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2D2F532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72151EA2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5F96D2AB" w14:textId="77777777" w:rsidTr="00A679CF">
        <w:tc>
          <w:tcPr>
            <w:tcW w:w="675" w:type="dxa"/>
          </w:tcPr>
          <w:p w14:paraId="07C809D7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14:paraId="202E2AF7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игрушка.</w:t>
            </w:r>
          </w:p>
        </w:tc>
        <w:tc>
          <w:tcPr>
            <w:tcW w:w="1134" w:type="dxa"/>
          </w:tcPr>
          <w:p w14:paraId="2632FF81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0D80AD11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1C7C174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471F9390" w14:textId="77777777" w:rsidTr="00A679CF">
        <w:tc>
          <w:tcPr>
            <w:tcW w:w="675" w:type="dxa"/>
          </w:tcPr>
          <w:p w14:paraId="381CC0F7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14:paraId="42238B36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Снеговик.</w:t>
            </w:r>
          </w:p>
        </w:tc>
        <w:tc>
          <w:tcPr>
            <w:tcW w:w="1134" w:type="dxa"/>
          </w:tcPr>
          <w:p w14:paraId="68A07B65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6FAAB74B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03469DC7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225359BA" w14:textId="77777777" w:rsidTr="00A679CF">
        <w:tc>
          <w:tcPr>
            <w:tcW w:w="675" w:type="dxa"/>
          </w:tcPr>
          <w:p w14:paraId="216CE4F7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14:paraId="6998A68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Рождественский колокольчик.</w:t>
            </w:r>
          </w:p>
        </w:tc>
        <w:tc>
          <w:tcPr>
            <w:tcW w:w="1134" w:type="dxa"/>
          </w:tcPr>
          <w:p w14:paraId="203A72B9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7D4FF493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7F66B5A4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2A809CE1" w14:textId="77777777" w:rsidTr="00A679CF">
        <w:tc>
          <w:tcPr>
            <w:tcW w:w="675" w:type="dxa"/>
          </w:tcPr>
          <w:p w14:paraId="72A605DD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14:paraId="663BF28F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Птичка – синичка.</w:t>
            </w:r>
          </w:p>
        </w:tc>
        <w:tc>
          <w:tcPr>
            <w:tcW w:w="1134" w:type="dxa"/>
          </w:tcPr>
          <w:p w14:paraId="24D53AC8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33CD48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6FB2695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03FD6D5D" w14:textId="77777777" w:rsidTr="00A679CF">
        <w:tc>
          <w:tcPr>
            <w:tcW w:w="675" w:type="dxa"/>
          </w:tcPr>
          <w:p w14:paraId="230F2EE5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14:paraId="1886C1C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Котик Валентинка.</w:t>
            </w:r>
          </w:p>
        </w:tc>
        <w:tc>
          <w:tcPr>
            <w:tcW w:w="1134" w:type="dxa"/>
          </w:tcPr>
          <w:p w14:paraId="04C51783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1823A7C0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2AE73C34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5BF29D72" w14:textId="77777777" w:rsidTr="00A679CF">
        <w:tc>
          <w:tcPr>
            <w:tcW w:w="675" w:type="dxa"/>
          </w:tcPr>
          <w:p w14:paraId="2C592D6D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14:paraId="7430819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Пёс Плутишка.</w:t>
            </w:r>
          </w:p>
        </w:tc>
        <w:tc>
          <w:tcPr>
            <w:tcW w:w="1134" w:type="dxa"/>
          </w:tcPr>
          <w:p w14:paraId="03E96E22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2D32B8D6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099" w:type="dxa"/>
          </w:tcPr>
          <w:p w14:paraId="0DE9C336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79CF" w14:paraId="51A9D303" w14:textId="77777777" w:rsidTr="00A679CF">
        <w:tc>
          <w:tcPr>
            <w:tcW w:w="675" w:type="dxa"/>
          </w:tcPr>
          <w:p w14:paraId="058F0C6A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14:paraId="5BDBE47F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Яркие рыбки.</w:t>
            </w:r>
          </w:p>
        </w:tc>
        <w:tc>
          <w:tcPr>
            <w:tcW w:w="1134" w:type="dxa"/>
          </w:tcPr>
          <w:p w14:paraId="1DD9B980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4AE236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99" w:type="dxa"/>
          </w:tcPr>
          <w:p w14:paraId="67917106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79CF" w14:paraId="155D7A4C" w14:textId="77777777" w:rsidTr="00A679CF">
        <w:tc>
          <w:tcPr>
            <w:tcW w:w="675" w:type="dxa"/>
          </w:tcPr>
          <w:p w14:paraId="7B110024" w14:textId="77777777" w:rsidR="00A679CF" w:rsidRDefault="00A679C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37" w:type="dxa"/>
          </w:tcPr>
          <w:p w14:paraId="563F4E0D" w14:textId="788F5A24" w:rsidR="00A679CF" w:rsidRDefault="0069040F" w:rsidP="0069040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</w:t>
            </w:r>
            <w:r w:rsidR="00AB6CFB">
              <w:rPr>
                <w:rFonts w:ascii="Times New Roman" w:hAnsi="Times New Roman" w:cs="Times New Roman"/>
                <w:sz w:val="28"/>
                <w:szCs w:val="28"/>
              </w:rPr>
              <w:t xml:space="preserve">ериала с проведением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работы. </w:t>
            </w:r>
            <w:r w:rsidRPr="00344518">
              <w:rPr>
                <w:rFonts w:ascii="Times New Roman" w:hAnsi="Times New Roman" w:cs="Times New Roman"/>
                <w:sz w:val="28"/>
                <w:szCs w:val="28"/>
              </w:rPr>
              <w:t>Выставка работ.</w:t>
            </w:r>
          </w:p>
        </w:tc>
        <w:tc>
          <w:tcPr>
            <w:tcW w:w="1134" w:type="dxa"/>
          </w:tcPr>
          <w:p w14:paraId="55A234FE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76" w:type="dxa"/>
          </w:tcPr>
          <w:p w14:paraId="4AD7E02B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99" w:type="dxa"/>
          </w:tcPr>
          <w:p w14:paraId="56BFC10A" w14:textId="77777777" w:rsidR="00A679CF" w:rsidRDefault="0069040F" w:rsidP="0069040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E296B09" w14:textId="77777777" w:rsidR="00A679CF" w:rsidRDefault="00A679CF" w:rsidP="00A679C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FBFF4D" w14:textId="77777777" w:rsidR="0064089D" w:rsidRDefault="0064089D" w:rsidP="0064089D">
      <w:pPr>
        <w:rPr>
          <w:rFonts w:ascii="Times New Roman" w:hAnsi="Times New Roman" w:cs="Times New Roman"/>
          <w:sz w:val="28"/>
          <w:szCs w:val="28"/>
        </w:rPr>
      </w:pPr>
    </w:p>
    <w:p w14:paraId="3F7E0E4E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61F79E4D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7380D340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303531F1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03C9AF6A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6B5B2635" w14:textId="77777777" w:rsidR="0069040F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22D5C202" w14:textId="77777777" w:rsidR="0069040F" w:rsidRPr="00344518" w:rsidRDefault="0069040F" w:rsidP="0064089D">
      <w:pPr>
        <w:rPr>
          <w:rFonts w:ascii="Times New Roman" w:hAnsi="Times New Roman" w:cs="Times New Roman"/>
          <w:sz w:val="28"/>
          <w:szCs w:val="28"/>
        </w:rPr>
      </w:pPr>
    </w:p>
    <w:p w14:paraId="7D8078DA" w14:textId="77777777" w:rsidR="001E4A20" w:rsidRDefault="001E4A20" w:rsidP="00E052B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A930E4" w14:textId="77777777" w:rsidR="00E052BE" w:rsidRPr="00E052BE" w:rsidRDefault="00E052BE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lastRenderedPageBreak/>
        <w:t>Список литературы для педагога</w:t>
      </w:r>
    </w:p>
    <w:p w14:paraId="29C571AC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2BE">
        <w:rPr>
          <w:rFonts w:ascii="Times New Roman" w:hAnsi="Times New Roman" w:cs="Times New Roman"/>
          <w:sz w:val="28"/>
          <w:szCs w:val="28"/>
        </w:rPr>
        <w:t>Щебелыкин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И.А.  Аппликационные работы в начальных классах. – М., «Просвещение», 1990г</w:t>
      </w:r>
    </w:p>
    <w:p w14:paraId="16A69AF8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Ханна Линд  Бумажная мозаика, 2007г</w:t>
      </w:r>
    </w:p>
    <w:p w14:paraId="1093DA83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52BE">
        <w:rPr>
          <w:rFonts w:ascii="Times New Roman" w:hAnsi="Times New Roman" w:cs="Times New Roman"/>
          <w:sz w:val="28"/>
          <w:szCs w:val="28"/>
        </w:rPr>
        <w:t>Янушко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Е.А.  Лепка с детьми раннего возраста. – М., 2005г</w:t>
      </w:r>
    </w:p>
    <w:p w14:paraId="133292D5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Интернет. Мозаика в картинках.</w:t>
      </w:r>
    </w:p>
    <w:p w14:paraId="1637B48C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52BE">
        <w:rPr>
          <w:rFonts w:ascii="Times New Roman" w:hAnsi="Times New Roman" w:cs="Times New Roman"/>
          <w:sz w:val="28"/>
          <w:szCs w:val="28"/>
        </w:rPr>
        <w:t>Проснякова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Т.Н.  Технология 4 класс. Издательство «Учебная литература», 2008г</w:t>
      </w:r>
    </w:p>
    <w:p w14:paraId="7216170E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52BE">
        <w:rPr>
          <w:rFonts w:ascii="Times New Roman" w:hAnsi="Times New Roman" w:cs="Times New Roman"/>
          <w:sz w:val="28"/>
          <w:szCs w:val="28"/>
        </w:rPr>
        <w:t>Цирулик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Н.А.  Технология 2 класс. Издательство «Учебная литература», 2009г</w:t>
      </w:r>
    </w:p>
    <w:p w14:paraId="547F56C4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Анистратова А.А. Поделки из бисера. Издательство «Оникс»,2011г</w:t>
      </w:r>
    </w:p>
    <w:p w14:paraId="34307F96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Лоран </w:t>
      </w:r>
      <w:proofErr w:type="spellStart"/>
      <w:r w:rsidRPr="00E052BE">
        <w:rPr>
          <w:rFonts w:ascii="Times New Roman" w:hAnsi="Times New Roman" w:cs="Times New Roman"/>
          <w:sz w:val="28"/>
          <w:szCs w:val="28"/>
        </w:rPr>
        <w:t>Катио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Фигурки из бисера. Издательская группа «Контэнт»,2010г</w:t>
      </w:r>
    </w:p>
    <w:p w14:paraId="439B63ED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Куликова Л.Г., Короткова Л.Ю. Цветы из бисера. Издательский Дом МСП, 1999г</w:t>
      </w:r>
    </w:p>
    <w:p w14:paraId="3B554B0C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 Интернет. Бисерные схемы</w:t>
      </w:r>
    </w:p>
    <w:p w14:paraId="522CDDEE" w14:textId="77777777" w:rsidR="00E052BE" w:rsidRPr="00E052BE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 Грибушина н., </w:t>
      </w:r>
      <w:proofErr w:type="spellStart"/>
      <w:r w:rsidRPr="00E052BE">
        <w:rPr>
          <w:rFonts w:ascii="Times New Roman" w:hAnsi="Times New Roman" w:cs="Times New Roman"/>
          <w:sz w:val="28"/>
          <w:szCs w:val="28"/>
        </w:rPr>
        <w:t>Пиорина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Э. Мягкая игрушка мамам и детям. Издательство «САТИС», 1994 Санкт – Петербург.</w:t>
      </w:r>
    </w:p>
    <w:p w14:paraId="1E4AD3BF" w14:textId="77777777" w:rsidR="001E4A20" w:rsidRDefault="00E052BE" w:rsidP="0069040F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2BE">
        <w:rPr>
          <w:rFonts w:ascii="Times New Roman" w:hAnsi="Times New Roman" w:cs="Times New Roman"/>
          <w:sz w:val="28"/>
          <w:szCs w:val="28"/>
        </w:rPr>
        <w:t>Твердохлеб</w:t>
      </w:r>
      <w:proofErr w:type="spellEnd"/>
      <w:r w:rsidRPr="00E052BE">
        <w:rPr>
          <w:rFonts w:ascii="Times New Roman" w:hAnsi="Times New Roman" w:cs="Times New Roman"/>
          <w:sz w:val="28"/>
          <w:szCs w:val="28"/>
        </w:rPr>
        <w:t xml:space="preserve"> Е.А. Мягкие игрушки – М.: «РОСМЕН – ПРЕСС»., 2007Г</w:t>
      </w:r>
    </w:p>
    <w:p w14:paraId="37AA0986" w14:textId="77777777" w:rsidR="00820C73" w:rsidRPr="00820C73" w:rsidRDefault="00820C73" w:rsidP="0069040F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C73">
        <w:rPr>
          <w:rFonts w:ascii="Times New Roman" w:hAnsi="Times New Roman" w:cs="Times New Roman"/>
          <w:sz w:val="28"/>
          <w:szCs w:val="28"/>
        </w:rPr>
        <w:t xml:space="preserve">Балашова М. Я., Жукова Т. Н. Вязание на машине. – Минск: Полымя, 1993. </w:t>
      </w:r>
    </w:p>
    <w:p w14:paraId="113C29EE" w14:textId="77777777" w:rsidR="00820C73" w:rsidRPr="00820C73" w:rsidRDefault="00820C73" w:rsidP="0069040F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C73">
        <w:rPr>
          <w:rFonts w:ascii="Times New Roman" w:hAnsi="Times New Roman" w:cs="Times New Roman"/>
          <w:sz w:val="28"/>
          <w:szCs w:val="28"/>
        </w:rPr>
        <w:t>Бебчук</w:t>
      </w:r>
      <w:proofErr w:type="spellEnd"/>
      <w:r w:rsidRPr="00820C73">
        <w:rPr>
          <w:rFonts w:ascii="Times New Roman" w:hAnsi="Times New Roman" w:cs="Times New Roman"/>
          <w:sz w:val="28"/>
          <w:szCs w:val="28"/>
        </w:rPr>
        <w:t xml:space="preserve"> Г. С., Волков Б. А. Вязание трикотажных изделий на ручных машинах. – М.: Легкая индустрия. 1971. </w:t>
      </w:r>
    </w:p>
    <w:p w14:paraId="4C21578B" w14:textId="77777777" w:rsidR="00820C73" w:rsidRPr="00820C73" w:rsidRDefault="00820C73" w:rsidP="0069040F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C73">
        <w:rPr>
          <w:rFonts w:ascii="Times New Roman" w:hAnsi="Times New Roman" w:cs="Times New Roman"/>
          <w:sz w:val="28"/>
          <w:szCs w:val="28"/>
        </w:rPr>
        <w:t xml:space="preserve">Загребаева А. А. Вязание на ручной машине. – М.: </w:t>
      </w:r>
      <w:proofErr w:type="spellStart"/>
      <w:r w:rsidRPr="00820C73">
        <w:rPr>
          <w:rFonts w:ascii="Times New Roman" w:hAnsi="Times New Roman" w:cs="Times New Roman"/>
          <w:sz w:val="28"/>
          <w:szCs w:val="28"/>
        </w:rPr>
        <w:t>Легпромбытиздат</w:t>
      </w:r>
      <w:proofErr w:type="spellEnd"/>
      <w:r w:rsidRPr="00820C73">
        <w:rPr>
          <w:rFonts w:ascii="Times New Roman" w:hAnsi="Times New Roman" w:cs="Times New Roman"/>
          <w:sz w:val="28"/>
          <w:szCs w:val="28"/>
        </w:rPr>
        <w:t xml:space="preserve">, 1989. </w:t>
      </w:r>
    </w:p>
    <w:p w14:paraId="36283F4C" w14:textId="77777777" w:rsidR="00820C73" w:rsidRDefault="00820C73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1110B3E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5E9320C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E31DF1D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A490C76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F6FFC28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297CF2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AB37C3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3872A9A" w14:textId="77777777" w:rsidR="0069040F" w:rsidRDefault="0069040F" w:rsidP="00820C7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37A2BF7" w14:textId="77777777" w:rsidR="0069040F" w:rsidRPr="00820C73" w:rsidRDefault="0069040F" w:rsidP="006904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F56A49" w14:textId="77777777" w:rsidR="003744FB" w:rsidRDefault="00E052BE" w:rsidP="0069040F">
      <w:pPr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Приложение1</w:t>
      </w:r>
    </w:p>
    <w:p w14:paraId="71FB5E44" w14:textId="77777777" w:rsidR="00B64A4C" w:rsidRPr="00E052BE" w:rsidRDefault="00B64A4C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безопасной работы с пластилином:</w:t>
      </w:r>
    </w:p>
    <w:p w14:paraId="535C382F" w14:textId="77777777" w:rsidR="00B64A4C" w:rsidRPr="00E052BE" w:rsidRDefault="00B64A4C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Во время работы:</w:t>
      </w:r>
    </w:p>
    <w:p w14:paraId="13E4490E" w14:textId="77777777" w:rsidR="00B64A4C" w:rsidRPr="00E052BE" w:rsidRDefault="00B64A4C" w:rsidP="006904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Нельзя подносить стеки близко к глазам;</w:t>
      </w:r>
    </w:p>
    <w:p w14:paraId="37D359BB" w14:textId="77777777" w:rsidR="00B64A4C" w:rsidRPr="00E052BE" w:rsidRDefault="00B64A4C" w:rsidP="006904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Нельзя бросать, где попало кусочки пластилина, а тем более пробовать на вкус;</w:t>
      </w:r>
    </w:p>
    <w:p w14:paraId="422624E3" w14:textId="77777777" w:rsidR="00B64A4C" w:rsidRPr="00E052BE" w:rsidRDefault="00B64A4C" w:rsidP="006904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После занятий лепкой убрать пластилин в коробочки, вымыть руки с мылом.</w:t>
      </w:r>
    </w:p>
    <w:p w14:paraId="4C61FD05" w14:textId="77777777" w:rsidR="00B64A4C" w:rsidRPr="00E052BE" w:rsidRDefault="00B64A4C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Организация рабочего места при работе с пластилином:</w:t>
      </w:r>
    </w:p>
    <w:p w14:paraId="66347983" w14:textId="77777777" w:rsidR="00B64A4C" w:rsidRPr="00E052BE" w:rsidRDefault="00B64A4C" w:rsidP="006904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Стол покрой клеенкой;</w:t>
      </w:r>
    </w:p>
    <w:p w14:paraId="0626887C" w14:textId="77777777" w:rsidR="00B64A4C" w:rsidRPr="00E052BE" w:rsidRDefault="00B64A4C" w:rsidP="006904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Лепить нужно на доске;</w:t>
      </w:r>
    </w:p>
    <w:p w14:paraId="0F4EB41F" w14:textId="77777777" w:rsidR="00B64A4C" w:rsidRPr="00E052BE" w:rsidRDefault="00B64A4C" w:rsidP="006904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На рабочем месте всегда должна быть посуда с водой и тряпочка.</w:t>
      </w:r>
    </w:p>
    <w:p w14:paraId="5960D025" w14:textId="77777777" w:rsidR="00B64A4C" w:rsidRPr="00E052BE" w:rsidRDefault="00B64A4C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безопасной работы клеем:</w:t>
      </w:r>
    </w:p>
    <w:p w14:paraId="721DEED5" w14:textId="77777777" w:rsidR="00B64A4C" w:rsidRPr="00E052BE" w:rsidRDefault="00B64A4C" w:rsidP="006904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Парту застели клеенкой;</w:t>
      </w:r>
    </w:p>
    <w:p w14:paraId="016067F4" w14:textId="77777777" w:rsidR="00B64A4C" w:rsidRPr="00E052BE" w:rsidRDefault="00B64A4C" w:rsidP="006904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Постарайся, чтобы клей не попадал на одежду, лицо и особенно глаза;</w:t>
      </w:r>
    </w:p>
    <w:p w14:paraId="6A80B7CE" w14:textId="77777777" w:rsidR="00B64A4C" w:rsidRPr="00E052BE" w:rsidRDefault="00B64A4C" w:rsidP="006904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После работы клей плотно закрой и убери;</w:t>
      </w:r>
    </w:p>
    <w:p w14:paraId="67185491" w14:textId="77777777" w:rsidR="00B64A4C" w:rsidRPr="00E052BE" w:rsidRDefault="00B64A4C" w:rsidP="006904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Обязательно вымой руки и кисточку.</w:t>
      </w:r>
    </w:p>
    <w:p w14:paraId="2B713836" w14:textId="77777777" w:rsidR="00B64A4C" w:rsidRPr="00E052BE" w:rsidRDefault="00B64A4C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безопасной работы с ножницами:</w:t>
      </w:r>
    </w:p>
    <w:p w14:paraId="31863AEC" w14:textId="77777777" w:rsidR="00B64A4C" w:rsidRPr="00E052BE" w:rsidRDefault="00B64A4C" w:rsidP="0069040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Храни ножницы в определенном месте;</w:t>
      </w:r>
    </w:p>
    <w:p w14:paraId="058F3845" w14:textId="77777777" w:rsidR="00B64A4C" w:rsidRPr="00E052BE" w:rsidRDefault="00B64A4C" w:rsidP="0069040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держи ножницы острыми концами вверх;</w:t>
      </w:r>
    </w:p>
    <w:p w14:paraId="626E5BF2" w14:textId="77777777" w:rsidR="00B64A4C" w:rsidRPr="00E052BE" w:rsidRDefault="00B64A4C" w:rsidP="0069040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Передавай ножницы кольцами вперед;</w:t>
      </w:r>
    </w:p>
    <w:p w14:paraId="3ECA4B8D" w14:textId="77777777" w:rsidR="00B64A4C" w:rsidRPr="00E052BE" w:rsidRDefault="00B64A4C" w:rsidP="0069040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 оставляй ножницы на рабочем месте раскрытыми.</w:t>
      </w:r>
    </w:p>
    <w:p w14:paraId="71C124A1" w14:textId="77777777" w:rsidR="00AF541B" w:rsidRPr="00E052BE" w:rsidRDefault="00AF541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безопасной работы с иглой:</w:t>
      </w:r>
    </w:p>
    <w:p w14:paraId="19A72E79" w14:textId="77777777" w:rsidR="00AF541B" w:rsidRPr="00E052BE" w:rsidRDefault="00AF541B" w:rsidP="0069040F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бросать иглу на столе, пользоваться игольницей;</w:t>
      </w:r>
    </w:p>
    <w:p w14:paraId="3DAEA6B5" w14:textId="77777777" w:rsidR="00AF541B" w:rsidRPr="00E052BE" w:rsidRDefault="00AF541B" w:rsidP="0069040F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брать иглу в рот;</w:t>
      </w:r>
    </w:p>
    <w:p w14:paraId="703E43EB" w14:textId="77777777" w:rsidR="00AF541B" w:rsidRPr="00E052BE" w:rsidRDefault="00AF541B" w:rsidP="0069040F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закалывать иглу в одежду;</w:t>
      </w:r>
    </w:p>
    <w:p w14:paraId="1FC08A3B" w14:textId="77777777" w:rsidR="00AF541B" w:rsidRPr="00E052BE" w:rsidRDefault="00AF541B" w:rsidP="0069040F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Не бросать сломанную иглу на пол.</w:t>
      </w:r>
    </w:p>
    <w:p w14:paraId="3883B6A7" w14:textId="77777777" w:rsidR="00D34D45" w:rsidRPr="00E052BE" w:rsidRDefault="00597510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безопасной работы с бисером:</w:t>
      </w:r>
    </w:p>
    <w:p w14:paraId="3002E781" w14:textId="77777777" w:rsidR="00D34D45" w:rsidRPr="00E052BE" w:rsidRDefault="00D34D45" w:rsidP="0069040F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Бисер из пакетиков высыпать в отдельные крышечки;</w:t>
      </w:r>
    </w:p>
    <w:p w14:paraId="7A781A99" w14:textId="77777777" w:rsidR="00D34D45" w:rsidRPr="00E052BE" w:rsidRDefault="00D34D45" w:rsidP="0069040F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Нить, леску и проволоку обрезать только ножницами;</w:t>
      </w:r>
    </w:p>
    <w:p w14:paraId="6CA15E82" w14:textId="77777777" w:rsidR="00D34D45" w:rsidRPr="00E052BE" w:rsidRDefault="00D34D45" w:rsidP="0069040F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Аккуратно обращаться с материалами и инструментами</w:t>
      </w:r>
    </w:p>
    <w:p w14:paraId="05B3960B" w14:textId="77777777" w:rsidR="00D34D45" w:rsidRPr="00E052BE" w:rsidRDefault="00D34D45" w:rsidP="0069040F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Через каждые 20 мин делать перерыв</w:t>
      </w:r>
      <w:r w:rsidR="00A76FB2" w:rsidRPr="00E052BE">
        <w:rPr>
          <w:rFonts w:ascii="Times New Roman" w:hAnsi="Times New Roman" w:cs="Times New Roman"/>
          <w:sz w:val="28"/>
          <w:szCs w:val="28"/>
        </w:rPr>
        <w:t xml:space="preserve"> для отдыха глаз</w:t>
      </w:r>
    </w:p>
    <w:p w14:paraId="558FDE5D" w14:textId="77777777" w:rsidR="00D34D45" w:rsidRPr="00E052BE" w:rsidRDefault="00D34D45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рабочего места при работе с </w:t>
      </w:r>
      <w:r w:rsidR="006A0104">
        <w:rPr>
          <w:rFonts w:ascii="Times New Roman" w:hAnsi="Times New Roman" w:cs="Times New Roman"/>
          <w:sz w:val="28"/>
          <w:szCs w:val="28"/>
        </w:rPr>
        <w:t xml:space="preserve"> бисером</w:t>
      </w:r>
      <w:r w:rsidRPr="00E052BE">
        <w:rPr>
          <w:rFonts w:ascii="Times New Roman" w:hAnsi="Times New Roman" w:cs="Times New Roman"/>
          <w:sz w:val="28"/>
          <w:szCs w:val="28"/>
        </w:rPr>
        <w:t>:</w:t>
      </w:r>
    </w:p>
    <w:p w14:paraId="0B5282BC" w14:textId="77777777" w:rsidR="00D34D45" w:rsidRPr="00E052BE" w:rsidRDefault="00D34D45" w:rsidP="0069040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Все материалы и инструменты нужно хранить в шкатулке или в специальной коробочке;</w:t>
      </w:r>
    </w:p>
    <w:p w14:paraId="776E1DD1" w14:textId="77777777" w:rsidR="00D34D45" w:rsidRPr="00E052BE" w:rsidRDefault="00A76FB2" w:rsidP="0069040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Должно быть хорошее освещение рабочего места;</w:t>
      </w:r>
    </w:p>
    <w:p w14:paraId="567ACB9E" w14:textId="77777777" w:rsidR="00A76FB2" w:rsidRPr="00E052BE" w:rsidRDefault="00A76FB2" w:rsidP="0069040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Стол необходимо застелить тканью светлых тонов;</w:t>
      </w:r>
    </w:p>
    <w:p w14:paraId="3FE24D6E" w14:textId="77777777" w:rsidR="00D34D45" w:rsidRDefault="00A76FB2" w:rsidP="0069040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При работе не смешивать бисер разных цветов.</w:t>
      </w:r>
    </w:p>
    <w:p w14:paraId="67C1576A" w14:textId="77777777" w:rsidR="00820C73" w:rsidRDefault="00820C73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Организация рабочего места при работе</w:t>
      </w:r>
      <w:r>
        <w:rPr>
          <w:rFonts w:ascii="Times New Roman" w:hAnsi="Times New Roman" w:cs="Times New Roman"/>
          <w:sz w:val="28"/>
          <w:szCs w:val="28"/>
        </w:rPr>
        <w:t xml:space="preserve"> на вязальной машине:</w:t>
      </w:r>
    </w:p>
    <w:p w14:paraId="7F437145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>организовать рабочее место,</w:t>
      </w:r>
    </w:p>
    <w:p w14:paraId="595D5642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>подготовить машину и пряжу к работе (смазка каретки, намотка пряжи на конус)</w:t>
      </w:r>
    </w:p>
    <w:p w14:paraId="6CC2F4EB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>закрывать петли последнего ряда</w:t>
      </w:r>
    </w:p>
    <w:p w14:paraId="0E3ADE80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 xml:space="preserve">определять  плотность вязания и производить расчеты для выбранных изделий </w:t>
      </w:r>
    </w:p>
    <w:p w14:paraId="0376832F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>вязать и производить все технологические операции по изготовлению трикотажных изделий (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820C73">
        <w:rPr>
          <w:rFonts w:ascii="Times New Roman" w:hAnsi="Times New Roman" w:cs="Times New Roman"/>
          <w:sz w:val="28"/>
          <w:szCs w:val="28"/>
          <w:lang w:bidi="en-US"/>
        </w:rPr>
        <w:t>шапочк</w:t>
      </w:r>
      <w:r>
        <w:rPr>
          <w:rFonts w:ascii="Times New Roman" w:hAnsi="Times New Roman" w:cs="Times New Roman"/>
          <w:sz w:val="28"/>
          <w:szCs w:val="28"/>
          <w:lang w:bidi="en-US"/>
        </w:rPr>
        <w:t>а )</w:t>
      </w:r>
    </w:p>
    <w:p w14:paraId="74935BC4" w14:textId="77777777" w:rsidR="00820C73" w:rsidRPr="00820C73" w:rsidRDefault="00820C73" w:rsidP="0069040F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 w:rsidRPr="00820C73">
        <w:rPr>
          <w:rFonts w:ascii="Times New Roman" w:hAnsi="Times New Roman" w:cs="Times New Roman"/>
          <w:sz w:val="28"/>
          <w:szCs w:val="28"/>
          <w:lang w:bidi="en-US"/>
        </w:rPr>
        <w:t>проверить качество выполненной</w:t>
      </w:r>
      <w:r w:rsidRPr="00820C73">
        <w:rPr>
          <w:rFonts w:ascii="Times New Roman" w:hAnsi="Times New Roman" w:cs="Times New Roman"/>
          <w:sz w:val="28"/>
          <w:szCs w:val="28"/>
          <w:lang w:val="en-US" w:bidi="en-US"/>
        </w:rPr>
        <w:t xml:space="preserve"> </w:t>
      </w:r>
      <w:proofErr w:type="spellStart"/>
      <w:r w:rsidRPr="00820C73">
        <w:rPr>
          <w:rFonts w:ascii="Times New Roman" w:hAnsi="Times New Roman" w:cs="Times New Roman"/>
          <w:sz w:val="28"/>
          <w:szCs w:val="28"/>
          <w:lang w:val="en-US" w:bidi="en-US"/>
        </w:rPr>
        <w:t>работы</w:t>
      </w:r>
      <w:proofErr w:type="spellEnd"/>
      <w:r w:rsidRPr="00820C73">
        <w:rPr>
          <w:rFonts w:ascii="Times New Roman" w:hAnsi="Times New Roman" w:cs="Times New Roman"/>
          <w:sz w:val="28"/>
          <w:szCs w:val="28"/>
          <w:lang w:val="en-US" w:bidi="en-US"/>
        </w:rPr>
        <w:t xml:space="preserve">.  </w:t>
      </w:r>
      <w:r w:rsidRPr="00820C73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> </w:t>
      </w:r>
    </w:p>
    <w:p w14:paraId="54346929" w14:textId="77777777" w:rsidR="00C3493E" w:rsidRDefault="00C3493E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32694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BF00D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51F54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DFB5FA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51735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680892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DAB59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43432F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53158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303EA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A0719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1EEA74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5299A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9C689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723FD6" w14:textId="77777777" w:rsidR="0069040F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7D09A" w14:textId="77777777" w:rsidR="0069040F" w:rsidRPr="00820C73" w:rsidRDefault="0069040F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A9850" w14:textId="77777777" w:rsidR="006560B0" w:rsidRPr="00E052BE" w:rsidRDefault="006560B0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lastRenderedPageBreak/>
        <w:t>Техническое оснащение занятий:</w:t>
      </w:r>
    </w:p>
    <w:p w14:paraId="0811EBEA" w14:textId="77777777" w:rsidR="006560B0" w:rsidRPr="00E052BE" w:rsidRDefault="006560B0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Для занятий в кружке необходимо иметь:</w:t>
      </w:r>
    </w:p>
    <w:p w14:paraId="329421FC" w14:textId="77777777" w:rsidR="006560B0" w:rsidRPr="00E052BE" w:rsidRDefault="006560B0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Цветную бумагу,</w:t>
      </w:r>
    </w:p>
    <w:p w14:paraId="77E8A04D" w14:textId="77777777" w:rsidR="006560B0" w:rsidRPr="00E052BE" w:rsidRDefault="006560B0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Картон белый и цветной,</w:t>
      </w:r>
    </w:p>
    <w:p w14:paraId="325AAF6C" w14:textId="77777777" w:rsidR="006560B0" w:rsidRPr="00E052BE" w:rsidRDefault="006560B0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Клей ПВА,</w:t>
      </w:r>
    </w:p>
    <w:p w14:paraId="5C08890A" w14:textId="77777777" w:rsidR="00FF7C75" w:rsidRPr="00E052BE" w:rsidRDefault="006560B0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Пластилин, </w:t>
      </w:r>
    </w:p>
    <w:p w14:paraId="4E7E376C" w14:textId="77777777" w:rsidR="006560B0" w:rsidRPr="00E052BE" w:rsidRDefault="006560B0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 xml:space="preserve">Инструменты: ножницы, </w:t>
      </w:r>
      <w:r w:rsidR="00AF541B" w:rsidRPr="00E052BE">
        <w:rPr>
          <w:rFonts w:ascii="Times New Roman" w:hAnsi="Times New Roman" w:cs="Times New Roman"/>
          <w:sz w:val="28"/>
          <w:szCs w:val="28"/>
        </w:rPr>
        <w:t xml:space="preserve">иголку, </w:t>
      </w:r>
      <w:r w:rsidRPr="00E052BE">
        <w:rPr>
          <w:rFonts w:ascii="Times New Roman" w:hAnsi="Times New Roman" w:cs="Times New Roman"/>
          <w:sz w:val="28"/>
          <w:szCs w:val="28"/>
        </w:rPr>
        <w:t>карандаши простые, кисточки для клея, клеенку для клея и для пластилина.</w:t>
      </w:r>
    </w:p>
    <w:p w14:paraId="5B210E90" w14:textId="77777777" w:rsidR="00D421AF" w:rsidRPr="00E052BE" w:rsidRDefault="00D421AF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Образцы готовых</w:t>
      </w:r>
      <w:r w:rsidR="00534FA1" w:rsidRPr="00E052BE">
        <w:rPr>
          <w:rFonts w:ascii="Times New Roman" w:hAnsi="Times New Roman" w:cs="Times New Roman"/>
          <w:sz w:val="28"/>
          <w:szCs w:val="28"/>
        </w:rPr>
        <w:t xml:space="preserve"> изделий, различные изображения,</w:t>
      </w:r>
    </w:p>
    <w:p w14:paraId="1E388C79" w14:textId="77777777" w:rsidR="00534FA1" w:rsidRPr="00E052BE" w:rsidRDefault="00534FA1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Правила по технике безопасности,</w:t>
      </w:r>
    </w:p>
    <w:p w14:paraId="7A71AF7B" w14:textId="77777777" w:rsidR="00534FA1" w:rsidRPr="00E052BE" w:rsidRDefault="00534FA1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Трафареты и шаблоны для аппликаций</w:t>
      </w:r>
      <w:r w:rsidR="009A3D9E" w:rsidRPr="00E052BE">
        <w:rPr>
          <w:rFonts w:ascii="Times New Roman" w:hAnsi="Times New Roman" w:cs="Times New Roman"/>
          <w:sz w:val="28"/>
          <w:szCs w:val="28"/>
        </w:rPr>
        <w:t>,</w:t>
      </w:r>
    </w:p>
    <w:p w14:paraId="7666045B" w14:textId="77777777" w:rsidR="009A3D9E" w:rsidRPr="00E052BE" w:rsidRDefault="009A3D9E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Бисер,</w:t>
      </w:r>
    </w:p>
    <w:p w14:paraId="42C20EDE" w14:textId="77777777" w:rsidR="009A3D9E" w:rsidRPr="00E052BE" w:rsidRDefault="00AF541B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2BE">
        <w:rPr>
          <w:rFonts w:ascii="Times New Roman" w:hAnsi="Times New Roman" w:cs="Times New Roman"/>
          <w:sz w:val="28"/>
          <w:szCs w:val="28"/>
        </w:rPr>
        <w:t>Проволока,</w:t>
      </w:r>
    </w:p>
    <w:p w14:paraId="29C14593" w14:textId="77777777" w:rsidR="00A72E21" w:rsidRDefault="00820C73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Ткань (различную),</w:t>
      </w:r>
    </w:p>
    <w:p w14:paraId="7696D398" w14:textId="77777777" w:rsidR="00820C73" w:rsidRPr="00E052BE" w:rsidRDefault="00820C73" w:rsidP="006904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Нитки для вязания.</w:t>
      </w:r>
    </w:p>
    <w:p w14:paraId="13405B18" w14:textId="77777777" w:rsidR="001E4A20" w:rsidRDefault="001E4A20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35859" w14:textId="77777777" w:rsidR="001E4A20" w:rsidRDefault="001E4A20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9123C0" w14:textId="77777777" w:rsidR="001E4A20" w:rsidRDefault="001E4A20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155949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0F2BDF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12E880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6E2BDA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950A43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B76B6F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A1328D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1D3206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14F21C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990586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5A7FE" w14:textId="77777777" w:rsidR="0069040F" w:rsidRDefault="0069040F" w:rsidP="006560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BA8B99" w14:textId="77777777" w:rsidR="006560B0" w:rsidRDefault="00E052BE" w:rsidP="0069040F">
      <w:pPr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Приложение2</w:t>
      </w:r>
    </w:p>
    <w:p w14:paraId="675F394D" w14:textId="77777777" w:rsidR="00571B81" w:rsidRPr="00AB6CFB" w:rsidRDefault="00571B81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6CFB">
        <w:rPr>
          <w:rFonts w:ascii="Times New Roman" w:hAnsi="Times New Roman" w:cs="Times New Roman"/>
          <w:sz w:val="28"/>
          <w:szCs w:val="28"/>
        </w:rPr>
        <w:t>ОБОБЩЕНИЕ МАТЕРИАЛА С ПРОВЕДЕНИЕМ ПРАКТИЧЕСКОЙ РАБОТЫ</w:t>
      </w:r>
    </w:p>
    <w:p w14:paraId="0A8A3BA3" w14:textId="044BFF12" w:rsidR="003625D4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3625D4">
        <w:rPr>
          <w:rFonts w:ascii="Times New Roman" w:hAnsi="Times New Roman" w:cs="Times New Roman"/>
          <w:sz w:val="28"/>
          <w:szCs w:val="28"/>
        </w:rPr>
        <w:t xml:space="preserve"> работа 1 года обучения</w:t>
      </w:r>
    </w:p>
    <w:p w14:paraId="741E8187" w14:textId="77777777" w:rsidR="003625D4" w:rsidRDefault="003625D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44518">
        <w:rPr>
          <w:rFonts w:ascii="Times New Roman" w:hAnsi="Times New Roman" w:cs="Times New Roman"/>
          <w:sz w:val="28"/>
          <w:szCs w:val="28"/>
        </w:rPr>
        <w:t>Вспомнить правила техники безопасности при работе с ножницами, клеем, бумагой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5C036A" w14:textId="77777777" w:rsidR="003625D4" w:rsidRDefault="003625D4" w:rsidP="006904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Выполнение  работу способом аппликации из бумаги на свободную тему.</w:t>
      </w:r>
    </w:p>
    <w:p w14:paraId="51FBDE96" w14:textId="766255B1" w:rsidR="00E052BE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2</w:t>
      </w:r>
      <w:r w:rsidR="00E052BE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4696FB9B" w14:textId="77777777" w:rsidR="00E202CB" w:rsidRDefault="00211D10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</w:t>
      </w:r>
      <w:r w:rsidR="00E202CB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2CB">
        <w:rPr>
          <w:rFonts w:ascii="Times New Roman" w:hAnsi="Times New Roman" w:cs="Times New Roman"/>
          <w:sz w:val="28"/>
          <w:szCs w:val="28"/>
        </w:rPr>
        <w:t>щийся может свободно выбрать работу или с бумагой, или с пластилином.</w:t>
      </w:r>
    </w:p>
    <w:p w14:paraId="293F3E5B" w14:textId="77777777" w:rsidR="00E052BE" w:rsidRDefault="006A01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052BE" w:rsidRPr="00344518">
        <w:rPr>
          <w:rFonts w:ascii="Times New Roman" w:hAnsi="Times New Roman" w:cs="Times New Roman"/>
          <w:sz w:val="28"/>
          <w:szCs w:val="28"/>
        </w:rPr>
        <w:t>Вспомнить правила техники безопасности при раб</w:t>
      </w:r>
      <w:r>
        <w:rPr>
          <w:rFonts w:ascii="Times New Roman" w:hAnsi="Times New Roman" w:cs="Times New Roman"/>
          <w:sz w:val="28"/>
          <w:szCs w:val="28"/>
        </w:rPr>
        <w:t>оте с ножницами, клеем, бумагой, перечислить виды мозаики.</w:t>
      </w:r>
    </w:p>
    <w:p w14:paraId="7A47E2C0" w14:textId="77777777" w:rsidR="00E202CB" w:rsidRPr="00E052BE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761A7">
        <w:rPr>
          <w:rFonts w:ascii="Times New Roman" w:hAnsi="Times New Roman" w:cs="Times New Roman"/>
          <w:sz w:val="28"/>
          <w:szCs w:val="28"/>
        </w:rPr>
        <w:t xml:space="preserve"> Выполнить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DF7">
        <w:rPr>
          <w:rFonts w:ascii="Times New Roman" w:hAnsi="Times New Roman" w:cs="Times New Roman"/>
          <w:sz w:val="28"/>
          <w:szCs w:val="28"/>
        </w:rPr>
        <w:t xml:space="preserve">работу  способом </w:t>
      </w:r>
      <w:r>
        <w:rPr>
          <w:rFonts w:ascii="Times New Roman" w:hAnsi="Times New Roman" w:cs="Times New Roman"/>
          <w:sz w:val="28"/>
          <w:szCs w:val="28"/>
        </w:rPr>
        <w:t>мозаики из бумаги на свободную тему.</w:t>
      </w:r>
    </w:p>
    <w:p w14:paraId="32D2DAB5" w14:textId="77777777" w:rsidR="00E052BE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052BE" w:rsidRPr="00E052BE">
        <w:rPr>
          <w:rFonts w:ascii="Times New Roman" w:hAnsi="Times New Roman" w:cs="Times New Roman"/>
          <w:sz w:val="28"/>
          <w:szCs w:val="28"/>
        </w:rPr>
        <w:t>Вспомнить правила работы с пластилином, умение организовать рабочее место при работе с пластилином.</w:t>
      </w:r>
    </w:p>
    <w:p w14:paraId="5E1D2E70" w14:textId="77777777" w:rsidR="006A0104" w:rsidRPr="0069040F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Выполнение </w:t>
      </w:r>
      <w:r w:rsidR="00344DF7">
        <w:rPr>
          <w:rFonts w:ascii="Times New Roman" w:hAnsi="Times New Roman" w:cs="Times New Roman"/>
          <w:sz w:val="28"/>
          <w:szCs w:val="28"/>
        </w:rPr>
        <w:t xml:space="preserve">  работу  способом мозаики из  пластилина  на свободную тему.</w:t>
      </w:r>
    </w:p>
    <w:p w14:paraId="208B72FA" w14:textId="7610EA34" w:rsidR="003B25B8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3</w:t>
      </w:r>
      <w:r w:rsidR="00E052BE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20C6B711" w14:textId="77777777" w:rsidR="006A0104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A0104" w:rsidRPr="00344518">
        <w:rPr>
          <w:rFonts w:ascii="Times New Roman" w:hAnsi="Times New Roman" w:cs="Times New Roman"/>
          <w:sz w:val="28"/>
          <w:szCs w:val="28"/>
        </w:rPr>
        <w:t>Вспомнить правила техники безопасности при работе с ножницами, клеем, бумагой</w:t>
      </w:r>
      <w:r w:rsidR="006A0104">
        <w:rPr>
          <w:rFonts w:ascii="Times New Roman" w:hAnsi="Times New Roman" w:cs="Times New Roman"/>
          <w:sz w:val="28"/>
          <w:szCs w:val="28"/>
        </w:rPr>
        <w:t>.</w:t>
      </w:r>
    </w:p>
    <w:p w14:paraId="0269BD47" w14:textId="77777777" w:rsidR="006A0104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Выполнение  </w:t>
      </w:r>
      <w:r w:rsidR="00344DF7">
        <w:rPr>
          <w:rFonts w:ascii="Times New Roman" w:hAnsi="Times New Roman" w:cs="Times New Roman"/>
          <w:sz w:val="28"/>
          <w:szCs w:val="28"/>
        </w:rPr>
        <w:t xml:space="preserve">работу способом </w:t>
      </w:r>
      <w:r>
        <w:rPr>
          <w:rFonts w:ascii="Times New Roman" w:hAnsi="Times New Roman" w:cs="Times New Roman"/>
          <w:sz w:val="28"/>
          <w:szCs w:val="28"/>
        </w:rPr>
        <w:t>аппликации из бумаги на свободную тему.</w:t>
      </w:r>
    </w:p>
    <w:p w14:paraId="2D8F05D1" w14:textId="59B974FC" w:rsidR="006A0104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4</w:t>
      </w:r>
      <w:r w:rsidR="006A0104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62DEDF2B" w14:textId="77777777" w:rsidR="00E052BE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4DF7">
        <w:rPr>
          <w:rFonts w:ascii="Times New Roman" w:hAnsi="Times New Roman" w:cs="Times New Roman"/>
          <w:sz w:val="28"/>
          <w:szCs w:val="28"/>
        </w:rPr>
        <w:t xml:space="preserve">Вспомнить правила техники </w:t>
      </w:r>
      <w:r w:rsidR="00E052BE" w:rsidRPr="006A0104">
        <w:rPr>
          <w:rFonts w:ascii="Times New Roman" w:hAnsi="Times New Roman" w:cs="Times New Roman"/>
          <w:sz w:val="28"/>
          <w:szCs w:val="28"/>
        </w:rPr>
        <w:t xml:space="preserve"> безопасной работы с бис</w:t>
      </w:r>
      <w:r w:rsidR="00344DF7">
        <w:rPr>
          <w:rFonts w:ascii="Times New Roman" w:hAnsi="Times New Roman" w:cs="Times New Roman"/>
          <w:sz w:val="28"/>
          <w:szCs w:val="28"/>
        </w:rPr>
        <w:t>ером, подготовку</w:t>
      </w:r>
      <w:r>
        <w:rPr>
          <w:rFonts w:ascii="Times New Roman" w:hAnsi="Times New Roman" w:cs="Times New Roman"/>
          <w:sz w:val="28"/>
          <w:szCs w:val="28"/>
        </w:rPr>
        <w:t xml:space="preserve"> рабочего места.</w:t>
      </w:r>
      <w:r w:rsidR="00093004" w:rsidRPr="00093004">
        <w:rPr>
          <w:rFonts w:ascii="Times New Roman" w:hAnsi="Times New Roman" w:cs="Times New Roman"/>
          <w:sz w:val="28"/>
          <w:szCs w:val="28"/>
        </w:rPr>
        <w:t xml:space="preserve"> </w:t>
      </w:r>
      <w:r w:rsidR="00344DF7">
        <w:rPr>
          <w:rFonts w:ascii="Times New Roman" w:hAnsi="Times New Roman" w:cs="Times New Roman"/>
          <w:sz w:val="28"/>
          <w:szCs w:val="28"/>
        </w:rPr>
        <w:t>Перечислить о</w:t>
      </w:r>
      <w:r w:rsidR="00093004" w:rsidRPr="00344518">
        <w:rPr>
          <w:rFonts w:ascii="Times New Roman" w:hAnsi="Times New Roman" w:cs="Times New Roman"/>
          <w:sz w:val="28"/>
          <w:szCs w:val="28"/>
        </w:rPr>
        <w:t>сновные способы плетения.</w:t>
      </w:r>
    </w:p>
    <w:p w14:paraId="1B2466F7" w14:textId="77777777" w:rsidR="006A0104" w:rsidRDefault="00E202CB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3004">
        <w:rPr>
          <w:rFonts w:ascii="Times New Roman" w:hAnsi="Times New Roman" w:cs="Times New Roman"/>
          <w:sz w:val="28"/>
          <w:szCs w:val="28"/>
        </w:rPr>
        <w:t xml:space="preserve">Выполнение  </w:t>
      </w:r>
      <w:r w:rsidR="00344DF7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093004">
        <w:rPr>
          <w:rFonts w:ascii="Times New Roman" w:hAnsi="Times New Roman" w:cs="Times New Roman"/>
          <w:sz w:val="28"/>
          <w:szCs w:val="28"/>
        </w:rPr>
        <w:t xml:space="preserve"> плетения на проволоке любым способом, на свободную тему.</w:t>
      </w:r>
    </w:p>
    <w:p w14:paraId="5E8ECC3F" w14:textId="35952F8D" w:rsidR="006A0104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5</w:t>
      </w:r>
      <w:r w:rsidR="006A0104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273E87C5" w14:textId="77777777" w:rsidR="006A0104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4DF7">
        <w:rPr>
          <w:rFonts w:ascii="Times New Roman" w:hAnsi="Times New Roman" w:cs="Times New Roman"/>
          <w:sz w:val="28"/>
          <w:szCs w:val="28"/>
        </w:rPr>
        <w:t xml:space="preserve">Вспомнить правила техники </w:t>
      </w:r>
      <w:r w:rsidR="00344DF7" w:rsidRPr="006A0104">
        <w:rPr>
          <w:rFonts w:ascii="Times New Roman" w:hAnsi="Times New Roman" w:cs="Times New Roman"/>
          <w:sz w:val="28"/>
          <w:szCs w:val="28"/>
        </w:rPr>
        <w:t xml:space="preserve"> безопасной работы с бис</w:t>
      </w:r>
      <w:r w:rsidR="00344DF7">
        <w:rPr>
          <w:rFonts w:ascii="Times New Roman" w:hAnsi="Times New Roman" w:cs="Times New Roman"/>
          <w:sz w:val="28"/>
          <w:szCs w:val="28"/>
        </w:rPr>
        <w:t>ером, подготовку рабочего места.</w:t>
      </w:r>
      <w:r w:rsidR="00344DF7" w:rsidRPr="00093004">
        <w:rPr>
          <w:rFonts w:ascii="Times New Roman" w:hAnsi="Times New Roman" w:cs="Times New Roman"/>
          <w:sz w:val="28"/>
          <w:szCs w:val="28"/>
        </w:rPr>
        <w:t xml:space="preserve"> </w:t>
      </w:r>
      <w:r w:rsidR="00344DF7">
        <w:rPr>
          <w:rFonts w:ascii="Times New Roman" w:hAnsi="Times New Roman" w:cs="Times New Roman"/>
          <w:sz w:val="28"/>
          <w:szCs w:val="28"/>
        </w:rPr>
        <w:t>Перечислить о</w:t>
      </w:r>
      <w:r w:rsidR="00344DF7" w:rsidRPr="00344518">
        <w:rPr>
          <w:rFonts w:ascii="Times New Roman" w:hAnsi="Times New Roman" w:cs="Times New Roman"/>
          <w:sz w:val="28"/>
          <w:szCs w:val="28"/>
        </w:rPr>
        <w:t>сновные способы плетения.</w:t>
      </w:r>
    </w:p>
    <w:p w14:paraId="24EB6636" w14:textId="77777777" w:rsidR="006A0104" w:rsidRPr="006A0104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Выполнение  </w:t>
      </w:r>
      <w:r w:rsidR="00344DF7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 xml:space="preserve"> плетения на  леске любым способом, на свободную</w:t>
      </w:r>
      <w:r w:rsidR="0069040F">
        <w:rPr>
          <w:rFonts w:ascii="Times New Roman" w:hAnsi="Times New Roman" w:cs="Times New Roman"/>
          <w:sz w:val="28"/>
          <w:szCs w:val="28"/>
        </w:rPr>
        <w:t xml:space="preserve"> тему.</w:t>
      </w:r>
    </w:p>
    <w:p w14:paraId="75BCF0B1" w14:textId="7D793D3C" w:rsidR="006A0104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6</w:t>
      </w:r>
      <w:r w:rsidR="006A0104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6C6AB6A7" w14:textId="77777777" w:rsidR="006A0104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4DF7">
        <w:rPr>
          <w:rFonts w:ascii="Times New Roman" w:hAnsi="Times New Roman" w:cs="Times New Roman"/>
          <w:sz w:val="28"/>
          <w:szCs w:val="28"/>
        </w:rPr>
        <w:t>Вспомнить правила техники</w:t>
      </w:r>
      <w:r w:rsidR="006A0104" w:rsidRPr="00344518">
        <w:rPr>
          <w:rFonts w:ascii="Times New Roman" w:hAnsi="Times New Roman" w:cs="Times New Roman"/>
          <w:sz w:val="28"/>
          <w:szCs w:val="28"/>
        </w:rPr>
        <w:t xml:space="preserve"> безопасной работы с </w:t>
      </w:r>
      <w:r w:rsidR="006A0104">
        <w:rPr>
          <w:rFonts w:ascii="Times New Roman" w:hAnsi="Times New Roman" w:cs="Times New Roman"/>
          <w:sz w:val="28"/>
          <w:szCs w:val="28"/>
        </w:rPr>
        <w:t xml:space="preserve"> иглой, с ножницами.</w:t>
      </w:r>
    </w:p>
    <w:p w14:paraId="54EE045A" w14:textId="77777777" w:rsidR="00E052BE" w:rsidRPr="00E052BE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Выполнение  работы из ситца </w:t>
      </w:r>
      <w:r w:rsidR="002761A7">
        <w:rPr>
          <w:rFonts w:ascii="Times New Roman" w:hAnsi="Times New Roman" w:cs="Times New Roman"/>
          <w:sz w:val="28"/>
          <w:szCs w:val="28"/>
        </w:rPr>
        <w:t>(шов – петельный)</w:t>
      </w:r>
      <w:r>
        <w:rPr>
          <w:rFonts w:ascii="Times New Roman" w:hAnsi="Times New Roman" w:cs="Times New Roman"/>
          <w:sz w:val="28"/>
          <w:szCs w:val="28"/>
        </w:rPr>
        <w:t xml:space="preserve"> на свободную тему.</w:t>
      </w:r>
    </w:p>
    <w:p w14:paraId="4A29C8E3" w14:textId="32883D4A" w:rsidR="006A0104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7</w:t>
      </w:r>
      <w:r w:rsidR="006A0104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400C7E49" w14:textId="77777777" w:rsidR="006A0104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44DF7">
        <w:rPr>
          <w:rFonts w:ascii="Times New Roman" w:hAnsi="Times New Roman" w:cs="Times New Roman"/>
          <w:sz w:val="28"/>
          <w:szCs w:val="28"/>
        </w:rPr>
        <w:t>Вспомнить правила техники</w:t>
      </w:r>
      <w:r w:rsidR="006A0104" w:rsidRPr="00344518">
        <w:rPr>
          <w:rFonts w:ascii="Times New Roman" w:hAnsi="Times New Roman" w:cs="Times New Roman"/>
          <w:sz w:val="28"/>
          <w:szCs w:val="28"/>
        </w:rPr>
        <w:t xml:space="preserve"> безопасной работы с </w:t>
      </w:r>
      <w:r w:rsidR="006A0104">
        <w:rPr>
          <w:rFonts w:ascii="Times New Roman" w:hAnsi="Times New Roman" w:cs="Times New Roman"/>
          <w:sz w:val="28"/>
          <w:szCs w:val="28"/>
        </w:rPr>
        <w:t xml:space="preserve"> иглой, с ножницами.</w:t>
      </w:r>
    </w:p>
    <w:p w14:paraId="3A559DD9" w14:textId="77777777" w:rsidR="00093004" w:rsidRDefault="00093004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Выполнение  работы из  фетра  </w:t>
      </w:r>
      <w:r w:rsidR="008C3213">
        <w:rPr>
          <w:rFonts w:ascii="Times New Roman" w:hAnsi="Times New Roman" w:cs="Times New Roman"/>
          <w:sz w:val="28"/>
          <w:szCs w:val="28"/>
        </w:rPr>
        <w:t>(</w:t>
      </w:r>
      <w:r w:rsidR="00344DF7">
        <w:rPr>
          <w:rFonts w:ascii="Times New Roman" w:hAnsi="Times New Roman" w:cs="Times New Roman"/>
          <w:sz w:val="28"/>
          <w:szCs w:val="28"/>
        </w:rPr>
        <w:t xml:space="preserve">шов – </w:t>
      </w:r>
      <w:r w:rsidR="002761A7">
        <w:rPr>
          <w:rFonts w:ascii="Times New Roman" w:hAnsi="Times New Roman" w:cs="Times New Roman"/>
          <w:sz w:val="28"/>
          <w:szCs w:val="28"/>
        </w:rPr>
        <w:t>обыкновенный</w:t>
      </w:r>
      <w:r w:rsidR="00344DF7">
        <w:rPr>
          <w:rFonts w:ascii="Times New Roman" w:hAnsi="Times New Roman" w:cs="Times New Roman"/>
          <w:sz w:val="28"/>
          <w:szCs w:val="28"/>
        </w:rPr>
        <w:t xml:space="preserve"> – </w:t>
      </w:r>
      <w:r w:rsidR="002761A7">
        <w:rPr>
          <w:rFonts w:ascii="Times New Roman" w:hAnsi="Times New Roman" w:cs="Times New Roman"/>
          <w:sz w:val="28"/>
          <w:szCs w:val="28"/>
        </w:rPr>
        <w:t>ручной</w:t>
      </w:r>
      <w:r w:rsidR="00344DF7">
        <w:rPr>
          <w:rFonts w:ascii="Times New Roman" w:hAnsi="Times New Roman" w:cs="Times New Roman"/>
          <w:sz w:val="28"/>
          <w:szCs w:val="28"/>
        </w:rPr>
        <w:t>,</w:t>
      </w:r>
      <w:r w:rsidR="002761A7">
        <w:rPr>
          <w:rFonts w:ascii="Times New Roman" w:hAnsi="Times New Roman" w:cs="Times New Roman"/>
          <w:sz w:val="28"/>
          <w:szCs w:val="28"/>
        </w:rPr>
        <w:t xml:space="preserve"> стачной) </w:t>
      </w:r>
      <w:r>
        <w:rPr>
          <w:rFonts w:ascii="Times New Roman" w:hAnsi="Times New Roman" w:cs="Times New Roman"/>
          <w:sz w:val="28"/>
          <w:szCs w:val="28"/>
        </w:rPr>
        <w:t>на свободную тему</w:t>
      </w:r>
      <w:r w:rsidR="00344DF7">
        <w:rPr>
          <w:rFonts w:ascii="Times New Roman" w:hAnsi="Times New Roman" w:cs="Times New Roman"/>
          <w:sz w:val="28"/>
          <w:szCs w:val="28"/>
        </w:rPr>
        <w:t>.</w:t>
      </w:r>
    </w:p>
    <w:p w14:paraId="019553D2" w14:textId="5E8975E4" w:rsidR="0064089D" w:rsidRDefault="00AB6CFB" w:rsidP="006904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</w:t>
      </w:r>
      <w:r w:rsidR="008C3213">
        <w:rPr>
          <w:rFonts w:ascii="Times New Roman" w:hAnsi="Times New Roman" w:cs="Times New Roman"/>
          <w:sz w:val="28"/>
          <w:szCs w:val="28"/>
        </w:rPr>
        <w:t xml:space="preserve"> работа 8</w:t>
      </w:r>
      <w:r w:rsidR="0064089D">
        <w:rPr>
          <w:rFonts w:ascii="Times New Roman" w:hAnsi="Times New Roman" w:cs="Times New Roman"/>
          <w:sz w:val="28"/>
          <w:szCs w:val="28"/>
        </w:rPr>
        <w:t xml:space="preserve"> года обучения</w:t>
      </w:r>
    </w:p>
    <w:p w14:paraId="58BD456D" w14:textId="77777777" w:rsidR="0064089D" w:rsidRDefault="0064089D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Вспомнить правила техники</w:t>
      </w:r>
      <w:r w:rsidRPr="00344518">
        <w:rPr>
          <w:rFonts w:ascii="Times New Roman" w:hAnsi="Times New Roman" w:cs="Times New Roman"/>
          <w:sz w:val="28"/>
          <w:szCs w:val="28"/>
        </w:rPr>
        <w:t xml:space="preserve"> безопасной работы с </w:t>
      </w:r>
      <w:r>
        <w:rPr>
          <w:rFonts w:ascii="Times New Roman" w:hAnsi="Times New Roman" w:cs="Times New Roman"/>
          <w:sz w:val="28"/>
          <w:szCs w:val="28"/>
        </w:rPr>
        <w:t xml:space="preserve"> иглой, с ножницами.</w:t>
      </w:r>
    </w:p>
    <w:p w14:paraId="701D51E5" w14:textId="77777777" w:rsidR="0064089D" w:rsidRDefault="0064089D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Выполнение  работы из  фетра  ( шов – петельный или обыкновенный – ручной, стачной) на свободную тему.</w:t>
      </w:r>
    </w:p>
    <w:p w14:paraId="2FDBA7B1" w14:textId="77777777" w:rsidR="00845232" w:rsidRPr="00344518" w:rsidRDefault="00845232" w:rsidP="0069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D018D" w14:textId="77777777" w:rsidR="00620332" w:rsidRPr="00344518" w:rsidRDefault="00093004" w:rsidP="0069040F">
      <w:pPr>
        <w:tabs>
          <w:tab w:val="left" w:pos="180"/>
          <w:tab w:val="center" w:pos="5102"/>
        </w:tabs>
        <w:spacing w:after="0" w:line="36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sectPr w:rsidR="00620332" w:rsidRPr="00344518" w:rsidSect="0034451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7FAA8" w14:textId="77777777" w:rsidR="00CE6885" w:rsidRDefault="00CE6885" w:rsidP="00157DDD">
      <w:pPr>
        <w:spacing w:after="0" w:line="240" w:lineRule="auto"/>
      </w:pPr>
      <w:r>
        <w:separator/>
      </w:r>
    </w:p>
  </w:endnote>
  <w:endnote w:type="continuationSeparator" w:id="0">
    <w:p w14:paraId="657EC433" w14:textId="77777777" w:rsidR="00CE6885" w:rsidRDefault="00CE6885" w:rsidP="0015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8CD3E" w14:textId="77777777" w:rsidR="00CE6885" w:rsidRDefault="00CE6885" w:rsidP="00157DDD">
      <w:pPr>
        <w:spacing w:after="0" w:line="240" w:lineRule="auto"/>
      </w:pPr>
      <w:r>
        <w:separator/>
      </w:r>
    </w:p>
  </w:footnote>
  <w:footnote w:type="continuationSeparator" w:id="0">
    <w:p w14:paraId="2F8F9AB2" w14:textId="77777777" w:rsidR="00CE6885" w:rsidRDefault="00CE6885" w:rsidP="00157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A8D"/>
    <w:multiLevelType w:val="hybridMultilevel"/>
    <w:tmpl w:val="6EA2A890"/>
    <w:lvl w:ilvl="0" w:tplc="2F7E76C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C0630"/>
    <w:multiLevelType w:val="hybridMultilevel"/>
    <w:tmpl w:val="665E86E2"/>
    <w:lvl w:ilvl="0" w:tplc="0DC465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55A92"/>
    <w:multiLevelType w:val="hybridMultilevel"/>
    <w:tmpl w:val="D5129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553BC"/>
    <w:multiLevelType w:val="hybridMultilevel"/>
    <w:tmpl w:val="3F2E1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20191"/>
    <w:multiLevelType w:val="hybridMultilevel"/>
    <w:tmpl w:val="70281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A46DC"/>
    <w:multiLevelType w:val="hybridMultilevel"/>
    <w:tmpl w:val="5022B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CF1A9B"/>
    <w:multiLevelType w:val="hybridMultilevel"/>
    <w:tmpl w:val="E724F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B33B0"/>
    <w:multiLevelType w:val="hybridMultilevel"/>
    <w:tmpl w:val="66763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FC44CC"/>
    <w:multiLevelType w:val="hybridMultilevel"/>
    <w:tmpl w:val="09903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A37A9"/>
    <w:multiLevelType w:val="hybridMultilevel"/>
    <w:tmpl w:val="040EC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9D3B94"/>
    <w:multiLevelType w:val="hybridMultilevel"/>
    <w:tmpl w:val="B6906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A54C5"/>
    <w:multiLevelType w:val="hybridMultilevel"/>
    <w:tmpl w:val="7EB8B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130BA5"/>
    <w:multiLevelType w:val="hybridMultilevel"/>
    <w:tmpl w:val="D3BC5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45A44"/>
    <w:multiLevelType w:val="hybridMultilevel"/>
    <w:tmpl w:val="65A86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4C5DC4"/>
    <w:multiLevelType w:val="hybridMultilevel"/>
    <w:tmpl w:val="EC284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50A38"/>
    <w:multiLevelType w:val="hybridMultilevel"/>
    <w:tmpl w:val="6C24FD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EB6A64"/>
    <w:multiLevelType w:val="hybridMultilevel"/>
    <w:tmpl w:val="79FE6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D3D30"/>
    <w:multiLevelType w:val="hybridMultilevel"/>
    <w:tmpl w:val="D7C2B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BA0CE3"/>
    <w:multiLevelType w:val="hybridMultilevel"/>
    <w:tmpl w:val="0D12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546A15"/>
    <w:multiLevelType w:val="hybridMultilevel"/>
    <w:tmpl w:val="774C410C"/>
    <w:lvl w:ilvl="0" w:tplc="C50C04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8D5FF3"/>
    <w:multiLevelType w:val="hybridMultilevel"/>
    <w:tmpl w:val="11402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8446B0"/>
    <w:multiLevelType w:val="hybridMultilevel"/>
    <w:tmpl w:val="19427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4F149F"/>
    <w:multiLevelType w:val="hybridMultilevel"/>
    <w:tmpl w:val="AF0CF9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B00562"/>
    <w:multiLevelType w:val="hybridMultilevel"/>
    <w:tmpl w:val="D8FA8CFE"/>
    <w:lvl w:ilvl="0" w:tplc="2DD257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F55CA3"/>
    <w:multiLevelType w:val="hybridMultilevel"/>
    <w:tmpl w:val="8D069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A83314"/>
    <w:multiLevelType w:val="hybridMultilevel"/>
    <w:tmpl w:val="91D4F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1F4DE5"/>
    <w:multiLevelType w:val="hybridMultilevel"/>
    <w:tmpl w:val="3F2E1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93268"/>
    <w:multiLevelType w:val="hybridMultilevel"/>
    <w:tmpl w:val="040EC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0A41FA"/>
    <w:multiLevelType w:val="hybridMultilevel"/>
    <w:tmpl w:val="ACFA7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3E4FB6"/>
    <w:multiLevelType w:val="hybridMultilevel"/>
    <w:tmpl w:val="7B96C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A06670"/>
    <w:multiLevelType w:val="hybridMultilevel"/>
    <w:tmpl w:val="18EA4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DC2925"/>
    <w:multiLevelType w:val="hybridMultilevel"/>
    <w:tmpl w:val="18EA4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1"/>
  </w:num>
  <w:num w:numId="3">
    <w:abstractNumId w:val="18"/>
  </w:num>
  <w:num w:numId="4">
    <w:abstractNumId w:val="5"/>
  </w:num>
  <w:num w:numId="5">
    <w:abstractNumId w:val="17"/>
  </w:num>
  <w:num w:numId="6">
    <w:abstractNumId w:val="7"/>
  </w:num>
  <w:num w:numId="7">
    <w:abstractNumId w:val="20"/>
  </w:num>
  <w:num w:numId="8">
    <w:abstractNumId w:val="8"/>
  </w:num>
  <w:num w:numId="9">
    <w:abstractNumId w:val="10"/>
  </w:num>
  <w:num w:numId="10">
    <w:abstractNumId w:val="9"/>
  </w:num>
  <w:num w:numId="11">
    <w:abstractNumId w:val="22"/>
  </w:num>
  <w:num w:numId="12">
    <w:abstractNumId w:val="1"/>
  </w:num>
  <w:num w:numId="13">
    <w:abstractNumId w:val="12"/>
  </w:num>
  <w:num w:numId="14">
    <w:abstractNumId w:val="6"/>
  </w:num>
  <w:num w:numId="15">
    <w:abstractNumId w:val="3"/>
  </w:num>
  <w:num w:numId="16">
    <w:abstractNumId w:val="11"/>
  </w:num>
  <w:num w:numId="17">
    <w:abstractNumId w:val="29"/>
  </w:num>
  <w:num w:numId="18">
    <w:abstractNumId w:val="26"/>
  </w:num>
  <w:num w:numId="19">
    <w:abstractNumId w:val="13"/>
  </w:num>
  <w:num w:numId="20">
    <w:abstractNumId w:val="4"/>
  </w:num>
  <w:num w:numId="21">
    <w:abstractNumId w:val="28"/>
  </w:num>
  <w:num w:numId="22">
    <w:abstractNumId w:val="0"/>
  </w:num>
  <w:num w:numId="23">
    <w:abstractNumId w:val="25"/>
  </w:num>
  <w:num w:numId="24">
    <w:abstractNumId w:val="21"/>
  </w:num>
  <w:num w:numId="25">
    <w:abstractNumId w:val="2"/>
  </w:num>
  <w:num w:numId="26">
    <w:abstractNumId w:val="23"/>
  </w:num>
  <w:num w:numId="27">
    <w:abstractNumId w:val="14"/>
  </w:num>
  <w:num w:numId="28">
    <w:abstractNumId w:val="19"/>
  </w:num>
  <w:num w:numId="29">
    <w:abstractNumId w:val="16"/>
  </w:num>
  <w:num w:numId="30">
    <w:abstractNumId w:val="15"/>
  </w:num>
  <w:num w:numId="31">
    <w:abstractNumId w:val="27"/>
  </w:num>
  <w:num w:numId="32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DFC"/>
    <w:rsid w:val="00004E68"/>
    <w:rsid w:val="00005FE7"/>
    <w:rsid w:val="000178DC"/>
    <w:rsid w:val="000264D5"/>
    <w:rsid w:val="000458F2"/>
    <w:rsid w:val="000520B8"/>
    <w:rsid w:val="00070E8D"/>
    <w:rsid w:val="00072662"/>
    <w:rsid w:val="00081C1F"/>
    <w:rsid w:val="00087D4E"/>
    <w:rsid w:val="000922E6"/>
    <w:rsid w:val="00093004"/>
    <w:rsid w:val="00094B3A"/>
    <w:rsid w:val="000A2C4A"/>
    <w:rsid w:val="000C4F31"/>
    <w:rsid w:val="000C6FA9"/>
    <w:rsid w:val="000D5F9C"/>
    <w:rsid w:val="000F7204"/>
    <w:rsid w:val="00107D39"/>
    <w:rsid w:val="0012086E"/>
    <w:rsid w:val="00131A3D"/>
    <w:rsid w:val="00132580"/>
    <w:rsid w:val="001379EA"/>
    <w:rsid w:val="00137DE8"/>
    <w:rsid w:val="00146767"/>
    <w:rsid w:val="00153FF8"/>
    <w:rsid w:val="00157DDD"/>
    <w:rsid w:val="00164A26"/>
    <w:rsid w:val="001858ED"/>
    <w:rsid w:val="001914CB"/>
    <w:rsid w:val="00192564"/>
    <w:rsid w:val="00195C88"/>
    <w:rsid w:val="001A4A98"/>
    <w:rsid w:val="001A5E5A"/>
    <w:rsid w:val="001A6F8B"/>
    <w:rsid w:val="001B115B"/>
    <w:rsid w:val="001C0B10"/>
    <w:rsid w:val="001E4A20"/>
    <w:rsid w:val="00211D10"/>
    <w:rsid w:val="002300F7"/>
    <w:rsid w:val="00235EF4"/>
    <w:rsid w:val="00241EE1"/>
    <w:rsid w:val="00255307"/>
    <w:rsid w:val="00257513"/>
    <w:rsid w:val="00260BCA"/>
    <w:rsid w:val="002616E9"/>
    <w:rsid w:val="00273444"/>
    <w:rsid w:val="002761A7"/>
    <w:rsid w:val="00286B8B"/>
    <w:rsid w:val="00287F81"/>
    <w:rsid w:val="00293059"/>
    <w:rsid w:val="002947CD"/>
    <w:rsid w:val="002A5601"/>
    <w:rsid w:val="002B7C54"/>
    <w:rsid w:val="002E3785"/>
    <w:rsid w:val="002E4726"/>
    <w:rsid w:val="002F2785"/>
    <w:rsid w:val="00305F0E"/>
    <w:rsid w:val="003172C2"/>
    <w:rsid w:val="00322259"/>
    <w:rsid w:val="00332292"/>
    <w:rsid w:val="00333892"/>
    <w:rsid w:val="00344518"/>
    <w:rsid w:val="00344DF7"/>
    <w:rsid w:val="003625D4"/>
    <w:rsid w:val="003631AD"/>
    <w:rsid w:val="00372258"/>
    <w:rsid w:val="003744FB"/>
    <w:rsid w:val="0038072A"/>
    <w:rsid w:val="00396B00"/>
    <w:rsid w:val="003B25B8"/>
    <w:rsid w:val="003D3FF4"/>
    <w:rsid w:val="003E6DB1"/>
    <w:rsid w:val="003E7A99"/>
    <w:rsid w:val="0040123C"/>
    <w:rsid w:val="00417745"/>
    <w:rsid w:val="00417DFC"/>
    <w:rsid w:val="00425475"/>
    <w:rsid w:val="00436EBC"/>
    <w:rsid w:val="00461D30"/>
    <w:rsid w:val="00465C51"/>
    <w:rsid w:val="004743D6"/>
    <w:rsid w:val="004751C7"/>
    <w:rsid w:val="00481408"/>
    <w:rsid w:val="00486E23"/>
    <w:rsid w:val="0049198B"/>
    <w:rsid w:val="00495A07"/>
    <w:rsid w:val="004D0250"/>
    <w:rsid w:val="004E1F2E"/>
    <w:rsid w:val="004F6D5E"/>
    <w:rsid w:val="00514AB7"/>
    <w:rsid w:val="0051514D"/>
    <w:rsid w:val="005158D6"/>
    <w:rsid w:val="00525CA8"/>
    <w:rsid w:val="00533F95"/>
    <w:rsid w:val="00534FA1"/>
    <w:rsid w:val="00562B87"/>
    <w:rsid w:val="00571B81"/>
    <w:rsid w:val="00573AE8"/>
    <w:rsid w:val="00597510"/>
    <w:rsid w:val="005B2794"/>
    <w:rsid w:val="005B70DB"/>
    <w:rsid w:val="005C1B2B"/>
    <w:rsid w:val="005C423F"/>
    <w:rsid w:val="005E0164"/>
    <w:rsid w:val="005E03B9"/>
    <w:rsid w:val="005E17D8"/>
    <w:rsid w:val="0061528D"/>
    <w:rsid w:val="00620332"/>
    <w:rsid w:val="00626462"/>
    <w:rsid w:val="0063584F"/>
    <w:rsid w:val="0064089D"/>
    <w:rsid w:val="00650C38"/>
    <w:rsid w:val="006560B0"/>
    <w:rsid w:val="006651BD"/>
    <w:rsid w:val="0066676E"/>
    <w:rsid w:val="006761F8"/>
    <w:rsid w:val="0069040F"/>
    <w:rsid w:val="00695165"/>
    <w:rsid w:val="006A0104"/>
    <w:rsid w:val="006A765F"/>
    <w:rsid w:val="006B0E4C"/>
    <w:rsid w:val="006B151B"/>
    <w:rsid w:val="006B5D26"/>
    <w:rsid w:val="006D09F0"/>
    <w:rsid w:val="006D1001"/>
    <w:rsid w:val="006D3C3B"/>
    <w:rsid w:val="006F3425"/>
    <w:rsid w:val="006F4082"/>
    <w:rsid w:val="0070119F"/>
    <w:rsid w:val="00701668"/>
    <w:rsid w:val="00746DB7"/>
    <w:rsid w:val="00755846"/>
    <w:rsid w:val="007834C7"/>
    <w:rsid w:val="007D07F7"/>
    <w:rsid w:val="007D4E8F"/>
    <w:rsid w:val="007E4CCD"/>
    <w:rsid w:val="00810A65"/>
    <w:rsid w:val="00812E65"/>
    <w:rsid w:val="0081504E"/>
    <w:rsid w:val="00820C73"/>
    <w:rsid w:val="00831ADF"/>
    <w:rsid w:val="0083213A"/>
    <w:rsid w:val="00833B87"/>
    <w:rsid w:val="0083694E"/>
    <w:rsid w:val="00845232"/>
    <w:rsid w:val="00846BA9"/>
    <w:rsid w:val="0086148E"/>
    <w:rsid w:val="008759EF"/>
    <w:rsid w:val="00876CC7"/>
    <w:rsid w:val="00882A2D"/>
    <w:rsid w:val="00885E11"/>
    <w:rsid w:val="0089080D"/>
    <w:rsid w:val="00894104"/>
    <w:rsid w:val="008A4893"/>
    <w:rsid w:val="008B72BE"/>
    <w:rsid w:val="008C2F03"/>
    <w:rsid w:val="008C3213"/>
    <w:rsid w:val="008C420B"/>
    <w:rsid w:val="008F147E"/>
    <w:rsid w:val="008F404D"/>
    <w:rsid w:val="008F6B55"/>
    <w:rsid w:val="009041B3"/>
    <w:rsid w:val="00910812"/>
    <w:rsid w:val="0092083F"/>
    <w:rsid w:val="00922176"/>
    <w:rsid w:val="00933518"/>
    <w:rsid w:val="0094266A"/>
    <w:rsid w:val="0094421E"/>
    <w:rsid w:val="00957DAA"/>
    <w:rsid w:val="00972786"/>
    <w:rsid w:val="00976292"/>
    <w:rsid w:val="0098244B"/>
    <w:rsid w:val="009A1161"/>
    <w:rsid w:val="009A3D9E"/>
    <w:rsid w:val="009A728C"/>
    <w:rsid w:val="009B1390"/>
    <w:rsid w:val="009B5FCD"/>
    <w:rsid w:val="009B7A96"/>
    <w:rsid w:val="009C29DE"/>
    <w:rsid w:val="009C2AB9"/>
    <w:rsid w:val="009C564A"/>
    <w:rsid w:val="009D2B73"/>
    <w:rsid w:val="009D7C5E"/>
    <w:rsid w:val="009F4798"/>
    <w:rsid w:val="009F60CC"/>
    <w:rsid w:val="00A00E79"/>
    <w:rsid w:val="00A0414B"/>
    <w:rsid w:val="00A21B8C"/>
    <w:rsid w:val="00A30390"/>
    <w:rsid w:val="00A53CDC"/>
    <w:rsid w:val="00A5603B"/>
    <w:rsid w:val="00A62975"/>
    <w:rsid w:val="00A65B7A"/>
    <w:rsid w:val="00A679CF"/>
    <w:rsid w:val="00A72E21"/>
    <w:rsid w:val="00A76FB2"/>
    <w:rsid w:val="00AB36EB"/>
    <w:rsid w:val="00AB6CFB"/>
    <w:rsid w:val="00AF3ECF"/>
    <w:rsid w:val="00AF541B"/>
    <w:rsid w:val="00B03C01"/>
    <w:rsid w:val="00B15174"/>
    <w:rsid w:val="00B24205"/>
    <w:rsid w:val="00B242AF"/>
    <w:rsid w:val="00B24A96"/>
    <w:rsid w:val="00B27C93"/>
    <w:rsid w:val="00B444B2"/>
    <w:rsid w:val="00B52EA8"/>
    <w:rsid w:val="00B5402F"/>
    <w:rsid w:val="00B60463"/>
    <w:rsid w:val="00B64A4C"/>
    <w:rsid w:val="00B723AF"/>
    <w:rsid w:val="00B8792D"/>
    <w:rsid w:val="00BB171F"/>
    <w:rsid w:val="00BC669B"/>
    <w:rsid w:val="00BC69D9"/>
    <w:rsid w:val="00BC73FE"/>
    <w:rsid w:val="00BD1F07"/>
    <w:rsid w:val="00BD51A5"/>
    <w:rsid w:val="00BE3D4C"/>
    <w:rsid w:val="00BE5BD0"/>
    <w:rsid w:val="00BF45DF"/>
    <w:rsid w:val="00BF4DF1"/>
    <w:rsid w:val="00BF5B13"/>
    <w:rsid w:val="00C06961"/>
    <w:rsid w:val="00C06E09"/>
    <w:rsid w:val="00C10057"/>
    <w:rsid w:val="00C14A6E"/>
    <w:rsid w:val="00C21D5F"/>
    <w:rsid w:val="00C3493E"/>
    <w:rsid w:val="00C367FA"/>
    <w:rsid w:val="00C42221"/>
    <w:rsid w:val="00C437C5"/>
    <w:rsid w:val="00C51C58"/>
    <w:rsid w:val="00C523A0"/>
    <w:rsid w:val="00C52BE7"/>
    <w:rsid w:val="00C911A2"/>
    <w:rsid w:val="00C9777C"/>
    <w:rsid w:val="00CA17E7"/>
    <w:rsid w:val="00CD4EF0"/>
    <w:rsid w:val="00CE6885"/>
    <w:rsid w:val="00CF7581"/>
    <w:rsid w:val="00D27661"/>
    <w:rsid w:val="00D31842"/>
    <w:rsid w:val="00D34D45"/>
    <w:rsid w:val="00D41C13"/>
    <w:rsid w:val="00D421AF"/>
    <w:rsid w:val="00D555A2"/>
    <w:rsid w:val="00D620E0"/>
    <w:rsid w:val="00D70F84"/>
    <w:rsid w:val="00D74D85"/>
    <w:rsid w:val="00D74ED7"/>
    <w:rsid w:val="00D94E2F"/>
    <w:rsid w:val="00DA1965"/>
    <w:rsid w:val="00DA240E"/>
    <w:rsid w:val="00DB61FA"/>
    <w:rsid w:val="00DB77A7"/>
    <w:rsid w:val="00DE39ED"/>
    <w:rsid w:val="00DF4DE6"/>
    <w:rsid w:val="00DF5D01"/>
    <w:rsid w:val="00E01C49"/>
    <w:rsid w:val="00E027E4"/>
    <w:rsid w:val="00E03AE6"/>
    <w:rsid w:val="00E052BE"/>
    <w:rsid w:val="00E14624"/>
    <w:rsid w:val="00E16DBF"/>
    <w:rsid w:val="00E202CB"/>
    <w:rsid w:val="00E23A7B"/>
    <w:rsid w:val="00E475FA"/>
    <w:rsid w:val="00E519D2"/>
    <w:rsid w:val="00E5628C"/>
    <w:rsid w:val="00E8208D"/>
    <w:rsid w:val="00E96077"/>
    <w:rsid w:val="00EA1BC5"/>
    <w:rsid w:val="00EB319B"/>
    <w:rsid w:val="00EC4F47"/>
    <w:rsid w:val="00ED4817"/>
    <w:rsid w:val="00EE3A1D"/>
    <w:rsid w:val="00EF68F5"/>
    <w:rsid w:val="00F015B8"/>
    <w:rsid w:val="00F123A0"/>
    <w:rsid w:val="00F235F7"/>
    <w:rsid w:val="00F257C1"/>
    <w:rsid w:val="00F25DB6"/>
    <w:rsid w:val="00F318B8"/>
    <w:rsid w:val="00F35C83"/>
    <w:rsid w:val="00F809B5"/>
    <w:rsid w:val="00F8766C"/>
    <w:rsid w:val="00F9262A"/>
    <w:rsid w:val="00F94AFA"/>
    <w:rsid w:val="00FB0F1B"/>
    <w:rsid w:val="00FB33EB"/>
    <w:rsid w:val="00FB7141"/>
    <w:rsid w:val="00FC425F"/>
    <w:rsid w:val="00FD1671"/>
    <w:rsid w:val="00FF2387"/>
    <w:rsid w:val="00FF2D14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E3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785"/>
    <w:pPr>
      <w:ind w:left="720"/>
      <w:contextualSpacing/>
    </w:pPr>
  </w:style>
  <w:style w:type="table" w:styleId="a4">
    <w:name w:val="Table Grid"/>
    <w:basedOn w:val="a1"/>
    <w:uiPriority w:val="59"/>
    <w:rsid w:val="00A65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57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7DDD"/>
  </w:style>
  <w:style w:type="paragraph" w:styleId="a7">
    <w:name w:val="footer"/>
    <w:basedOn w:val="a"/>
    <w:link w:val="a8"/>
    <w:uiPriority w:val="99"/>
    <w:semiHidden/>
    <w:unhideWhenUsed/>
    <w:rsid w:val="00157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7DDD"/>
  </w:style>
  <w:style w:type="paragraph" w:styleId="a9">
    <w:name w:val="Balloon Text"/>
    <w:basedOn w:val="a"/>
    <w:link w:val="aa"/>
    <w:uiPriority w:val="99"/>
    <w:semiHidden/>
    <w:unhideWhenUsed/>
    <w:rsid w:val="00820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0C7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146767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c">
    <w:name w:val="Основной текст Знак"/>
    <w:basedOn w:val="a0"/>
    <w:link w:val="ab"/>
    <w:rsid w:val="00146767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styleId="ad">
    <w:name w:val="No Spacing"/>
    <w:uiPriority w:val="1"/>
    <w:qFormat/>
    <w:rsid w:val="00571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785"/>
    <w:pPr>
      <w:ind w:left="720"/>
      <w:contextualSpacing/>
    </w:pPr>
  </w:style>
  <w:style w:type="table" w:styleId="a4">
    <w:name w:val="Table Grid"/>
    <w:basedOn w:val="a1"/>
    <w:uiPriority w:val="59"/>
    <w:rsid w:val="00A65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57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7DDD"/>
  </w:style>
  <w:style w:type="paragraph" w:styleId="a7">
    <w:name w:val="footer"/>
    <w:basedOn w:val="a"/>
    <w:link w:val="a8"/>
    <w:uiPriority w:val="99"/>
    <w:semiHidden/>
    <w:unhideWhenUsed/>
    <w:rsid w:val="00157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7DDD"/>
  </w:style>
  <w:style w:type="paragraph" w:styleId="a9">
    <w:name w:val="Balloon Text"/>
    <w:basedOn w:val="a"/>
    <w:link w:val="aa"/>
    <w:uiPriority w:val="99"/>
    <w:semiHidden/>
    <w:unhideWhenUsed/>
    <w:rsid w:val="00820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0C7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146767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c">
    <w:name w:val="Основной текст Знак"/>
    <w:basedOn w:val="a0"/>
    <w:link w:val="ab"/>
    <w:rsid w:val="00146767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styleId="ad">
    <w:name w:val="No Spacing"/>
    <w:uiPriority w:val="1"/>
    <w:qFormat/>
    <w:rsid w:val="00571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0D657-BC3B-40BE-8AC5-42E0AA9C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7650</Words>
  <Characters>43607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51155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RePack by Diakov</cp:lastModifiedBy>
  <cp:revision>6</cp:revision>
  <cp:lastPrinted>2022-09-03T11:56:00Z</cp:lastPrinted>
  <dcterms:created xsi:type="dcterms:W3CDTF">2025-03-25T11:55:00Z</dcterms:created>
  <dcterms:modified xsi:type="dcterms:W3CDTF">2025-03-26T09:12:00Z</dcterms:modified>
</cp:coreProperties>
</file>