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98CE2" w14:textId="77777777" w:rsidR="00977C85" w:rsidRPr="00686EFF" w:rsidRDefault="00977C85" w:rsidP="00304199">
      <w:pPr>
        <w:tabs>
          <w:tab w:val="center" w:pos="-5387"/>
          <w:tab w:val="left" w:pos="-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686EFF">
        <w:rPr>
          <w:rFonts w:ascii="Times New Roman" w:eastAsia="Times New Roman" w:hAnsi="Times New Roman" w:cs="Times New Roman"/>
          <w:b/>
          <w:sz w:val="28"/>
          <w:szCs w:val="24"/>
        </w:rPr>
        <w:t>РОССИЙСКАЯ ФЕДЕРАЦИЯ</w:t>
      </w:r>
    </w:p>
    <w:p w14:paraId="35B98CE3" w14:textId="77777777" w:rsidR="00977C85" w:rsidRPr="00686EFF" w:rsidRDefault="00977C85" w:rsidP="00304199">
      <w:pPr>
        <w:tabs>
          <w:tab w:val="center" w:pos="-5387"/>
          <w:tab w:val="left" w:pos="-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686EFF">
        <w:rPr>
          <w:rFonts w:ascii="Times New Roman" w:eastAsia="Times New Roman" w:hAnsi="Times New Roman" w:cs="Times New Roman"/>
          <w:b/>
          <w:sz w:val="28"/>
          <w:szCs w:val="24"/>
        </w:rPr>
        <w:t>ХАНТЫ – МАНСИЙСКИЙ АВТОНОМНЫЙ ОКРУГ – ЮГРА</w:t>
      </w:r>
    </w:p>
    <w:p w14:paraId="35B98CE4" w14:textId="77777777" w:rsidR="00977C85" w:rsidRPr="00686EFF" w:rsidRDefault="00977C85" w:rsidP="00304199">
      <w:pPr>
        <w:tabs>
          <w:tab w:val="center" w:pos="-5387"/>
          <w:tab w:val="left" w:pos="-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686EFF">
        <w:rPr>
          <w:rFonts w:ascii="Times New Roman" w:eastAsia="Times New Roman" w:hAnsi="Times New Roman" w:cs="Times New Roman"/>
          <w:b/>
          <w:sz w:val="28"/>
          <w:szCs w:val="24"/>
        </w:rPr>
        <w:t>ТЮМЕНСКАЯ ОБЛАСТЬ, СУРГУТСКИЙ РАЙОН</w:t>
      </w:r>
    </w:p>
    <w:p w14:paraId="35B98CE5" w14:textId="77777777" w:rsidR="00977C85" w:rsidRPr="00686EFF" w:rsidRDefault="00977C85" w:rsidP="00304199">
      <w:pPr>
        <w:tabs>
          <w:tab w:val="center" w:pos="-5387"/>
          <w:tab w:val="left" w:pos="-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686EFF">
        <w:rPr>
          <w:rFonts w:ascii="Times New Roman" w:eastAsia="Times New Roman" w:hAnsi="Times New Roman" w:cs="Times New Roman"/>
          <w:b/>
          <w:sz w:val="28"/>
          <w:szCs w:val="24"/>
        </w:rPr>
        <w:t>МУНИЦИПАЛЬНОЕ БЮДЖЕТНОЕ ДОШКОЛЬНОЕ</w:t>
      </w:r>
    </w:p>
    <w:p w14:paraId="35B98CE6" w14:textId="77777777" w:rsidR="00977C85" w:rsidRPr="00686EFF" w:rsidRDefault="00977C85" w:rsidP="00304199">
      <w:pPr>
        <w:tabs>
          <w:tab w:val="center" w:pos="-5387"/>
          <w:tab w:val="left" w:pos="-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686EFF">
        <w:rPr>
          <w:rFonts w:ascii="Times New Roman" w:eastAsia="Times New Roman" w:hAnsi="Times New Roman" w:cs="Times New Roman"/>
          <w:b/>
          <w:sz w:val="28"/>
          <w:szCs w:val="24"/>
        </w:rPr>
        <w:t>ОБРАЗОВАТЕЛЬНОЕ УЧЕРЕЖДЕНИЕ ДЕТСКИЙ САД «СИБИРЯЧОК»</w:t>
      </w:r>
    </w:p>
    <w:p w14:paraId="35B98CE7" w14:textId="77777777" w:rsidR="00977C85" w:rsidRPr="00686EFF" w:rsidRDefault="00977C85" w:rsidP="00304199">
      <w:pPr>
        <w:tabs>
          <w:tab w:val="center" w:pos="-5387"/>
          <w:tab w:val="left" w:pos="-52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</w:rPr>
      </w:pPr>
      <w:r w:rsidRPr="00686EFF">
        <w:rPr>
          <w:rFonts w:ascii="Times New Roman" w:eastAsia="Times New Roman" w:hAnsi="Times New Roman" w:cs="Times New Roman"/>
          <w:sz w:val="18"/>
          <w:szCs w:val="20"/>
        </w:rPr>
        <w:t>Ул. Некрасова, 23А, пгт. Белый яр, Сургутский р-н, Ханты – Мансийский автономный округ – Югра, Тюменская область,</w:t>
      </w:r>
    </w:p>
    <w:p w14:paraId="35B98CE8" w14:textId="77777777" w:rsidR="00977C85" w:rsidRPr="00686EFF" w:rsidRDefault="00977C85" w:rsidP="00304199">
      <w:pPr>
        <w:tabs>
          <w:tab w:val="center" w:pos="-5387"/>
          <w:tab w:val="left" w:pos="-52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u w:val="single"/>
        </w:rPr>
      </w:pPr>
      <w:r w:rsidRPr="00686EFF">
        <w:rPr>
          <w:rFonts w:ascii="Times New Roman" w:eastAsia="Times New Roman" w:hAnsi="Times New Roman" w:cs="Times New Roman"/>
          <w:sz w:val="18"/>
          <w:szCs w:val="20"/>
          <w:u w:val="single"/>
        </w:rPr>
        <w:t xml:space="preserve">628433, телефон (3462)74-54-91, 74-78-98; телефон/факс 74-79-06, электронный адрес: </w:t>
      </w:r>
      <w:hyperlink r:id="rId8" w:history="1">
        <w:r w:rsidRPr="00686EFF">
          <w:rPr>
            <w:rStyle w:val="aa"/>
            <w:rFonts w:ascii="Times New Roman" w:eastAsia="Times New Roman" w:hAnsi="Times New Roman" w:cs="Times New Roman"/>
            <w:sz w:val="18"/>
            <w:szCs w:val="20"/>
            <w:lang w:val="en-US"/>
          </w:rPr>
          <w:t>ds</w:t>
        </w:r>
        <w:r w:rsidRPr="00686EFF">
          <w:rPr>
            <w:rStyle w:val="aa"/>
            <w:rFonts w:ascii="Times New Roman" w:eastAsia="Times New Roman" w:hAnsi="Times New Roman" w:cs="Times New Roman"/>
            <w:sz w:val="18"/>
            <w:szCs w:val="20"/>
          </w:rPr>
          <w:t>-</w:t>
        </w:r>
        <w:r w:rsidRPr="00686EFF">
          <w:rPr>
            <w:rStyle w:val="aa"/>
            <w:rFonts w:ascii="Times New Roman" w:eastAsia="Times New Roman" w:hAnsi="Times New Roman" w:cs="Times New Roman"/>
            <w:sz w:val="18"/>
            <w:szCs w:val="20"/>
            <w:lang w:val="en-US"/>
          </w:rPr>
          <w:t>sibirachok</w:t>
        </w:r>
        <w:r w:rsidRPr="00686EFF">
          <w:rPr>
            <w:rStyle w:val="aa"/>
            <w:rFonts w:ascii="Times New Roman" w:eastAsia="Times New Roman" w:hAnsi="Times New Roman" w:cs="Times New Roman"/>
            <w:sz w:val="18"/>
            <w:szCs w:val="20"/>
          </w:rPr>
          <w:t>@</w:t>
        </w:r>
        <w:r w:rsidRPr="00686EFF">
          <w:rPr>
            <w:rStyle w:val="aa"/>
            <w:rFonts w:ascii="Times New Roman" w:eastAsia="Times New Roman" w:hAnsi="Times New Roman" w:cs="Times New Roman"/>
            <w:sz w:val="18"/>
            <w:szCs w:val="20"/>
            <w:lang w:val="en-US"/>
          </w:rPr>
          <w:t>mail</w:t>
        </w:r>
        <w:r w:rsidRPr="00686EFF">
          <w:rPr>
            <w:rStyle w:val="aa"/>
            <w:rFonts w:ascii="Times New Roman" w:eastAsia="Times New Roman" w:hAnsi="Times New Roman" w:cs="Times New Roman"/>
            <w:sz w:val="18"/>
            <w:szCs w:val="20"/>
          </w:rPr>
          <w:t>.</w:t>
        </w:r>
        <w:r w:rsidRPr="00686EFF">
          <w:rPr>
            <w:rStyle w:val="aa"/>
            <w:rFonts w:ascii="Times New Roman" w:eastAsia="Times New Roman" w:hAnsi="Times New Roman" w:cs="Times New Roman"/>
            <w:sz w:val="18"/>
            <w:szCs w:val="20"/>
            <w:lang w:val="en-US"/>
          </w:rPr>
          <w:t>ru</w:t>
        </w:r>
      </w:hyperlink>
    </w:p>
    <w:p w14:paraId="35B98CE9" w14:textId="77777777" w:rsidR="00977C85" w:rsidRPr="00686EFF" w:rsidRDefault="00977C85" w:rsidP="00686EFF">
      <w:pPr>
        <w:pStyle w:val="30"/>
        <w:shd w:val="clear" w:color="auto" w:fill="auto"/>
        <w:tabs>
          <w:tab w:val="center" w:pos="-5387"/>
          <w:tab w:val="left" w:pos="-5245"/>
          <w:tab w:val="left" w:leader="underscore" w:pos="4700"/>
        </w:tabs>
        <w:spacing w:before="0" w:after="0" w:line="240" w:lineRule="auto"/>
        <w:jc w:val="both"/>
        <w:rPr>
          <w:rFonts w:cs="Times New Roman"/>
          <w:sz w:val="20"/>
        </w:rPr>
      </w:pPr>
    </w:p>
    <w:p w14:paraId="35B98CEA" w14:textId="77777777" w:rsidR="00977C85" w:rsidRPr="00686EFF" w:rsidRDefault="00977C85" w:rsidP="00686EF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5B98CEB" w14:textId="77777777" w:rsidR="00977C85" w:rsidRDefault="00977C85" w:rsidP="00686E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B98CEC" w14:textId="77777777" w:rsidR="00143957" w:rsidRDefault="00143957" w:rsidP="00686E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B98CED" w14:textId="77777777" w:rsidR="00143957" w:rsidRPr="00686EFF" w:rsidRDefault="00143957" w:rsidP="00686E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B98CEE" w14:textId="77777777" w:rsidR="00977C85" w:rsidRPr="00686EFF" w:rsidRDefault="00977C85" w:rsidP="00686E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B98CEF" w14:textId="77777777" w:rsidR="00977C85" w:rsidRPr="00686EFF" w:rsidRDefault="00977C85" w:rsidP="00686E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B98CF0" w14:textId="77777777" w:rsidR="00977C85" w:rsidRPr="00686EFF" w:rsidRDefault="00977C85" w:rsidP="00686E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B98CF1" w14:textId="77777777" w:rsidR="00977C85" w:rsidRPr="00686EFF" w:rsidRDefault="00977C85" w:rsidP="00686E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B98CF2" w14:textId="77777777" w:rsidR="00977C85" w:rsidRPr="00AF48CE" w:rsidRDefault="00D1663C" w:rsidP="00686E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КОНСПЕКТ ОРГАНИЗОВА</w:t>
      </w:r>
      <w:r w:rsidR="00AF48CE" w:rsidRPr="00AF48CE">
        <w:rPr>
          <w:rFonts w:ascii="Times New Roman" w:hAnsi="Times New Roman" w:cs="Times New Roman"/>
          <w:b/>
          <w:sz w:val="24"/>
          <w:szCs w:val="28"/>
        </w:rPr>
        <w:t xml:space="preserve">ННОЙ ОБРАЗОВАТЕЛЬНОЙ </w:t>
      </w:r>
      <w:r>
        <w:rPr>
          <w:rFonts w:ascii="Times New Roman" w:hAnsi="Times New Roman" w:cs="Times New Roman"/>
          <w:b/>
          <w:sz w:val="24"/>
          <w:szCs w:val="28"/>
        </w:rPr>
        <w:t>ДЕЯТЕЛЬНОСТИ (О</w:t>
      </w:r>
      <w:r w:rsidR="00AF48CE" w:rsidRPr="00AF48CE">
        <w:rPr>
          <w:rFonts w:ascii="Times New Roman" w:hAnsi="Times New Roman" w:cs="Times New Roman"/>
          <w:b/>
          <w:sz w:val="24"/>
          <w:szCs w:val="28"/>
        </w:rPr>
        <w:t>ОД)</w:t>
      </w:r>
    </w:p>
    <w:p w14:paraId="35B98CF3" w14:textId="77777777" w:rsidR="00977C85" w:rsidRPr="00AF48CE" w:rsidRDefault="00AF48CE" w:rsidP="00686E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F48CE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ПО ЛЕГОКОНСТРУИРОВАНИЮ</w:t>
      </w:r>
      <w:r w:rsidRPr="00AF48CE">
        <w:rPr>
          <w:rFonts w:ascii="Times New Roman" w:hAnsi="Times New Roman" w:cs="Times New Roman"/>
          <w:b/>
          <w:sz w:val="24"/>
          <w:szCs w:val="28"/>
        </w:rPr>
        <w:t xml:space="preserve"> ДЛЯ ДЕТЕЙ СТАРШЕГО ДОШКОЛЬНОГО ВОЗРАСТА</w:t>
      </w:r>
      <w:r w:rsidR="000C2F76">
        <w:rPr>
          <w:rFonts w:ascii="Times New Roman" w:hAnsi="Times New Roman" w:cs="Times New Roman"/>
          <w:b/>
          <w:sz w:val="24"/>
          <w:szCs w:val="28"/>
        </w:rPr>
        <w:t xml:space="preserve"> И РОДИТЕЛЕЙ</w:t>
      </w:r>
    </w:p>
    <w:p w14:paraId="35B98CF4" w14:textId="77777777" w:rsidR="00977C85" w:rsidRPr="00996247" w:rsidRDefault="00AF48CE" w:rsidP="00686EFF">
      <w:pPr>
        <w:pStyle w:val="a9"/>
        <w:jc w:val="center"/>
        <w:rPr>
          <w:rFonts w:ascii="Times New Roman" w:hAnsi="Times New Roman"/>
          <w:b/>
          <w:bCs/>
          <w:sz w:val="24"/>
          <w:szCs w:val="28"/>
        </w:rPr>
      </w:pPr>
      <w:r w:rsidRPr="00AF48CE">
        <w:rPr>
          <w:rFonts w:ascii="Times New Roman" w:hAnsi="Times New Roman"/>
          <w:b/>
          <w:sz w:val="24"/>
          <w:szCs w:val="28"/>
        </w:rPr>
        <w:t xml:space="preserve">ТЕМА: </w:t>
      </w:r>
      <w:r w:rsidR="00227AF4">
        <w:rPr>
          <w:rFonts w:ascii="Times New Roman" w:hAnsi="Times New Roman"/>
          <w:b/>
          <w:color w:val="000000" w:themeColor="text1"/>
          <w:sz w:val="24"/>
          <w:szCs w:val="28"/>
        </w:rPr>
        <w:t>«МАЙЛО</w:t>
      </w:r>
      <w:r w:rsidR="00250E04">
        <w:rPr>
          <w:rFonts w:ascii="Times New Roman" w:hAnsi="Times New Roman"/>
          <w:b/>
          <w:color w:val="000000" w:themeColor="text1"/>
          <w:sz w:val="24"/>
          <w:szCs w:val="28"/>
        </w:rPr>
        <w:t xml:space="preserve">, </w:t>
      </w:r>
      <w:r w:rsidR="00D1663C">
        <w:rPr>
          <w:rFonts w:ascii="Times New Roman" w:hAnsi="Times New Roman"/>
          <w:b/>
          <w:color w:val="000000" w:themeColor="text1"/>
          <w:sz w:val="24"/>
          <w:szCs w:val="28"/>
        </w:rPr>
        <w:t>НАУЧНЫЙ ВЕЗДЕХОД</w:t>
      </w:r>
      <w:r w:rsidRPr="00AF48CE">
        <w:rPr>
          <w:rFonts w:ascii="Times New Roman" w:hAnsi="Times New Roman"/>
          <w:b/>
          <w:color w:val="000000" w:themeColor="text1"/>
          <w:sz w:val="24"/>
          <w:szCs w:val="28"/>
        </w:rPr>
        <w:t>»</w:t>
      </w:r>
    </w:p>
    <w:p w14:paraId="35B98CF5" w14:textId="77777777" w:rsidR="00977C85" w:rsidRPr="00686EFF" w:rsidRDefault="00977C8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CF6" w14:textId="77777777" w:rsidR="00977C85" w:rsidRPr="00686EFF" w:rsidRDefault="00977C8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CF7" w14:textId="77777777" w:rsidR="00977C85" w:rsidRPr="00686EFF" w:rsidRDefault="00977C8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CF8" w14:textId="77777777" w:rsidR="00977C85" w:rsidRDefault="00977C8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CF9" w14:textId="77777777" w:rsidR="00A82A45" w:rsidRDefault="00A82A4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CFA" w14:textId="77777777" w:rsidR="00A82A45" w:rsidRDefault="00A82A4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CFB" w14:textId="77777777" w:rsidR="00A82A45" w:rsidRDefault="00A82A4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CFC" w14:textId="77777777" w:rsidR="00A82A45" w:rsidRDefault="00A82A4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CFD" w14:textId="77777777" w:rsidR="00A82A45" w:rsidRDefault="00A82A4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CFE" w14:textId="77777777" w:rsidR="00A82A45" w:rsidRPr="00686EFF" w:rsidRDefault="00A82A4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CFF" w14:textId="77777777" w:rsidR="00977C85" w:rsidRPr="00686EFF" w:rsidRDefault="00977C8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D00" w14:textId="77777777" w:rsidR="00977C85" w:rsidRPr="00686EFF" w:rsidRDefault="00977C85" w:rsidP="00686EFF">
      <w:pPr>
        <w:pStyle w:val="c1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14:paraId="35B98D01" w14:textId="77777777" w:rsidR="00977C85" w:rsidRPr="00686EFF" w:rsidRDefault="00977C85" w:rsidP="00686EFF">
      <w:pPr>
        <w:pStyle w:val="c1"/>
        <w:spacing w:before="0" w:beforeAutospacing="0" w:after="0" w:afterAutospacing="0"/>
        <w:ind w:left="5387"/>
        <w:jc w:val="both"/>
        <w:rPr>
          <w:rStyle w:val="c0"/>
          <w:bCs/>
          <w:color w:val="000000"/>
          <w:sz w:val="28"/>
          <w:szCs w:val="28"/>
        </w:rPr>
      </w:pPr>
      <w:r w:rsidRPr="00686EFF">
        <w:rPr>
          <w:rStyle w:val="c0"/>
          <w:bCs/>
          <w:color w:val="000000"/>
          <w:sz w:val="28"/>
          <w:szCs w:val="28"/>
        </w:rPr>
        <w:t xml:space="preserve">Разработала: </w:t>
      </w:r>
      <w:r w:rsidR="00BC0C2E" w:rsidRPr="00686EFF">
        <w:rPr>
          <w:rStyle w:val="c0"/>
          <w:bCs/>
          <w:color w:val="000000"/>
          <w:sz w:val="28"/>
          <w:szCs w:val="28"/>
        </w:rPr>
        <w:t>Азиметова Н.А.</w:t>
      </w:r>
      <w:r w:rsidRPr="00686EFF">
        <w:rPr>
          <w:rStyle w:val="c0"/>
          <w:bCs/>
          <w:color w:val="000000"/>
          <w:sz w:val="28"/>
          <w:szCs w:val="28"/>
        </w:rPr>
        <w:t>,</w:t>
      </w:r>
    </w:p>
    <w:p w14:paraId="35B98D02" w14:textId="77777777" w:rsidR="00977C85" w:rsidRPr="00686EFF" w:rsidRDefault="00CA6C29" w:rsidP="00686EFF">
      <w:pPr>
        <w:pStyle w:val="c1"/>
        <w:spacing w:before="0" w:beforeAutospacing="0" w:after="0" w:afterAutospacing="0"/>
        <w:ind w:left="5387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Воспитатель высшей </w:t>
      </w:r>
      <w:r w:rsidR="00BC0C2E" w:rsidRPr="00686EFF">
        <w:rPr>
          <w:rStyle w:val="c0"/>
          <w:color w:val="000000"/>
          <w:sz w:val="28"/>
          <w:szCs w:val="28"/>
        </w:rPr>
        <w:t>квалификационной категории МБДОУ д/с «Сибирячок», гп. Белый Яр</w:t>
      </w:r>
    </w:p>
    <w:p w14:paraId="35B98D03" w14:textId="77777777" w:rsidR="00977C85" w:rsidRDefault="00977C85" w:rsidP="00686EFF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5B98D04" w14:textId="77777777" w:rsidR="00D82248" w:rsidRDefault="00D82248" w:rsidP="00686EFF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5B98D05" w14:textId="77777777" w:rsidR="00D82248" w:rsidRDefault="00D82248" w:rsidP="00686EFF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5B98D06" w14:textId="77777777" w:rsidR="00D82248" w:rsidRDefault="00D82248" w:rsidP="00686EFF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5B98D07" w14:textId="77777777" w:rsidR="00D82248" w:rsidRDefault="00D82248" w:rsidP="00686EFF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5B98D08" w14:textId="77777777" w:rsidR="00D82248" w:rsidRDefault="00D82248" w:rsidP="00686EFF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5B98D09" w14:textId="77777777" w:rsidR="00D82248" w:rsidRDefault="00D82248" w:rsidP="00686EFF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5B98D0A" w14:textId="77777777" w:rsidR="00D82248" w:rsidRDefault="00D82248" w:rsidP="00686EFF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5B98D0B" w14:textId="77777777" w:rsidR="00D82248" w:rsidRDefault="00D82248" w:rsidP="00686EFF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5B98D0C" w14:textId="77777777" w:rsidR="00D82248" w:rsidRDefault="00D82248" w:rsidP="00686EFF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5B98D0D" w14:textId="77777777" w:rsidR="00D82248" w:rsidRDefault="00D82248" w:rsidP="00D82248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14:paraId="35B98D0E" w14:textId="77777777" w:rsidR="00BC0C2E" w:rsidRPr="00D82248" w:rsidRDefault="00CA6C29" w:rsidP="00D82248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2025</w:t>
      </w:r>
      <w:r w:rsidR="00AF48CE">
        <w:rPr>
          <w:color w:val="000000" w:themeColor="text1"/>
          <w:sz w:val="28"/>
          <w:szCs w:val="28"/>
        </w:rPr>
        <w:t>г.</w:t>
      </w:r>
      <w:r w:rsidR="00BC0C2E" w:rsidRPr="00D82248">
        <w:rPr>
          <w:color w:val="000000" w:themeColor="text1"/>
          <w:sz w:val="28"/>
          <w:szCs w:val="28"/>
        </w:rPr>
        <w:br w:type="page"/>
      </w:r>
    </w:p>
    <w:p w14:paraId="35B98D0F" w14:textId="77777777" w:rsidR="00D1663C" w:rsidRDefault="00977C85" w:rsidP="004F7E6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F48C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Цель: </w:t>
      </w:r>
      <w:r w:rsidR="00D1663C" w:rsidRPr="00D1663C">
        <w:rPr>
          <w:rFonts w:ascii="Times New Roman" w:hAnsi="Times New Roman" w:cs="Times New Roman"/>
          <w:sz w:val="24"/>
          <w:szCs w:val="24"/>
        </w:rPr>
        <w:t>развивать по</w:t>
      </w:r>
      <w:r w:rsidR="00143957">
        <w:rPr>
          <w:rFonts w:ascii="Times New Roman" w:hAnsi="Times New Roman" w:cs="Times New Roman"/>
          <w:sz w:val="24"/>
          <w:szCs w:val="24"/>
        </w:rPr>
        <w:t xml:space="preserve">знавательно-исследовательскую и </w:t>
      </w:r>
      <w:r w:rsidR="00D1663C" w:rsidRPr="003170AD">
        <w:rPr>
          <w:rStyle w:val="ab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конструктивную </w:t>
      </w:r>
      <w:r w:rsidR="00D1663C" w:rsidRPr="00D1663C">
        <w:rPr>
          <w:rFonts w:ascii="Times New Roman" w:hAnsi="Times New Roman" w:cs="Times New Roman"/>
          <w:sz w:val="24"/>
          <w:szCs w:val="24"/>
        </w:rPr>
        <w:t xml:space="preserve">деятельность детей </w:t>
      </w:r>
      <w:r w:rsidR="00A82A45">
        <w:rPr>
          <w:rFonts w:ascii="Times New Roman" w:hAnsi="Times New Roman" w:cs="Times New Roman"/>
          <w:sz w:val="24"/>
          <w:szCs w:val="24"/>
        </w:rPr>
        <w:t xml:space="preserve">и родителей </w:t>
      </w:r>
      <w:r w:rsidR="001B47C8">
        <w:rPr>
          <w:rFonts w:ascii="Times New Roman" w:hAnsi="Times New Roman" w:cs="Times New Roman"/>
          <w:sz w:val="24"/>
          <w:szCs w:val="24"/>
        </w:rPr>
        <w:t xml:space="preserve">(законных представителей) </w:t>
      </w:r>
      <w:r w:rsidR="00143957">
        <w:rPr>
          <w:rFonts w:ascii="Times New Roman" w:hAnsi="Times New Roman" w:cs="Times New Roman"/>
          <w:sz w:val="24"/>
          <w:szCs w:val="24"/>
        </w:rPr>
        <w:t xml:space="preserve">средствами </w:t>
      </w:r>
      <w:r w:rsidR="00D1663C" w:rsidRPr="00D1663C">
        <w:rPr>
          <w:rStyle w:val="ab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LEGO WeDo 2</w:t>
      </w:r>
      <w:r w:rsidR="00D1663C" w:rsidRPr="00D1663C">
        <w:rPr>
          <w:rFonts w:ascii="Times New Roman" w:hAnsi="Times New Roman" w:cs="Times New Roman"/>
          <w:sz w:val="24"/>
          <w:szCs w:val="24"/>
        </w:rPr>
        <w:t>.0.</w:t>
      </w:r>
    </w:p>
    <w:p w14:paraId="35B98D10" w14:textId="77777777" w:rsidR="00977C85" w:rsidRPr="00AF48CE" w:rsidRDefault="00977C85" w:rsidP="004F7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Задачи: </w:t>
      </w:r>
    </w:p>
    <w:p w14:paraId="35B98D11" w14:textId="77777777" w:rsidR="00977C85" w:rsidRPr="00AF48CE" w:rsidRDefault="00977C85" w:rsidP="004F7E63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AF48CE">
        <w:rPr>
          <w:i/>
          <w:color w:val="000000" w:themeColor="text1"/>
        </w:rPr>
        <w:t>Обучающие:</w:t>
      </w:r>
    </w:p>
    <w:p w14:paraId="35B98D12" w14:textId="77777777" w:rsidR="00D1663C" w:rsidRPr="001B47C8" w:rsidRDefault="00D1663C" w:rsidP="004F7E63">
      <w:pPr>
        <w:pStyle w:val="a4"/>
        <w:numPr>
          <w:ilvl w:val="0"/>
          <w:numId w:val="14"/>
        </w:numPr>
        <w:tabs>
          <w:tab w:val="left" w:pos="0"/>
        </w:tabs>
        <w:spacing w:line="360" w:lineRule="auto"/>
        <w:jc w:val="both"/>
      </w:pPr>
      <w:r w:rsidRPr="00D1663C">
        <w:t xml:space="preserve">активизировать внимание, направленное на продолжение рисунка постройки; способствовать умению осуществлять элементарный анализ объектов, выделять целое и части; </w:t>
      </w:r>
      <w:r w:rsidR="00B1745B">
        <w:t>учить пользоваться программой</w:t>
      </w:r>
      <w:r w:rsidR="00B1745B" w:rsidRPr="00B1745B">
        <w:rPr>
          <w:rStyle w:val="ab"/>
          <w:b w:val="0"/>
          <w:bdr w:val="none" w:sz="0" w:space="0" w:color="auto" w:frame="1"/>
        </w:rPr>
        <w:t xml:space="preserve"> </w:t>
      </w:r>
      <w:r w:rsidR="00B1745B" w:rsidRPr="00D1663C">
        <w:rPr>
          <w:rStyle w:val="ab"/>
          <w:b w:val="0"/>
          <w:bdr w:val="none" w:sz="0" w:space="0" w:color="auto" w:frame="1"/>
        </w:rPr>
        <w:t>LEGO WeDo 2</w:t>
      </w:r>
      <w:r w:rsidR="00B1745B">
        <w:t xml:space="preserve">.0; </w:t>
      </w:r>
      <w:r w:rsidRPr="00D1663C">
        <w:t xml:space="preserve">передавать характерные особенности постройки, опираясь на схему. Закрепить </w:t>
      </w:r>
      <w:r>
        <w:t xml:space="preserve">умение детей </w:t>
      </w:r>
      <w:r w:rsidR="00A82A45">
        <w:t xml:space="preserve">и родителей </w:t>
      </w:r>
      <w:r w:rsidR="001B47C8">
        <w:t>строить по инструкции,</w:t>
      </w:r>
      <w:r w:rsidR="009C28C6" w:rsidRPr="009C28C6">
        <w:t xml:space="preserve"> </w:t>
      </w:r>
      <w:r w:rsidR="001B47C8">
        <w:rPr>
          <w:color w:val="111111"/>
        </w:rPr>
        <w:t>повысить компетенцию</w:t>
      </w:r>
      <w:r w:rsidR="001B47C8" w:rsidRPr="001B47C8">
        <w:rPr>
          <w:color w:val="111111"/>
        </w:rPr>
        <w:t> </w:t>
      </w:r>
      <w:r w:rsidR="001B47C8" w:rsidRPr="001B47C8">
        <w:rPr>
          <w:rStyle w:val="ab"/>
          <w:b w:val="0"/>
          <w:color w:val="111111"/>
          <w:bdr w:val="none" w:sz="0" w:space="0" w:color="auto" w:frame="1"/>
        </w:rPr>
        <w:t>родителей</w:t>
      </w:r>
      <w:r w:rsidRPr="001B47C8">
        <w:t>;</w:t>
      </w:r>
    </w:p>
    <w:p w14:paraId="35B98D13" w14:textId="77777777" w:rsidR="00977C85" w:rsidRPr="00AF48CE" w:rsidRDefault="002037DD" w:rsidP="004F7E63">
      <w:pPr>
        <w:pStyle w:val="a4"/>
        <w:numPr>
          <w:ilvl w:val="0"/>
          <w:numId w:val="14"/>
        </w:numPr>
        <w:tabs>
          <w:tab w:val="left" w:pos="0"/>
        </w:tabs>
        <w:spacing w:line="360" w:lineRule="auto"/>
        <w:jc w:val="both"/>
      </w:pPr>
      <w:r w:rsidRPr="00AF48CE">
        <w:t>формировать умение доводить начатое дело до конца.</w:t>
      </w:r>
    </w:p>
    <w:p w14:paraId="35B98D14" w14:textId="77777777" w:rsidR="00977C85" w:rsidRPr="00AF48CE" w:rsidRDefault="00977C85" w:rsidP="004F7E63">
      <w:pPr>
        <w:pStyle w:val="a3"/>
        <w:spacing w:before="0" w:beforeAutospacing="0" w:after="0" w:afterAutospacing="0" w:line="360" w:lineRule="auto"/>
        <w:jc w:val="both"/>
        <w:rPr>
          <w:i/>
          <w:color w:val="000000" w:themeColor="text1"/>
        </w:rPr>
      </w:pPr>
      <w:r w:rsidRPr="00AF48CE">
        <w:rPr>
          <w:i/>
          <w:color w:val="000000" w:themeColor="text1"/>
        </w:rPr>
        <w:t>Развивающие:</w:t>
      </w:r>
    </w:p>
    <w:p w14:paraId="35B98D15" w14:textId="77777777" w:rsidR="002037DD" w:rsidRPr="00AF48CE" w:rsidRDefault="00977C85" w:rsidP="004F7E63">
      <w:pPr>
        <w:pStyle w:val="a4"/>
        <w:numPr>
          <w:ilvl w:val="0"/>
          <w:numId w:val="13"/>
        </w:numPr>
        <w:spacing w:line="360" w:lineRule="auto"/>
        <w:jc w:val="both"/>
      </w:pPr>
      <w:r w:rsidRPr="00AF48CE">
        <w:t xml:space="preserve">развивать зрительное и пространственное восприятие; </w:t>
      </w:r>
    </w:p>
    <w:p w14:paraId="35B98D16" w14:textId="77777777" w:rsidR="002037DD" w:rsidRPr="00AF48CE" w:rsidRDefault="00977C85" w:rsidP="004F7E63">
      <w:pPr>
        <w:pStyle w:val="a4"/>
        <w:numPr>
          <w:ilvl w:val="0"/>
          <w:numId w:val="13"/>
        </w:numPr>
        <w:spacing w:line="360" w:lineRule="auto"/>
        <w:jc w:val="both"/>
      </w:pPr>
      <w:r w:rsidRPr="00AF48CE">
        <w:t>развиват</w:t>
      </w:r>
      <w:r w:rsidR="002037DD" w:rsidRPr="00AF48CE">
        <w:t>ь наглядно-действенное мышление;</w:t>
      </w:r>
    </w:p>
    <w:p w14:paraId="35B98D17" w14:textId="77777777" w:rsidR="00977C85" w:rsidRPr="00AF48CE" w:rsidRDefault="002037DD" w:rsidP="004F7E63">
      <w:pPr>
        <w:pStyle w:val="a4"/>
        <w:numPr>
          <w:ilvl w:val="0"/>
          <w:numId w:val="13"/>
        </w:numPr>
        <w:spacing w:line="360" w:lineRule="auto"/>
        <w:jc w:val="both"/>
      </w:pPr>
      <w:r w:rsidRPr="00AF48CE">
        <w:t xml:space="preserve">развивать интерес к </w:t>
      </w:r>
      <w:r w:rsidR="00977C85" w:rsidRPr="00AF48CE">
        <w:rPr>
          <w:bCs/>
        </w:rPr>
        <w:t>конструктивно</w:t>
      </w:r>
      <w:r w:rsidR="00977C85" w:rsidRPr="00AF48CE">
        <w:t>-модельной деятельности.</w:t>
      </w:r>
    </w:p>
    <w:p w14:paraId="35B98D18" w14:textId="77777777" w:rsidR="00977C85" w:rsidRPr="00AF48CE" w:rsidRDefault="00977C85" w:rsidP="004F7E63">
      <w:pPr>
        <w:pStyle w:val="a3"/>
        <w:spacing w:before="0" w:beforeAutospacing="0" w:after="0" w:afterAutospacing="0" w:line="360" w:lineRule="auto"/>
        <w:jc w:val="both"/>
        <w:rPr>
          <w:i/>
          <w:color w:val="000000" w:themeColor="text1"/>
        </w:rPr>
      </w:pPr>
      <w:r w:rsidRPr="00AF48CE">
        <w:rPr>
          <w:i/>
          <w:color w:val="000000" w:themeColor="text1"/>
        </w:rPr>
        <w:t>Воспитывающие:</w:t>
      </w:r>
    </w:p>
    <w:p w14:paraId="35B98D19" w14:textId="77777777" w:rsidR="00977C85" w:rsidRPr="00AF48CE" w:rsidRDefault="00977C85" w:rsidP="004F7E63">
      <w:pPr>
        <w:pStyle w:val="a3"/>
        <w:numPr>
          <w:ilvl w:val="0"/>
          <w:numId w:val="14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AF48CE">
        <w:rPr>
          <w:color w:val="000000" w:themeColor="text1"/>
        </w:rPr>
        <w:t xml:space="preserve">воспитывать </w:t>
      </w:r>
      <w:r w:rsidR="002037DD" w:rsidRPr="00AF48CE">
        <w:rPr>
          <w:color w:val="000000" w:themeColor="text1"/>
        </w:rPr>
        <w:t xml:space="preserve">у </w:t>
      </w:r>
      <w:r w:rsidRPr="00AF48CE">
        <w:rPr>
          <w:color w:val="000000" w:themeColor="text1"/>
        </w:rPr>
        <w:t xml:space="preserve">детей </w:t>
      </w:r>
      <w:r w:rsidR="00A82A45">
        <w:rPr>
          <w:color w:val="000000" w:themeColor="text1"/>
        </w:rPr>
        <w:t xml:space="preserve">и родителей </w:t>
      </w:r>
      <w:r w:rsidRPr="00AF48CE">
        <w:rPr>
          <w:color w:val="000000" w:themeColor="text1"/>
        </w:rPr>
        <w:t xml:space="preserve">умение работать в коллективе, помогая, друг </w:t>
      </w:r>
      <w:r w:rsidR="002037DD" w:rsidRPr="00AF48CE">
        <w:rPr>
          <w:color w:val="000000" w:themeColor="text1"/>
        </w:rPr>
        <w:t>другу при совместной постройке;</w:t>
      </w:r>
    </w:p>
    <w:p w14:paraId="35B98D1A" w14:textId="77777777" w:rsidR="002037DD" w:rsidRPr="00AF48CE" w:rsidRDefault="002037DD" w:rsidP="004F7E63">
      <w:pPr>
        <w:pStyle w:val="a4"/>
        <w:numPr>
          <w:ilvl w:val="0"/>
          <w:numId w:val="14"/>
        </w:numPr>
        <w:spacing w:line="360" w:lineRule="auto"/>
        <w:jc w:val="both"/>
      </w:pPr>
      <w:r w:rsidRPr="00AF48CE">
        <w:rPr>
          <w:color w:val="111111"/>
          <w:shd w:val="clear" w:color="auto" w:fill="FFFFFF"/>
        </w:rPr>
        <w:t>воспитывать дружелюбие, сдержанность, стремление к самообразованию.</w:t>
      </w:r>
    </w:p>
    <w:p w14:paraId="35B98D1B" w14:textId="77777777" w:rsidR="00977C85" w:rsidRPr="00AF48CE" w:rsidRDefault="00977C85" w:rsidP="004F7E6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48C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</w:t>
      </w:r>
      <w:r w:rsidRPr="00AF48CE">
        <w:rPr>
          <w:rFonts w:ascii="Times New Roman" w:hAnsi="Times New Roman" w:cs="Times New Roman"/>
          <w:i/>
          <w:sz w:val="24"/>
          <w:szCs w:val="24"/>
        </w:rPr>
        <w:t>доровьесберегающие</w:t>
      </w:r>
      <w:r w:rsidR="00CA6C29">
        <w:rPr>
          <w:rFonts w:ascii="Times New Roman" w:hAnsi="Times New Roman" w:cs="Times New Roman"/>
          <w:i/>
          <w:sz w:val="24"/>
          <w:szCs w:val="24"/>
        </w:rPr>
        <w:t xml:space="preserve"> технологии с ребенком с ОВЗ</w:t>
      </w:r>
      <w:r w:rsidRPr="00AF48CE">
        <w:rPr>
          <w:rFonts w:ascii="Times New Roman" w:hAnsi="Times New Roman" w:cs="Times New Roman"/>
          <w:i/>
          <w:sz w:val="24"/>
          <w:szCs w:val="24"/>
        </w:rPr>
        <w:t>:</w:t>
      </w:r>
    </w:p>
    <w:p w14:paraId="35B98D1C" w14:textId="77777777" w:rsidR="00977C85" w:rsidRPr="00AF48CE" w:rsidRDefault="00977C85" w:rsidP="004F7E63">
      <w:pPr>
        <w:pStyle w:val="a4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AF48CE">
        <w:t>создание положительной психологической атмосферы на занятии, снижение эмоционального напряжения;</w:t>
      </w:r>
    </w:p>
    <w:p w14:paraId="35B98D1D" w14:textId="77777777" w:rsidR="00977C85" w:rsidRPr="00AF48CE" w:rsidRDefault="00977C85" w:rsidP="004F7E63">
      <w:pPr>
        <w:pStyle w:val="a4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AF48CE">
        <w:rPr>
          <w:color w:val="000000"/>
        </w:rPr>
        <w:t>развитие мелкой моторики и тактильного восприятия;</w:t>
      </w:r>
    </w:p>
    <w:p w14:paraId="35B98D1E" w14:textId="77777777" w:rsidR="00977C85" w:rsidRPr="00AF48CE" w:rsidRDefault="00977C85" w:rsidP="004F7E63">
      <w:pPr>
        <w:pStyle w:val="a4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AF48CE">
        <w:rPr>
          <w:color w:val="000000"/>
        </w:rPr>
        <w:t>развитие зрительного восприятия (цвет, форма, величина)</w:t>
      </w:r>
      <w:r w:rsidR="002037DD" w:rsidRPr="00AF48CE">
        <w:rPr>
          <w:color w:val="000000"/>
        </w:rPr>
        <w:t>.</w:t>
      </w:r>
    </w:p>
    <w:p w14:paraId="35B98D1F" w14:textId="77777777" w:rsidR="00977C85" w:rsidRPr="00AF48CE" w:rsidRDefault="00977C85" w:rsidP="004F7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AF48CE">
        <w:rPr>
          <w:rFonts w:ascii="Times New Roman" w:hAnsi="Times New Roman" w:cs="Times New Roman"/>
          <w:sz w:val="24"/>
          <w:szCs w:val="24"/>
        </w:rPr>
        <w:t xml:space="preserve">: Художественно-эстетическое развитие </w:t>
      </w:r>
      <w:r w:rsidR="00854465" w:rsidRPr="00AF48CE">
        <w:rPr>
          <w:rFonts w:ascii="Times New Roman" w:hAnsi="Times New Roman" w:cs="Times New Roman"/>
          <w:sz w:val="24"/>
          <w:szCs w:val="24"/>
        </w:rPr>
        <w:t>(к</w:t>
      </w:r>
      <w:r w:rsidR="0010549C" w:rsidRPr="00AF48CE">
        <w:rPr>
          <w:rFonts w:ascii="Times New Roman" w:hAnsi="Times New Roman" w:cs="Times New Roman"/>
          <w:sz w:val="24"/>
          <w:szCs w:val="24"/>
        </w:rPr>
        <w:t>онструктивно-модельная деятельность</w:t>
      </w:r>
      <w:r w:rsidR="00854465" w:rsidRPr="00AF48CE">
        <w:rPr>
          <w:rFonts w:ascii="Times New Roman" w:hAnsi="Times New Roman" w:cs="Times New Roman"/>
          <w:sz w:val="24"/>
          <w:szCs w:val="24"/>
        </w:rPr>
        <w:t>)</w:t>
      </w:r>
      <w:r w:rsidR="0010549C" w:rsidRPr="00AF48CE">
        <w:rPr>
          <w:rFonts w:ascii="Times New Roman" w:hAnsi="Times New Roman" w:cs="Times New Roman"/>
          <w:sz w:val="24"/>
          <w:szCs w:val="24"/>
        </w:rPr>
        <w:t>.</w:t>
      </w:r>
    </w:p>
    <w:p w14:paraId="35B98D20" w14:textId="77777777" w:rsidR="0010549C" w:rsidRPr="00AF48CE" w:rsidRDefault="00977C85" w:rsidP="004F7E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sz w:val="24"/>
          <w:szCs w:val="24"/>
        </w:rPr>
        <w:t xml:space="preserve">В занятии прослеживалась </w:t>
      </w:r>
      <w:r w:rsidRPr="00AF48CE">
        <w:rPr>
          <w:rFonts w:ascii="Times New Roman" w:hAnsi="Times New Roman" w:cs="Times New Roman"/>
          <w:i/>
          <w:sz w:val="24"/>
          <w:szCs w:val="24"/>
        </w:rPr>
        <w:t>интеграция следующих областей</w:t>
      </w:r>
      <w:r w:rsidRPr="00AF48CE">
        <w:rPr>
          <w:rFonts w:ascii="Times New Roman" w:hAnsi="Times New Roman" w:cs="Times New Roman"/>
          <w:sz w:val="24"/>
          <w:szCs w:val="24"/>
        </w:rPr>
        <w:t>:</w:t>
      </w:r>
      <w:r w:rsidR="0010549C" w:rsidRPr="00AF48CE">
        <w:rPr>
          <w:rFonts w:ascii="Times New Roman" w:hAnsi="Times New Roman" w:cs="Times New Roman"/>
          <w:sz w:val="24"/>
          <w:szCs w:val="24"/>
        </w:rPr>
        <w:t>социально-коммуникативное развитие, речевое развитие, познавательное развитие, физическое развитие.</w:t>
      </w:r>
    </w:p>
    <w:p w14:paraId="35B98D21" w14:textId="77777777" w:rsidR="00977C85" w:rsidRPr="00AF48CE" w:rsidRDefault="00977C85" w:rsidP="004F7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b/>
          <w:sz w:val="24"/>
          <w:szCs w:val="24"/>
        </w:rPr>
        <w:t>Вид</w:t>
      </w:r>
      <w:r w:rsidR="00A306C7">
        <w:rPr>
          <w:rFonts w:ascii="Times New Roman" w:hAnsi="Times New Roman" w:cs="Times New Roman"/>
          <w:b/>
          <w:sz w:val="24"/>
          <w:szCs w:val="24"/>
        </w:rPr>
        <w:t>(тип)</w:t>
      </w:r>
      <w:r w:rsidR="00D1663C">
        <w:rPr>
          <w:rFonts w:ascii="Times New Roman" w:hAnsi="Times New Roman" w:cs="Times New Roman"/>
          <w:b/>
          <w:sz w:val="24"/>
          <w:szCs w:val="24"/>
        </w:rPr>
        <w:t>О</w:t>
      </w:r>
      <w:r w:rsidR="00854465" w:rsidRPr="00AF48CE">
        <w:rPr>
          <w:rFonts w:ascii="Times New Roman" w:hAnsi="Times New Roman" w:cs="Times New Roman"/>
          <w:b/>
          <w:sz w:val="24"/>
          <w:szCs w:val="24"/>
        </w:rPr>
        <w:t>ОД</w:t>
      </w:r>
      <w:r w:rsidRPr="00AF48CE">
        <w:rPr>
          <w:rFonts w:ascii="Times New Roman" w:hAnsi="Times New Roman" w:cs="Times New Roman"/>
          <w:b/>
          <w:sz w:val="24"/>
          <w:szCs w:val="24"/>
        </w:rPr>
        <w:t>:</w:t>
      </w:r>
      <w:r w:rsidR="00A306C7">
        <w:rPr>
          <w:rFonts w:ascii="Times New Roman" w:hAnsi="Times New Roman" w:cs="Times New Roman"/>
          <w:sz w:val="24"/>
          <w:szCs w:val="24"/>
        </w:rPr>
        <w:t xml:space="preserve"> мастер-класс</w:t>
      </w:r>
      <w:r w:rsidRPr="00AF48CE">
        <w:rPr>
          <w:rFonts w:ascii="Times New Roman" w:hAnsi="Times New Roman" w:cs="Times New Roman"/>
          <w:sz w:val="24"/>
          <w:szCs w:val="24"/>
        </w:rPr>
        <w:t>.</w:t>
      </w:r>
    </w:p>
    <w:p w14:paraId="35B98D22" w14:textId="77777777" w:rsidR="00977C85" w:rsidRPr="00AF48CE" w:rsidRDefault="00854465" w:rsidP="004F7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b/>
          <w:sz w:val="24"/>
          <w:szCs w:val="24"/>
        </w:rPr>
        <w:t>Основные</w:t>
      </w:r>
      <w:r w:rsidR="00977C85" w:rsidRPr="00AF48CE">
        <w:rPr>
          <w:rFonts w:ascii="Times New Roman" w:hAnsi="Times New Roman" w:cs="Times New Roman"/>
          <w:b/>
          <w:sz w:val="24"/>
          <w:szCs w:val="24"/>
        </w:rPr>
        <w:t xml:space="preserve"> формы</w:t>
      </w:r>
      <w:r w:rsidRPr="00AF48CE">
        <w:rPr>
          <w:rFonts w:ascii="Times New Roman" w:hAnsi="Times New Roman" w:cs="Times New Roman"/>
          <w:b/>
          <w:sz w:val="24"/>
          <w:szCs w:val="24"/>
        </w:rPr>
        <w:t xml:space="preserve"> обучения</w:t>
      </w:r>
      <w:r w:rsidR="00A306C7">
        <w:rPr>
          <w:rFonts w:ascii="Times New Roman" w:hAnsi="Times New Roman" w:cs="Times New Roman"/>
          <w:sz w:val="24"/>
          <w:szCs w:val="24"/>
        </w:rPr>
        <w:t xml:space="preserve"> – фронтальная, </w:t>
      </w:r>
      <w:r w:rsidR="00977C85" w:rsidRPr="00AF48CE">
        <w:rPr>
          <w:rFonts w:ascii="Times New Roman" w:hAnsi="Times New Roman" w:cs="Times New Roman"/>
          <w:sz w:val="24"/>
          <w:szCs w:val="24"/>
        </w:rPr>
        <w:t>групповая</w:t>
      </w:r>
      <w:r w:rsidRPr="00AF48CE">
        <w:rPr>
          <w:rFonts w:ascii="Times New Roman" w:hAnsi="Times New Roman" w:cs="Times New Roman"/>
          <w:sz w:val="24"/>
          <w:szCs w:val="24"/>
        </w:rPr>
        <w:t xml:space="preserve"> игровая деятельность</w:t>
      </w:r>
      <w:r w:rsidR="00977C85" w:rsidRPr="00AF48CE">
        <w:rPr>
          <w:rFonts w:ascii="Times New Roman" w:hAnsi="Times New Roman" w:cs="Times New Roman"/>
          <w:sz w:val="24"/>
          <w:szCs w:val="24"/>
        </w:rPr>
        <w:t>.</w:t>
      </w:r>
    </w:p>
    <w:p w14:paraId="35B98D23" w14:textId="77777777" w:rsidR="00977C85" w:rsidRPr="00AF48CE" w:rsidRDefault="00977C85" w:rsidP="004F7E63">
      <w:pPr>
        <w:spacing w:after="0" w:line="360" w:lineRule="auto"/>
        <w:jc w:val="both"/>
        <w:rPr>
          <w:rFonts w:ascii="Times New Roman" w:eastAsia="+mn-ea" w:hAnsi="Times New Roman" w:cs="Times New Roman"/>
          <w:bCs/>
          <w:kern w:val="24"/>
          <w:sz w:val="24"/>
          <w:szCs w:val="24"/>
        </w:rPr>
      </w:pPr>
      <w:r w:rsidRPr="00AF48CE">
        <w:rPr>
          <w:rFonts w:ascii="Times New Roman" w:hAnsi="Times New Roman" w:cs="Times New Roman"/>
          <w:b/>
          <w:bCs/>
          <w:kern w:val="24"/>
          <w:sz w:val="24"/>
          <w:szCs w:val="24"/>
        </w:rPr>
        <w:t>Методы</w:t>
      </w:r>
      <w:r w:rsidR="006B4807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 </w:t>
      </w:r>
      <w:r w:rsidR="00D1663C">
        <w:rPr>
          <w:rFonts w:ascii="Times New Roman" w:hAnsi="Times New Roman" w:cs="Times New Roman"/>
          <w:b/>
          <w:bCs/>
          <w:kern w:val="24"/>
          <w:sz w:val="24"/>
          <w:szCs w:val="24"/>
        </w:rPr>
        <w:t>О</w:t>
      </w:r>
      <w:r w:rsidR="00854465" w:rsidRPr="00AF48CE">
        <w:rPr>
          <w:rFonts w:ascii="Times New Roman" w:hAnsi="Times New Roman" w:cs="Times New Roman"/>
          <w:b/>
          <w:bCs/>
          <w:kern w:val="24"/>
          <w:sz w:val="24"/>
          <w:szCs w:val="24"/>
        </w:rPr>
        <w:t>ОД</w:t>
      </w:r>
      <w:r w:rsidRPr="00AF48CE">
        <w:rPr>
          <w:rFonts w:ascii="Times New Roman" w:hAnsi="Times New Roman" w:cs="Times New Roman"/>
          <w:b/>
          <w:sz w:val="24"/>
          <w:szCs w:val="24"/>
        </w:rPr>
        <w:t>:</w:t>
      </w:r>
      <w:r w:rsidR="00854465" w:rsidRPr="00AF48CE">
        <w:rPr>
          <w:rFonts w:ascii="Times New Roman" w:eastAsia="+mn-ea" w:hAnsi="Times New Roman" w:cs="Times New Roman"/>
          <w:bCs/>
          <w:kern w:val="24"/>
          <w:sz w:val="24"/>
          <w:szCs w:val="24"/>
        </w:rPr>
        <w:t xml:space="preserve">метод проблемного обучения, </w:t>
      </w:r>
      <w:r w:rsidRPr="00AF48CE">
        <w:rPr>
          <w:rFonts w:ascii="Times New Roman" w:eastAsia="+mn-ea" w:hAnsi="Times New Roman" w:cs="Times New Roman"/>
          <w:bCs/>
          <w:kern w:val="24"/>
          <w:sz w:val="24"/>
          <w:szCs w:val="24"/>
        </w:rPr>
        <w:t>словесный, наглядно-демонстрационный, практический</w:t>
      </w:r>
      <w:r w:rsidR="00C81363" w:rsidRPr="00AF48CE">
        <w:rPr>
          <w:rFonts w:ascii="Times New Roman" w:eastAsia="+mn-ea" w:hAnsi="Times New Roman" w:cs="Times New Roman"/>
          <w:bCs/>
          <w:kern w:val="24"/>
          <w:sz w:val="24"/>
          <w:szCs w:val="24"/>
        </w:rPr>
        <w:t>, игровой</w:t>
      </w:r>
      <w:r w:rsidRPr="00AF48CE">
        <w:rPr>
          <w:rFonts w:ascii="Times New Roman" w:eastAsia="+mn-ea" w:hAnsi="Times New Roman" w:cs="Times New Roman"/>
          <w:bCs/>
          <w:kern w:val="24"/>
          <w:sz w:val="24"/>
          <w:szCs w:val="24"/>
        </w:rPr>
        <w:t>.</w:t>
      </w:r>
    </w:p>
    <w:p w14:paraId="35B98D24" w14:textId="77777777" w:rsidR="00D82248" w:rsidRPr="00143957" w:rsidRDefault="00977C85" w:rsidP="004F7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48CE">
        <w:rPr>
          <w:rFonts w:ascii="Times New Roman" w:eastAsia="+mn-ea" w:hAnsi="Times New Roman" w:cs="Times New Roman"/>
          <w:b/>
          <w:bCs/>
          <w:kern w:val="24"/>
          <w:sz w:val="24"/>
          <w:szCs w:val="24"/>
        </w:rPr>
        <w:t>Приёмы</w:t>
      </w:r>
      <w:r w:rsidRPr="00AF48CE">
        <w:rPr>
          <w:rFonts w:ascii="Times New Roman" w:eastAsia="+mn-ea" w:hAnsi="Times New Roman" w:cs="Times New Roman"/>
          <w:bCs/>
          <w:kern w:val="24"/>
          <w:sz w:val="24"/>
          <w:szCs w:val="24"/>
        </w:rPr>
        <w:t xml:space="preserve">: художественное слово, показ </w:t>
      </w:r>
      <w:r w:rsidR="009560EE" w:rsidRPr="00AF48CE">
        <w:rPr>
          <w:rFonts w:ascii="Times New Roman" w:eastAsia="+mn-ea" w:hAnsi="Times New Roman" w:cs="Times New Roman"/>
          <w:bCs/>
          <w:kern w:val="24"/>
          <w:sz w:val="24"/>
          <w:szCs w:val="24"/>
        </w:rPr>
        <w:t>образца,</w:t>
      </w:r>
      <w:r w:rsidR="004D1C20" w:rsidRPr="00AF4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планирование выполнения задания, постановка задания, </w:t>
      </w:r>
      <w:r w:rsidR="00D82248" w:rsidRPr="00AF4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указание, </w:t>
      </w:r>
      <w:r w:rsidR="004D1C20" w:rsidRPr="00AF48CE">
        <w:rPr>
          <w:rFonts w:ascii="Times New Roman" w:hAnsi="Times New Roman" w:cs="Times New Roman"/>
          <w:sz w:val="24"/>
          <w:szCs w:val="24"/>
          <w:shd w:val="clear" w:color="auto" w:fill="FFFFFF"/>
        </w:rPr>
        <w:t>анализ результатов</w:t>
      </w:r>
      <w:r w:rsidR="00D82248" w:rsidRPr="00AF48C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5B98D25" w14:textId="77777777" w:rsidR="00C81363" w:rsidRPr="00AF48CE" w:rsidRDefault="00977C85" w:rsidP="004F7E63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 w:rsidRPr="00AF48CE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14:paraId="35B98D26" w14:textId="77777777" w:rsidR="00977C85" w:rsidRPr="00AF48CE" w:rsidRDefault="00C81363" w:rsidP="004F7E63">
      <w:pPr>
        <w:spacing w:after="0" w:line="360" w:lineRule="auto"/>
        <w:jc w:val="both"/>
        <w:rPr>
          <w:rFonts w:ascii="Times New Roman" w:hAnsi="Times New Roman" w:cs="Times New Roman"/>
          <w:bCs/>
          <w:kern w:val="24"/>
          <w:sz w:val="24"/>
          <w:szCs w:val="24"/>
        </w:rPr>
      </w:pPr>
      <w:r w:rsidRPr="00AF48CE">
        <w:rPr>
          <w:rFonts w:ascii="Times New Roman" w:hAnsi="Times New Roman" w:cs="Times New Roman"/>
          <w:bCs/>
          <w:i/>
          <w:kern w:val="24"/>
          <w:sz w:val="24"/>
          <w:szCs w:val="24"/>
          <w:u w:val="single"/>
        </w:rPr>
        <w:t>для воспитателя:</w:t>
      </w:r>
      <w:r w:rsidR="00FE0F34">
        <w:rPr>
          <w:rFonts w:ascii="Times New Roman" w:hAnsi="Times New Roman" w:cs="Times New Roman"/>
          <w:bCs/>
          <w:i/>
          <w:kern w:val="24"/>
          <w:sz w:val="24"/>
          <w:szCs w:val="24"/>
          <w:u w:val="single"/>
        </w:rPr>
        <w:t xml:space="preserve"> </w:t>
      </w:r>
      <w:r w:rsidR="00977C85" w:rsidRPr="00D1663C">
        <w:rPr>
          <w:rFonts w:ascii="Times New Roman" w:hAnsi="Times New Roman" w:cs="Times New Roman"/>
          <w:bCs/>
          <w:kern w:val="24"/>
          <w:sz w:val="24"/>
          <w:szCs w:val="24"/>
        </w:rPr>
        <w:t xml:space="preserve">компьютер, </w:t>
      </w:r>
      <w:r w:rsidR="00D1663C" w:rsidRPr="00D1663C">
        <w:rPr>
          <w:rFonts w:ascii="Times New Roman" w:hAnsi="Times New Roman" w:cs="Times New Roman"/>
          <w:bCs/>
          <w:kern w:val="24"/>
          <w:sz w:val="24"/>
          <w:szCs w:val="24"/>
        </w:rPr>
        <w:t xml:space="preserve">набор </w:t>
      </w:r>
      <w:r w:rsidR="00D1663C" w:rsidRPr="00D1663C">
        <w:rPr>
          <w:rStyle w:val="ab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конструкторов Lego WEDO 2</w:t>
      </w:r>
      <w:r w:rsidR="00D1663C" w:rsidRPr="00D1663C">
        <w:rPr>
          <w:rFonts w:ascii="Times New Roman" w:hAnsi="Times New Roman" w:cs="Times New Roman"/>
          <w:sz w:val="24"/>
          <w:szCs w:val="24"/>
        </w:rPr>
        <w:t>.0,</w:t>
      </w:r>
      <w:r w:rsidRPr="00D1663C">
        <w:rPr>
          <w:rFonts w:ascii="Times New Roman" w:hAnsi="Times New Roman" w:cs="Times New Roman"/>
          <w:bCs/>
          <w:kern w:val="24"/>
          <w:sz w:val="24"/>
          <w:szCs w:val="24"/>
        </w:rPr>
        <w:t xml:space="preserve">проектор, </w:t>
      </w:r>
      <w:r w:rsidR="00D91164" w:rsidRPr="00D1663C">
        <w:rPr>
          <w:rFonts w:ascii="Times New Roman" w:hAnsi="Times New Roman" w:cs="Times New Roman"/>
          <w:sz w:val="24"/>
          <w:szCs w:val="24"/>
        </w:rPr>
        <w:t>видео</w:t>
      </w:r>
      <w:r w:rsidR="00556976">
        <w:rPr>
          <w:rFonts w:ascii="Times New Roman" w:hAnsi="Times New Roman" w:cs="Times New Roman"/>
          <w:sz w:val="24"/>
          <w:szCs w:val="24"/>
        </w:rPr>
        <w:t xml:space="preserve"> ролик,</w:t>
      </w:r>
      <w:r w:rsidR="00E44E23">
        <w:rPr>
          <w:rFonts w:ascii="Times New Roman" w:hAnsi="Times New Roman" w:cs="Times New Roman"/>
          <w:sz w:val="24"/>
          <w:szCs w:val="24"/>
        </w:rPr>
        <w:t xml:space="preserve"> буклеты для родителей,</w:t>
      </w:r>
      <w:r w:rsidR="00556976">
        <w:rPr>
          <w:rFonts w:ascii="Times New Roman" w:hAnsi="Times New Roman" w:cs="Times New Roman"/>
          <w:sz w:val="24"/>
          <w:szCs w:val="24"/>
        </w:rPr>
        <w:t xml:space="preserve"> программа </w:t>
      </w:r>
      <w:r w:rsidR="00556976" w:rsidRPr="00D1663C">
        <w:rPr>
          <w:rStyle w:val="ab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Lego WEDO 2</w:t>
      </w:r>
      <w:r w:rsidR="00556976" w:rsidRPr="00D1663C">
        <w:rPr>
          <w:rFonts w:ascii="Times New Roman" w:hAnsi="Times New Roman" w:cs="Times New Roman"/>
          <w:sz w:val="24"/>
          <w:szCs w:val="24"/>
        </w:rPr>
        <w:t>.0</w:t>
      </w:r>
      <w:r w:rsidR="00D91164" w:rsidRPr="00AF48CE">
        <w:rPr>
          <w:rFonts w:ascii="Times New Roman" w:hAnsi="Times New Roman" w:cs="Times New Roman"/>
          <w:bCs/>
          <w:kern w:val="24"/>
          <w:sz w:val="24"/>
          <w:szCs w:val="24"/>
        </w:rPr>
        <w:t>;</w:t>
      </w:r>
    </w:p>
    <w:p w14:paraId="35B98D27" w14:textId="77777777" w:rsidR="00D82248" w:rsidRPr="00A82A45" w:rsidRDefault="00D91164" w:rsidP="004F7E63">
      <w:pPr>
        <w:spacing w:after="0" w:line="360" w:lineRule="auto"/>
        <w:jc w:val="both"/>
        <w:rPr>
          <w:rFonts w:ascii="Times New Roman" w:hAnsi="Times New Roman" w:cs="Times New Roman"/>
          <w:bCs/>
          <w:kern w:val="24"/>
          <w:sz w:val="24"/>
          <w:szCs w:val="24"/>
        </w:rPr>
      </w:pPr>
      <w:r w:rsidRPr="00AF48CE">
        <w:rPr>
          <w:rFonts w:ascii="Times New Roman" w:hAnsi="Times New Roman" w:cs="Times New Roman"/>
          <w:bCs/>
          <w:i/>
          <w:kern w:val="24"/>
          <w:sz w:val="24"/>
          <w:szCs w:val="24"/>
          <w:u w:val="single"/>
        </w:rPr>
        <w:lastRenderedPageBreak/>
        <w:t>для детей</w:t>
      </w:r>
      <w:r w:rsidR="00A82A45">
        <w:rPr>
          <w:rFonts w:ascii="Times New Roman" w:hAnsi="Times New Roman" w:cs="Times New Roman"/>
          <w:bCs/>
          <w:i/>
          <w:kern w:val="24"/>
          <w:sz w:val="24"/>
          <w:szCs w:val="24"/>
          <w:u w:val="single"/>
        </w:rPr>
        <w:t xml:space="preserve"> и родителей </w:t>
      </w:r>
      <w:r w:rsidRPr="00AF48CE">
        <w:rPr>
          <w:rFonts w:ascii="Times New Roman" w:hAnsi="Times New Roman" w:cs="Times New Roman"/>
          <w:bCs/>
          <w:i/>
          <w:kern w:val="24"/>
          <w:sz w:val="24"/>
          <w:szCs w:val="24"/>
          <w:u w:val="single"/>
        </w:rPr>
        <w:t>:</w:t>
      </w:r>
      <w:r w:rsidR="001B47C8" w:rsidRPr="001B47C8">
        <w:rPr>
          <w:rStyle w:val="ab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столы, стулья,</w:t>
      </w:r>
      <w:r w:rsidR="00FA6E0B" w:rsidRPr="00FA6E0B">
        <w:rPr>
          <w:rStyle w:val="ab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 xml:space="preserve"> </w:t>
      </w:r>
      <w:r w:rsidR="00556976">
        <w:rPr>
          <w:rFonts w:ascii="Times New Roman" w:hAnsi="Times New Roman" w:cs="Times New Roman"/>
          <w:color w:val="000000" w:themeColor="text1"/>
          <w:sz w:val="24"/>
          <w:szCs w:val="24"/>
        </w:rPr>
        <w:t>планшеты на каждую пару</w:t>
      </w:r>
      <w:r w:rsidR="005C7F9E">
        <w:rPr>
          <w:rFonts w:ascii="Times New Roman" w:hAnsi="Times New Roman" w:cs="Times New Roman"/>
          <w:color w:val="000000" w:themeColor="text1"/>
          <w:sz w:val="24"/>
          <w:szCs w:val="24"/>
        </w:rPr>
        <w:t>., контейнеры – 8</w:t>
      </w:r>
      <w:r w:rsidRPr="00AF48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шт., набор конструктора </w:t>
      </w:r>
      <w:r w:rsidR="00D1663C" w:rsidRPr="00D1663C">
        <w:rPr>
          <w:rStyle w:val="ab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Lego WEDO 2</w:t>
      </w:r>
      <w:r w:rsidR="00D1663C" w:rsidRPr="00D1663C">
        <w:rPr>
          <w:rFonts w:ascii="Times New Roman" w:hAnsi="Times New Roman" w:cs="Times New Roman"/>
          <w:sz w:val="24"/>
          <w:szCs w:val="24"/>
        </w:rPr>
        <w:t>.0</w:t>
      </w:r>
      <w:r w:rsidR="000F17F2">
        <w:rPr>
          <w:rFonts w:ascii="Times New Roman" w:hAnsi="Times New Roman" w:cs="Times New Roman"/>
          <w:color w:val="000000" w:themeColor="text1"/>
          <w:sz w:val="24"/>
          <w:szCs w:val="24"/>
        </w:rPr>
        <w:t>, лего-плата на каждую пару</w:t>
      </w:r>
      <w:r w:rsidRPr="00AF48C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C7F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пипетки- 16</w:t>
      </w:r>
      <w:r w:rsidR="00A82A45">
        <w:rPr>
          <w:rFonts w:ascii="Times New Roman" w:hAnsi="Times New Roman" w:cs="Times New Roman"/>
          <w:color w:val="000000" w:themeColor="text1"/>
          <w:sz w:val="24"/>
          <w:szCs w:val="24"/>
        </w:rPr>
        <w:t>шт.</w:t>
      </w:r>
      <w:r w:rsidR="00805669" w:rsidRPr="00AF48C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41574">
        <w:rPr>
          <w:rFonts w:ascii="Times New Roman" w:hAnsi="Times New Roman" w:cs="Times New Roman"/>
          <w:color w:val="000000" w:themeColor="text1"/>
          <w:sz w:val="24"/>
          <w:szCs w:val="24"/>
        </w:rPr>
        <w:t>стаканы с водой,</w:t>
      </w:r>
      <w:r w:rsidR="00FE0F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4E23" w:rsidRPr="005622D0">
        <w:rPr>
          <w:rFonts w:ascii="Times New Roman" w:hAnsi="Times New Roman" w:cs="Times New Roman"/>
          <w:sz w:val="24"/>
          <w:szCs w:val="24"/>
        </w:rPr>
        <w:t>лего-детали (</w:t>
      </w:r>
      <w:r w:rsidR="00E44E23" w:rsidRPr="005622D0">
        <w:rPr>
          <w:rFonts w:ascii="Times New Roman" w:hAnsi="Times New Roman" w:cs="Times New Roman"/>
          <w:i/>
          <w:sz w:val="24"/>
          <w:szCs w:val="24"/>
        </w:rPr>
        <w:t>бумажные</w:t>
      </w:r>
      <w:r w:rsidR="00E44E23" w:rsidRPr="005622D0">
        <w:rPr>
          <w:rFonts w:ascii="Times New Roman" w:hAnsi="Times New Roman" w:cs="Times New Roman"/>
          <w:sz w:val="24"/>
          <w:szCs w:val="24"/>
        </w:rPr>
        <w:t xml:space="preserve">), </w:t>
      </w:r>
      <w:r w:rsidR="00E44E23">
        <w:rPr>
          <w:rFonts w:ascii="Times New Roman" w:hAnsi="Times New Roman" w:cs="Times New Roman"/>
          <w:sz w:val="24"/>
          <w:szCs w:val="24"/>
        </w:rPr>
        <w:t>ручки,</w:t>
      </w:r>
      <w:r w:rsidR="00FA6E0B" w:rsidRPr="00FA6E0B">
        <w:rPr>
          <w:rFonts w:ascii="Times New Roman" w:hAnsi="Times New Roman" w:cs="Times New Roman"/>
          <w:sz w:val="24"/>
          <w:szCs w:val="24"/>
        </w:rPr>
        <w:t xml:space="preserve"> </w:t>
      </w:r>
      <w:r w:rsidR="00E44E23">
        <w:rPr>
          <w:rFonts w:ascii="Times New Roman" w:hAnsi="Times New Roman" w:cs="Times New Roman"/>
          <w:sz w:val="24"/>
          <w:szCs w:val="24"/>
        </w:rPr>
        <w:t xml:space="preserve">буклеты для родителей, </w:t>
      </w:r>
      <w:r w:rsidR="00805669" w:rsidRPr="00AF48CE">
        <w:rPr>
          <w:rFonts w:ascii="Times New Roman" w:hAnsi="Times New Roman" w:cs="Times New Roman"/>
          <w:color w:val="000000" w:themeColor="text1"/>
          <w:sz w:val="24"/>
          <w:szCs w:val="24"/>
        </w:rPr>
        <w:t>шары гелевые 8 шт.,</w:t>
      </w:r>
      <w:r w:rsidR="00FE0F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3BEE" w:rsidRPr="00AF48CE">
        <w:rPr>
          <w:rFonts w:ascii="Times New Roman" w:hAnsi="Times New Roman" w:cs="Times New Roman"/>
          <w:color w:val="000000" w:themeColor="text1"/>
          <w:sz w:val="24"/>
          <w:szCs w:val="24"/>
        </w:rPr>
        <w:t>смайлики</w:t>
      </w:r>
      <w:r w:rsidRPr="00AF48C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5B98D28" w14:textId="77777777" w:rsidR="00D82248" w:rsidRPr="001B47C8" w:rsidRDefault="008843B6" w:rsidP="004F7E63">
      <w:pPr>
        <w:spacing w:after="0" w:line="360" w:lineRule="auto"/>
        <w:jc w:val="both"/>
        <w:rPr>
          <w:rFonts w:ascii="Times New Roman" w:hAnsi="Times New Roman" w:cs="Times New Roman"/>
          <w:bCs/>
          <w:kern w:val="24"/>
          <w:sz w:val="24"/>
          <w:szCs w:val="24"/>
        </w:rPr>
      </w:pP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Музыкальное сопровождение</w:t>
      </w:r>
      <w:r w:rsidR="00BC577E"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FC7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C577E" w:rsidRPr="00AF48CE">
        <w:rPr>
          <w:rFonts w:ascii="Times New Roman" w:hAnsi="Times New Roman" w:cs="Times New Roman"/>
          <w:sz w:val="24"/>
          <w:szCs w:val="24"/>
        </w:rPr>
        <w:t xml:space="preserve">Песня </w:t>
      </w:r>
      <w:r w:rsidR="002B1831" w:rsidRPr="00AF48CE">
        <w:rPr>
          <w:rFonts w:ascii="Times New Roman" w:hAnsi="Times New Roman" w:cs="Times New Roman"/>
          <w:sz w:val="24"/>
          <w:szCs w:val="24"/>
        </w:rPr>
        <w:t xml:space="preserve">строителей (из м/ф «Чебурашка») </w:t>
      </w:r>
      <w:r w:rsidR="00BC577E" w:rsidRPr="00AF48CE">
        <w:rPr>
          <w:rFonts w:ascii="Times New Roman" w:hAnsi="Times New Roman" w:cs="Times New Roman"/>
          <w:sz w:val="24"/>
          <w:szCs w:val="24"/>
        </w:rPr>
        <w:t xml:space="preserve">сл. и муз. </w:t>
      </w:r>
      <w:r w:rsidR="002B1831" w:rsidRPr="00AF48CE">
        <w:rPr>
          <w:rFonts w:ascii="Times New Roman" w:hAnsi="Times New Roman" w:cs="Times New Roman"/>
          <w:sz w:val="24"/>
          <w:szCs w:val="24"/>
        </w:rPr>
        <w:t>Владимира Шаинского</w:t>
      </w:r>
      <w:r w:rsidR="00BC577E" w:rsidRPr="00AF48CE">
        <w:rPr>
          <w:rFonts w:ascii="Times New Roman" w:hAnsi="Times New Roman" w:cs="Times New Roman"/>
          <w:sz w:val="24"/>
          <w:szCs w:val="24"/>
        </w:rPr>
        <w:t>.</w:t>
      </w:r>
    </w:p>
    <w:p w14:paraId="35B98D29" w14:textId="77777777" w:rsidR="00977C85" w:rsidRPr="00AF48CE" w:rsidRDefault="00977C85" w:rsidP="004F7E63">
      <w:pPr>
        <w:pStyle w:val="a9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F48CE">
        <w:rPr>
          <w:rFonts w:ascii="Times New Roman" w:hAnsi="Times New Roman"/>
          <w:b/>
          <w:sz w:val="24"/>
          <w:szCs w:val="24"/>
        </w:rPr>
        <w:t>Планируемый результат:</w:t>
      </w:r>
    </w:p>
    <w:p w14:paraId="35B98D2A" w14:textId="77777777" w:rsidR="00977C85" w:rsidRPr="00AF48CE" w:rsidRDefault="00977C85" w:rsidP="004F7E63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sz w:val="24"/>
          <w:szCs w:val="24"/>
        </w:rPr>
        <w:t xml:space="preserve">установление дружеской взаимосвязи (педагог </w:t>
      </w:r>
      <w:r w:rsidR="000F17F2">
        <w:rPr>
          <w:rFonts w:ascii="Times New Roman" w:hAnsi="Times New Roman" w:cs="Times New Roman"/>
          <w:sz w:val="24"/>
          <w:szCs w:val="24"/>
        </w:rPr>
        <w:t>-</w:t>
      </w:r>
      <w:r w:rsidRPr="00AF48CE">
        <w:rPr>
          <w:rFonts w:ascii="Times New Roman" w:hAnsi="Times New Roman" w:cs="Times New Roman"/>
          <w:sz w:val="24"/>
          <w:szCs w:val="24"/>
        </w:rPr>
        <w:t>дети</w:t>
      </w:r>
      <w:r w:rsidR="000F17F2">
        <w:rPr>
          <w:rFonts w:ascii="Times New Roman" w:hAnsi="Times New Roman" w:cs="Times New Roman"/>
          <w:sz w:val="24"/>
          <w:szCs w:val="24"/>
        </w:rPr>
        <w:t>-</w:t>
      </w:r>
      <w:r w:rsidR="00556976">
        <w:rPr>
          <w:rFonts w:ascii="Times New Roman" w:hAnsi="Times New Roman" w:cs="Times New Roman"/>
          <w:sz w:val="24"/>
          <w:szCs w:val="24"/>
        </w:rPr>
        <w:t>родители</w:t>
      </w:r>
      <w:r w:rsidRPr="00AF48CE">
        <w:rPr>
          <w:rFonts w:ascii="Times New Roman" w:hAnsi="Times New Roman" w:cs="Times New Roman"/>
          <w:sz w:val="24"/>
          <w:szCs w:val="24"/>
        </w:rPr>
        <w:t>)</w:t>
      </w:r>
    </w:p>
    <w:p w14:paraId="35B98D2B" w14:textId="77777777" w:rsidR="00124563" w:rsidRPr="00AF48CE" w:rsidRDefault="00977C85" w:rsidP="004F7E63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sz w:val="24"/>
          <w:szCs w:val="24"/>
        </w:rPr>
        <w:t>создание и сохранение положительного эмоционального фона на протяжении всего занятия;</w:t>
      </w:r>
    </w:p>
    <w:p w14:paraId="35B98D2C" w14:textId="77777777" w:rsidR="00977C85" w:rsidRPr="00AF48CE" w:rsidRDefault="00124563" w:rsidP="004F7E63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eastAsia="Times New Roman" w:hAnsi="Times New Roman" w:cs="Times New Roman"/>
          <w:sz w:val="24"/>
          <w:szCs w:val="24"/>
          <w:lang w:eastAsia="ar-SA"/>
        </w:rPr>
        <w:t>повышение познавательного интереса детей к конструированию и моделированию на заданную тему посредством совместного ЛЕГО конструирования;</w:t>
      </w:r>
    </w:p>
    <w:p w14:paraId="35B98D2D" w14:textId="77777777" w:rsidR="00BC577E" w:rsidRPr="00FA6E0B" w:rsidRDefault="00124563" w:rsidP="004F7E63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48CE">
        <w:rPr>
          <w:rStyle w:val="c3"/>
          <w:rFonts w:ascii="Times New Roman" w:hAnsi="Times New Roman" w:cs="Times New Roman"/>
          <w:sz w:val="24"/>
          <w:szCs w:val="24"/>
        </w:rPr>
        <w:t>развитие навыка конструировать по образцу, заданной схеме</w:t>
      </w:r>
      <w:r w:rsidR="00556976">
        <w:rPr>
          <w:rStyle w:val="c3"/>
          <w:rFonts w:ascii="Times New Roman" w:hAnsi="Times New Roman" w:cs="Times New Roman"/>
          <w:sz w:val="24"/>
          <w:szCs w:val="24"/>
        </w:rPr>
        <w:t>,</w:t>
      </w:r>
      <w:r w:rsidR="00FA6E0B" w:rsidRPr="00FA6E0B">
        <w:rPr>
          <w:rStyle w:val="c3"/>
          <w:rFonts w:ascii="Times New Roman" w:hAnsi="Times New Roman" w:cs="Times New Roman"/>
          <w:sz w:val="24"/>
          <w:szCs w:val="24"/>
        </w:rPr>
        <w:t xml:space="preserve"> </w:t>
      </w:r>
      <w:r w:rsidR="00556976">
        <w:rPr>
          <w:rStyle w:val="c3"/>
          <w:rFonts w:ascii="Times New Roman" w:hAnsi="Times New Roman" w:cs="Times New Roman"/>
          <w:sz w:val="24"/>
          <w:szCs w:val="24"/>
        </w:rPr>
        <w:t>пользоваться программой</w:t>
      </w:r>
      <w:r w:rsidR="00FA6E0B" w:rsidRPr="00FA6E0B">
        <w:rPr>
          <w:rStyle w:val="c3"/>
          <w:rFonts w:ascii="Times New Roman" w:hAnsi="Times New Roman" w:cs="Times New Roman"/>
          <w:sz w:val="24"/>
          <w:szCs w:val="24"/>
        </w:rPr>
        <w:t xml:space="preserve"> </w:t>
      </w:r>
      <w:r w:rsidR="00FA6E0B" w:rsidRPr="00FA6E0B">
        <w:rPr>
          <w:rStyle w:val="ab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LEGO WeDo 2</w:t>
      </w:r>
      <w:r w:rsidR="00FA6E0B" w:rsidRPr="00FA6E0B">
        <w:rPr>
          <w:rFonts w:ascii="Times New Roman" w:hAnsi="Times New Roman" w:cs="Times New Roman"/>
          <w:sz w:val="24"/>
          <w:szCs w:val="24"/>
        </w:rPr>
        <w:t>.0</w:t>
      </w:r>
      <w:r w:rsidRPr="00FA6E0B">
        <w:rPr>
          <w:rStyle w:val="c3"/>
          <w:rFonts w:ascii="Times New Roman" w:hAnsi="Times New Roman" w:cs="Times New Roman"/>
          <w:sz w:val="24"/>
          <w:szCs w:val="24"/>
        </w:rPr>
        <w:t>.</w:t>
      </w:r>
    </w:p>
    <w:p w14:paraId="35B98D2E" w14:textId="77777777" w:rsidR="00977C85" w:rsidRPr="00AF48CE" w:rsidRDefault="00977C85" w:rsidP="004F7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sz w:val="24"/>
          <w:szCs w:val="24"/>
        </w:rPr>
        <w:t xml:space="preserve">Занятие выдержано </w:t>
      </w:r>
      <w:r w:rsidRPr="00AF48CE">
        <w:rPr>
          <w:rFonts w:ascii="Times New Roman" w:hAnsi="Times New Roman" w:cs="Times New Roman"/>
          <w:i/>
          <w:sz w:val="24"/>
          <w:szCs w:val="24"/>
        </w:rPr>
        <w:t>по структуре</w:t>
      </w:r>
      <w:r w:rsidRPr="00AF48CE">
        <w:rPr>
          <w:rFonts w:ascii="Times New Roman" w:hAnsi="Times New Roman" w:cs="Times New Roman"/>
          <w:sz w:val="24"/>
          <w:szCs w:val="24"/>
        </w:rPr>
        <w:t xml:space="preserve">, имеет три части: </w:t>
      </w:r>
      <w:r w:rsidRPr="00AF48CE">
        <w:rPr>
          <w:rFonts w:ascii="Times New Roman" w:hAnsi="Times New Roman" w:cs="Times New Roman"/>
          <w:i/>
          <w:sz w:val="24"/>
          <w:szCs w:val="24"/>
        </w:rPr>
        <w:t>вводную,</w:t>
      </w:r>
      <w:r w:rsidR="00FC78F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F48CE">
        <w:rPr>
          <w:rFonts w:ascii="Times New Roman" w:hAnsi="Times New Roman" w:cs="Times New Roman"/>
          <w:i/>
          <w:sz w:val="24"/>
          <w:szCs w:val="24"/>
        </w:rPr>
        <w:t>основную,</w:t>
      </w:r>
      <w:r w:rsidR="00FC78F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F48CE">
        <w:rPr>
          <w:rFonts w:ascii="Times New Roman" w:hAnsi="Times New Roman" w:cs="Times New Roman"/>
          <w:i/>
          <w:sz w:val="24"/>
          <w:szCs w:val="24"/>
        </w:rPr>
        <w:t>заключительную.</w:t>
      </w:r>
    </w:p>
    <w:p w14:paraId="35B98D2F" w14:textId="77777777" w:rsidR="00977C85" w:rsidRPr="00AF48CE" w:rsidRDefault="00977C85" w:rsidP="004F7E6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48CE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14:paraId="35B98D30" w14:textId="77777777" w:rsidR="00BC577E" w:rsidRPr="00AF48CE" w:rsidRDefault="002B1831" w:rsidP="004F7E6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F55BF">
        <w:rPr>
          <w:rFonts w:ascii="Times New Roman" w:hAnsi="Times New Roman" w:cs="Times New Roman"/>
          <w:b/>
          <w:sz w:val="24"/>
          <w:szCs w:val="24"/>
        </w:rPr>
        <w:t>Вводная часть</w:t>
      </w:r>
      <w:r w:rsidR="007F55BF">
        <w:rPr>
          <w:rFonts w:ascii="Times New Roman" w:hAnsi="Times New Roman" w:cs="Times New Roman"/>
          <w:b/>
          <w:sz w:val="24"/>
          <w:szCs w:val="24"/>
        </w:rPr>
        <w:t xml:space="preserve">(2 </w:t>
      </w:r>
      <w:r w:rsidR="007F55BF" w:rsidRPr="007F55BF">
        <w:rPr>
          <w:rFonts w:ascii="Times New Roman" w:hAnsi="Times New Roman" w:cs="Times New Roman"/>
          <w:b/>
          <w:sz w:val="24"/>
          <w:szCs w:val="24"/>
        </w:rPr>
        <w:t>мин)</w:t>
      </w:r>
      <w:r w:rsidRPr="00AF48CE">
        <w:rPr>
          <w:rFonts w:ascii="Times New Roman" w:hAnsi="Times New Roman" w:cs="Times New Roman"/>
          <w:sz w:val="24"/>
          <w:szCs w:val="24"/>
        </w:rPr>
        <w:t xml:space="preserve">– </w:t>
      </w:r>
      <w:r w:rsidR="00BC577E" w:rsidRPr="00AF48CE">
        <w:rPr>
          <w:rFonts w:ascii="Times New Roman" w:hAnsi="Times New Roman" w:cs="Times New Roman"/>
          <w:sz w:val="24"/>
          <w:szCs w:val="24"/>
        </w:rPr>
        <w:t xml:space="preserve">включение детей </w:t>
      </w:r>
      <w:r w:rsidR="00A82A45">
        <w:rPr>
          <w:rFonts w:ascii="Times New Roman" w:hAnsi="Times New Roman" w:cs="Times New Roman"/>
          <w:sz w:val="24"/>
          <w:szCs w:val="24"/>
        </w:rPr>
        <w:t xml:space="preserve">и родителей </w:t>
      </w:r>
      <w:r w:rsidR="00BC577E" w:rsidRPr="00AF48CE">
        <w:rPr>
          <w:rFonts w:ascii="Times New Roman" w:hAnsi="Times New Roman" w:cs="Times New Roman"/>
          <w:sz w:val="24"/>
          <w:szCs w:val="24"/>
        </w:rPr>
        <w:t xml:space="preserve">в деятельность, их объединение и создание положительной психологической атмосферы; снижение напряжения с помощью стихотворения. </w:t>
      </w:r>
    </w:p>
    <w:p w14:paraId="35B98D31" w14:textId="77777777" w:rsidR="00AF48CE" w:rsidRPr="00466C59" w:rsidRDefault="00556976" w:rsidP="004F7E6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Дети </w:t>
      </w:r>
      <w:r w:rsidR="00CB0904">
        <w:rPr>
          <w:rFonts w:ascii="Times New Roman" w:hAnsi="Times New Roman" w:cs="Times New Roman"/>
          <w:i/>
          <w:sz w:val="24"/>
          <w:szCs w:val="24"/>
        </w:rPr>
        <w:t xml:space="preserve">и родители </w:t>
      </w:r>
      <w:r>
        <w:rPr>
          <w:rFonts w:ascii="Times New Roman" w:hAnsi="Times New Roman" w:cs="Times New Roman"/>
          <w:i/>
          <w:sz w:val="24"/>
          <w:szCs w:val="24"/>
        </w:rPr>
        <w:t>входят в кабинет</w:t>
      </w:r>
      <w:r w:rsidR="00BB71C6" w:rsidRPr="00AF48CE">
        <w:rPr>
          <w:rFonts w:ascii="Times New Roman" w:hAnsi="Times New Roman" w:cs="Times New Roman"/>
          <w:i/>
          <w:sz w:val="24"/>
          <w:szCs w:val="24"/>
        </w:rPr>
        <w:t>, где их встречает воспитатель.</w:t>
      </w:r>
    </w:p>
    <w:p w14:paraId="35B98D32" w14:textId="77777777" w:rsidR="00D77556" w:rsidRPr="00AF48CE" w:rsidRDefault="00112D47" w:rsidP="004F7E6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FC78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6E98" w:rsidRPr="00AF48CE">
        <w:rPr>
          <w:rFonts w:ascii="Times New Roman" w:hAnsi="Times New Roman" w:cs="Times New Roman"/>
          <w:sz w:val="24"/>
          <w:szCs w:val="24"/>
        </w:rPr>
        <w:t xml:space="preserve">Здравствуйте </w:t>
      </w:r>
      <w:r w:rsidR="00ED71B5" w:rsidRPr="00AF48CE">
        <w:rPr>
          <w:rFonts w:ascii="Times New Roman" w:hAnsi="Times New Roman" w:cs="Times New Roman"/>
          <w:color w:val="000000" w:themeColor="text1"/>
          <w:sz w:val="24"/>
          <w:szCs w:val="24"/>
        </w:rPr>
        <w:t>дорогие</w:t>
      </w:r>
      <w:r w:rsidR="00FA6E0B" w:rsidRPr="00FA6E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6E98" w:rsidRPr="00AF48CE">
        <w:rPr>
          <w:rFonts w:ascii="Times New Roman" w:hAnsi="Times New Roman" w:cs="Times New Roman"/>
          <w:sz w:val="24"/>
          <w:szCs w:val="24"/>
        </w:rPr>
        <w:t>р</w:t>
      </w:r>
      <w:r w:rsidR="00E06ECB" w:rsidRPr="00AF48CE">
        <w:rPr>
          <w:rFonts w:ascii="Times New Roman" w:hAnsi="Times New Roman" w:cs="Times New Roman"/>
          <w:sz w:val="24"/>
          <w:szCs w:val="24"/>
        </w:rPr>
        <w:t>ебята</w:t>
      </w:r>
      <w:r w:rsidR="00A82A45">
        <w:rPr>
          <w:rFonts w:ascii="Times New Roman" w:hAnsi="Times New Roman" w:cs="Times New Roman"/>
          <w:sz w:val="24"/>
          <w:szCs w:val="24"/>
        </w:rPr>
        <w:t xml:space="preserve"> и уважаемые родители</w:t>
      </w:r>
      <w:r w:rsidR="00E06ECB" w:rsidRPr="00AF48CE">
        <w:rPr>
          <w:rFonts w:ascii="Times New Roman" w:hAnsi="Times New Roman" w:cs="Times New Roman"/>
          <w:sz w:val="24"/>
          <w:szCs w:val="24"/>
        </w:rPr>
        <w:t xml:space="preserve">, </w:t>
      </w:r>
      <w:r w:rsidR="00977C85" w:rsidRPr="00AF48CE">
        <w:rPr>
          <w:rFonts w:ascii="Times New Roman" w:hAnsi="Times New Roman" w:cs="Times New Roman"/>
          <w:sz w:val="24"/>
          <w:szCs w:val="24"/>
        </w:rPr>
        <w:t>встаньте,</w:t>
      </w:r>
      <w:r w:rsidR="00FA6E0B" w:rsidRPr="00FA6E0B">
        <w:rPr>
          <w:rFonts w:ascii="Times New Roman" w:hAnsi="Times New Roman" w:cs="Times New Roman"/>
          <w:sz w:val="24"/>
          <w:szCs w:val="24"/>
        </w:rPr>
        <w:t xml:space="preserve"> </w:t>
      </w:r>
      <w:r w:rsidR="00977C85" w:rsidRPr="00AF48CE">
        <w:rPr>
          <w:rFonts w:ascii="Times New Roman" w:hAnsi="Times New Roman" w:cs="Times New Roman"/>
          <w:sz w:val="24"/>
          <w:szCs w:val="24"/>
        </w:rPr>
        <w:t>пожалуйста,</w:t>
      </w:r>
      <w:r w:rsidR="00E06ECB" w:rsidRPr="00AF48CE">
        <w:rPr>
          <w:rFonts w:ascii="Times New Roman" w:hAnsi="Times New Roman" w:cs="Times New Roman"/>
          <w:sz w:val="24"/>
          <w:szCs w:val="24"/>
        </w:rPr>
        <w:t xml:space="preserve"> в</w:t>
      </w:r>
      <w:r w:rsidR="00D77556" w:rsidRPr="00AF48CE">
        <w:rPr>
          <w:rFonts w:ascii="Times New Roman" w:hAnsi="Times New Roman" w:cs="Times New Roman"/>
          <w:sz w:val="24"/>
          <w:szCs w:val="24"/>
        </w:rPr>
        <w:t>круг.</w:t>
      </w:r>
    </w:p>
    <w:p w14:paraId="35B98D33" w14:textId="77777777" w:rsidR="00D77556" w:rsidRPr="00AF48CE" w:rsidRDefault="00D77556" w:rsidP="004F7E6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sz w:val="24"/>
          <w:szCs w:val="24"/>
        </w:rPr>
        <w:t>Собрались все дети в круг,</w:t>
      </w:r>
    </w:p>
    <w:p w14:paraId="35B98D34" w14:textId="77777777" w:rsidR="00D77556" w:rsidRPr="00AF48CE" w:rsidRDefault="00D77556" w:rsidP="004F7E6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sz w:val="24"/>
          <w:szCs w:val="24"/>
        </w:rPr>
        <w:t>Я твой друг и ты мой друг,</w:t>
      </w:r>
    </w:p>
    <w:p w14:paraId="35B98D35" w14:textId="77777777" w:rsidR="00D77556" w:rsidRPr="00AF48CE" w:rsidRDefault="00D77556" w:rsidP="004F7E6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sz w:val="24"/>
          <w:szCs w:val="24"/>
        </w:rPr>
        <w:t>Крепко за руки возьмёмся,</w:t>
      </w:r>
    </w:p>
    <w:p w14:paraId="35B98D36" w14:textId="77777777" w:rsidR="00D77556" w:rsidRPr="00AF48CE" w:rsidRDefault="00D77556" w:rsidP="004F7E6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48CE">
        <w:rPr>
          <w:rFonts w:ascii="Times New Roman" w:hAnsi="Times New Roman" w:cs="Times New Roman"/>
          <w:sz w:val="24"/>
          <w:szCs w:val="24"/>
        </w:rPr>
        <w:t>И друг другу улыбнёмся.</w:t>
      </w:r>
    </w:p>
    <w:p w14:paraId="35B98D37" w14:textId="77777777" w:rsidR="002B1831" w:rsidRPr="00466C59" w:rsidRDefault="00E11D9C" w:rsidP="004F7E63">
      <w:pPr>
        <w:pStyle w:val="a4"/>
        <w:numPr>
          <w:ilvl w:val="0"/>
          <w:numId w:val="17"/>
        </w:numPr>
        <w:tabs>
          <w:tab w:val="clear" w:pos="709"/>
          <w:tab w:val="left" w:pos="-5245"/>
          <w:tab w:val="left" w:pos="426"/>
        </w:tabs>
        <w:spacing w:line="360" w:lineRule="auto"/>
        <w:ind w:left="0" w:firstLine="66"/>
        <w:jc w:val="both"/>
      </w:pPr>
      <w:r w:rsidRPr="00AF48CE">
        <w:t>Ребята, посмотрите, как много сегодня у нас гостей. Давайте поприветствуем их, улыбнемся им</w:t>
      </w:r>
      <w:r w:rsidR="001B47C8">
        <w:t xml:space="preserve"> и скажем «Добрый день</w:t>
      </w:r>
      <w:r w:rsidR="00686EFF" w:rsidRPr="00AF48CE">
        <w:t>!»</w:t>
      </w:r>
      <w:r w:rsidRPr="00AF48CE">
        <w:t>.</w:t>
      </w:r>
    </w:p>
    <w:p w14:paraId="35B98D38" w14:textId="77777777" w:rsidR="002B1831" w:rsidRPr="00466C59" w:rsidRDefault="002B1831" w:rsidP="00466C59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55BF">
        <w:rPr>
          <w:rFonts w:ascii="Times New Roman" w:hAnsi="Times New Roman" w:cs="Times New Roman"/>
          <w:b/>
          <w:sz w:val="24"/>
          <w:szCs w:val="24"/>
        </w:rPr>
        <w:t>Основная часть</w:t>
      </w:r>
      <w:r w:rsidR="007F55BF">
        <w:rPr>
          <w:rFonts w:ascii="Times New Roman" w:hAnsi="Times New Roman" w:cs="Times New Roman"/>
          <w:b/>
          <w:sz w:val="24"/>
          <w:szCs w:val="24"/>
        </w:rPr>
        <w:t xml:space="preserve">(20 </w:t>
      </w:r>
      <w:r w:rsidR="007F55BF" w:rsidRPr="007F55BF">
        <w:rPr>
          <w:rFonts w:ascii="Times New Roman" w:hAnsi="Times New Roman" w:cs="Times New Roman"/>
          <w:b/>
          <w:sz w:val="24"/>
          <w:szCs w:val="24"/>
        </w:rPr>
        <w:t>мин)</w:t>
      </w:r>
      <w:r w:rsidRPr="00AF48CE">
        <w:rPr>
          <w:rFonts w:ascii="Times New Roman" w:hAnsi="Times New Roman" w:cs="Times New Roman"/>
          <w:sz w:val="24"/>
          <w:szCs w:val="24"/>
        </w:rPr>
        <w:t>включает</w:t>
      </w:r>
      <w:r w:rsidR="00FA6E0B" w:rsidRPr="00FA6E0B">
        <w:rPr>
          <w:rFonts w:ascii="Times New Roman" w:hAnsi="Times New Roman" w:cs="Times New Roman"/>
          <w:sz w:val="24"/>
          <w:szCs w:val="24"/>
        </w:rPr>
        <w:t xml:space="preserve"> </w:t>
      </w:r>
      <w:r w:rsidRPr="00AF48CE">
        <w:rPr>
          <w:rFonts w:ascii="Times New Roman" w:hAnsi="Times New Roman" w:cs="Times New Roman"/>
          <w:bCs/>
          <w:sz w:val="24"/>
          <w:szCs w:val="24"/>
        </w:rPr>
        <w:t>создание проблемной – игровой ситуации, поиски решения выхода.</w:t>
      </w:r>
      <w:r w:rsidRPr="00AF48CE">
        <w:rPr>
          <w:rFonts w:ascii="Times New Roman" w:hAnsi="Times New Roman" w:cs="Times New Roman"/>
          <w:sz w:val="24"/>
          <w:szCs w:val="24"/>
        </w:rPr>
        <w:t xml:space="preserve"> Проблемные вопросы были направлены на активизацию мыслительной деятельности и памяти детей,</w:t>
      </w:r>
      <w:r w:rsidR="00FA6E0B" w:rsidRPr="00FA6E0B">
        <w:rPr>
          <w:rFonts w:ascii="Times New Roman" w:hAnsi="Times New Roman" w:cs="Times New Roman"/>
          <w:sz w:val="24"/>
          <w:szCs w:val="24"/>
        </w:rPr>
        <w:t xml:space="preserve"> </w:t>
      </w:r>
      <w:r w:rsidRPr="00AF48CE">
        <w:rPr>
          <w:rFonts w:ascii="Times New Roman" w:hAnsi="Times New Roman" w:cs="Times New Roman"/>
          <w:sz w:val="24"/>
          <w:szCs w:val="24"/>
        </w:rPr>
        <w:t>это практическая деятельность детей, направленная на выполнение всех поставленных задач.</w:t>
      </w:r>
    </w:p>
    <w:p w14:paraId="35B98D39" w14:textId="77777777" w:rsidR="006B7531" w:rsidRPr="006B7531" w:rsidRDefault="00BB71C6" w:rsidP="004F7E63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6B7531">
        <w:rPr>
          <w:b/>
          <w:color w:val="000000" w:themeColor="text1"/>
        </w:rPr>
        <w:t xml:space="preserve">Воспитатель: </w:t>
      </w:r>
      <w:r w:rsidR="00D2487E" w:rsidRPr="006B7531">
        <w:t>Дети</w:t>
      </w:r>
      <w:r w:rsidR="009C3719" w:rsidRPr="006B7531">
        <w:t xml:space="preserve">, </w:t>
      </w:r>
      <w:r w:rsidR="00CB0904">
        <w:t>д</w:t>
      </w:r>
      <w:r w:rsidR="006B7531" w:rsidRPr="006B7531">
        <w:t>авайте</w:t>
      </w:r>
      <w:r w:rsidR="00CB0904">
        <w:t xml:space="preserve"> мы</w:t>
      </w:r>
      <w:r w:rsidR="006B7531" w:rsidRPr="006B7531">
        <w:t xml:space="preserve"> повтори</w:t>
      </w:r>
      <w:r w:rsidR="006B7531">
        <w:t>м</w:t>
      </w:r>
      <w:r w:rsidR="00CB0904">
        <w:t xml:space="preserve"> и расскажем нашим родителям, что нельзя делать на занятиях</w:t>
      </w:r>
      <w:r w:rsidR="00B1745B">
        <w:t xml:space="preserve"> </w:t>
      </w:r>
      <w:r w:rsidR="00143957">
        <w:t>по</w:t>
      </w:r>
      <w:r w:rsidR="00B1745B">
        <w:t xml:space="preserve"> </w:t>
      </w:r>
      <w:r w:rsidR="006B7531" w:rsidRPr="006B7531">
        <w:rPr>
          <w:rStyle w:val="ab"/>
          <w:b w:val="0"/>
          <w:bdr w:val="none" w:sz="0" w:space="0" w:color="auto" w:frame="1"/>
        </w:rPr>
        <w:t>легоконструированию</w:t>
      </w:r>
      <w:r w:rsidR="006B7531" w:rsidRPr="006B7531">
        <w:rPr>
          <w:b/>
        </w:rPr>
        <w:t>.</w:t>
      </w:r>
      <w:r w:rsidR="006B7531" w:rsidRPr="006B7531">
        <w:rPr>
          <w:i/>
          <w:iCs/>
          <w:bdr w:val="none" w:sz="0" w:space="0" w:color="auto" w:frame="1"/>
        </w:rPr>
        <w:t>(Ответы детей)</w:t>
      </w:r>
    </w:p>
    <w:p w14:paraId="35B98D3A" w14:textId="77777777" w:rsidR="006B7531" w:rsidRPr="006B7531" w:rsidRDefault="006B7531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 w:rsidRPr="006B7531">
        <w:t>- Ск</w:t>
      </w:r>
      <w:r w:rsidR="00E351C2">
        <w:t xml:space="preserve">ажите, а вы любите исследовать? </w:t>
      </w:r>
      <w:r w:rsidRPr="006B7531">
        <w:rPr>
          <w:i/>
          <w:iCs/>
          <w:bdr w:val="none" w:sz="0" w:space="0" w:color="auto" w:frame="1"/>
        </w:rPr>
        <w:t>(Да)</w:t>
      </w:r>
    </w:p>
    <w:p w14:paraId="35B98D3B" w14:textId="77777777" w:rsidR="006B7531" w:rsidRPr="006B7531" w:rsidRDefault="006B7531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 w:rsidRPr="006B7531">
        <w:t>- Давайте, наше исследование начнем с просмотра видео ролика.</w:t>
      </w:r>
    </w:p>
    <w:p w14:paraId="35B98D3C" w14:textId="77777777" w:rsidR="00930B77" w:rsidRPr="00E351C2" w:rsidRDefault="00382B97" w:rsidP="004F7E63">
      <w:pPr>
        <w:pStyle w:val="a3"/>
        <w:spacing w:before="0" w:beforeAutospacing="0" w:after="0" w:afterAutospacing="0" w:line="360" w:lineRule="auto"/>
        <w:jc w:val="both"/>
        <w:rPr>
          <w:i/>
          <w:color w:val="000000" w:themeColor="text1"/>
        </w:rPr>
      </w:pPr>
      <w:r w:rsidRPr="00AF48CE">
        <w:rPr>
          <w:b/>
          <w:i/>
          <w:color w:val="000000" w:themeColor="text1"/>
          <w:u w:val="single"/>
        </w:rPr>
        <w:t xml:space="preserve">Включается </w:t>
      </w:r>
      <w:r w:rsidR="008E639A" w:rsidRPr="00AF48CE">
        <w:rPr>
          <w:b/>
          <w:i/>
          <w:color w:val="000000" w:themeColor="text1"/>
          <w:u w:val="single"/>
        </w:rPr>
        <w:t>видеообращение</w:t>
      </w:r>
      <w:r w:rsidR="00686EFF" w:rsidRPr="00AF48CE">
        <w:rPr>
          <w:b/>
          <w:i/>
          <w:color w:val="000000" w:themeColor="text1"/>
          <w:u w:val="single"/>
        </w:rPr>
        <w:t>.</w:t>
      </w:r>
      <w:r w:rsidR="00996247" w:rsidRPr="006B7531">
        <w:rPr>
          <w:bCs/>
        </w:rPr>
        <w:t>[1]</w:t>
      </w:r>
    </w:p>
    <w:p w14:paraId="35B98D3D" w14:textId="77777777" w:rsidR="000F17F2" w:rsidRPr="00C4748E" w:rsidRDefault="003D5BC5" w:rsidP="004F7E63">
      <w:pPr>
        <w:pStyle w:val="a3"/>
        <w:spacing w:before="0" w:beforeAutospacing="0" w:after="0" w:afterAutospacing="0" w:line="360" w:lineRule="auto"/>
        <w:jc w:val="both"/>
        <w:rPr>
          <w:b/>
          <w:i/>
          <w:color w:val="000000" w:themeColor="text1"/>
        </w:rPr>
      </w:pPr>
      <w:r w:rsidRPr="00AF48CE">
        <w:rPr>
          <w:b/>
          <w:color w:val="000000" w:themeColor="text1"/>
        </w:rPr>
        <w:t>Воспитатель:</w:t>
      </w:r>
    </w:p>
    <w:p w14:paraId="35B98D3E" w14:textId="77777777" w:rsidR="000F17F2" w:rsidRPr="000F17F2" w:rsidRDefault="00C4748E" w:rsidP="004F7E63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rPr>
          <w:color w:val="000000" w:themeColor="text1"/>
        </w:rPr>
        <w:t xml:space="preserve"> -   </w:t>
      </w:r>
      <w:r w:rsidR="00BF6C70" w:rsidRPr="000F17F2">
        <w:rPr>
          <w:color w:val="000000" w:themeColor="text1"/>
        </w:rPr>
        <w:t>Что произошло? О</w:t>
      </w:r>
      <w:r w:rsidR="00DC0E31" w:rsidRPr="000F17F2">
        <w:rPr>
          <w:color w:val="000000" w:themeColor="text1"/>
        </w:rPr>
        <w:t xml:space="preserve"> чем прося</w:t>
      </w:r>
      <w:r w:rsidR="00DD46D8" w:rsidRPr="000F17F2">
        <w:rPr>
          <w:color w:val="000000" w:themeColor="text1"/>
        </w:rPr>
        <w:t xml:space="preserve">т </w:t>
      </w:r>
      <w:r w:rsidR="00DC0E31" w:rsidRPr="000F17F2">
        <w:rPr>
          <w:color w:val="000000" w:themeColor="text1"/>
        </w:rPr>
        <w:t>Макс и Маша</w:t>
      </w:r>
      <w:r w:rsidR="00441950" w:rsidRPr="000F17F2">
        <w:rPr>
          <w:color w:val="000000" w:themeColor="text1"/>
        </w:rPr>
        <w:t>?</w:t>
      </w:r>
    </w:p>
    <w:p w14:paraId="35B98D3F" w14:textId="77777777" w:rsidR="00572726" w:rsidRPr="00AF48CE" w:rsidRDefault="00603575" w:rsidP="004F7E63">
      <w:pPr>
        <w:pStyle w:val="a3"/>
        <w:numPr>
          <w:ilvl w:val="0"/>
          <w:numId w:val="16"/>
        </w:numPr>
        <w:tabs>
          <w:tab w:val="left" w:pos="426"/>
        </w:tabs>
        <w:spacing w:before="0" w:beforeAutospacing="0" w:after="0" w:afterAutospacing="0" w:line="360" w:lineRule="auto"/>
        <w:ind w:left="0" w:firstLine="66"/>
        <w:jc w:val="both"/>
      </w:pPr>
      <w:r w:rsidRPr="000F17F2">
        <w:rPr>
          <w:color w:val="000000" w:themeColor="text1"/>
        </w:rPr>
        <w:lastRenderedPageBreak/>
        <w:t>Ребята</w:t>
      </w:r>
      <w:r w:rsidR="00C71261" w:rsidRPr="000F17F2">
        <w:rPr>
          <w:color w:val="000000" w:themeColor="text1"/>
        </w:rPr>
        <w:t xml:space="preserve">, вы согласны помочь </w:t>
      </w:r>
      <w:r w:rsidR="00DC0E31" w:rsidRPr="000F17F2">
        <w:rPr>
          <w:color w:val="000000" w:themeColor="text1"/>
        </w:rPr>
        <w:t>детям</w:t>
      </w:r>
      <w:r w:rsidR="00BF6C70" w:rsidRPr="000F17F2">
        <w:rPr>
          <w:i/>
          <w:color w:val="000000" w:themeColor="text1"/>
        </w:rPr>
        <w:t xml:space="preserve">? </w:t>
      </w:r>
      <w:r w:rsidR="00214E10" w:rsidRPr="000F17F2">
        <w:rPr>
          <w:i/>
          <w:color w:val="000000" w:themeColor="text1"/>
        </w:rPr>
        <w:t>(</w:t>
      </w:r>
      <w:r w:rsidR="00BF6C70" w:rsidRPr="000F17F2">
        <w:rPr>
          <w:i/>
          <w:color w:val="000000" w:themeColor="text1"/>
        </w:rPr>
        <w:t>Д</w:t>
      </w:r>
      <w:r w:rsidR="00214E10" w:rsidRPr="000F17F2">
        <w:rPr>
          <w:i/>
          <w:color w:val="000000" w:themeColor="text1"/>
        </w:rPr>
        <w:t>а)</w:t>
      </w:r>
      <w:r w:rsidR="00214E10" w:rsidRPr="000F17F2">
        <w:rPr>
          <w:color w:val="000000" w:themeColor="text1"/>
        </w:rPr>
        <w:t>.</w:t>
      </w:r>
    </w:p>
    <w:p w14:paraId="35B98D40" w14:textId="77777777" w:rsidR="000F17F2" w:rsidRDefault="000F17F2" w:rsidP="004F7E63">
      <w:pPr>
        <w:pStyle w:val="a3"/>
        <w:numPr>
          <w:ilvl w:val="0"/>
          <w:numId w:val="16"/>
        </w:numPr>
        <w:tabs>
          <w:tab w:val="left" w:pos="426"/>
        </w:tabs>
        <w:spacing w:before="0" w:beforeAutospacing="0" w:after="0" w:afterAutospacing="0" w:line="360" w:lineRule="auto"/>
        <w:ind w:left="0" w:firstLine="66"/>
        <w:jc w:val="both"/>
      </w:pPr>
      <w:r w:rsidRPr="000F17F2">
        <w:t xml:space="preserve">Будем помогать Максу и Маше исследовать мир и совершенствовать великие открытия. </w:t>
      </w:r>
    </w:p>
    <w:p w14:paraId="35B98D41" w14:textId="77777777" w:rsidR="002116B5" w:rsidRPr="002116B5" w:rsidRDefault="002116B5" w:rsidP="0014395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2116B5">
        <w:t>Ученые и инженеры всегда стремятся к изучению отдаленных мест и совершению новых открытий. Чтобы добиться успеха на этом пути, они разработали космические корабли, </w:t>
      </w:r>
      <w:r w:rsidRPr="002116B5">
        <w:rPr>
          <w:rStyle w:val="ab"/>
          <w:b w:val="0"/>
          <w:bdr w:val="none" w:sz="0" w:space="0" w:color="auto" w:frame="1"/>
        </w:rPr>
        <w:t>вездеходы</w:t>
      </w:r>
      <w:r w:rsidRPr="002116B5">
        <w:t>, спутники и роботов, которые помогают им наблюдать и собирать данные о новых местах. Их ожидало множество побед и неудач. Помните, что неудача — это возможность узнать больше. Используйте следующие идеи, чтобы начать размышлять как учё</w:t>
      </w:r>
      <w:r w:rsidRPr="002116B5">
        <w:rPr>
          <w:bdr w:val="none" w:sz="0" w:space="0" w:color="auto" w:frame="1"/>
        </w:rPr>
        <w:t>ные</w:t>
      </w:r>
      <w:r w:rsidRPr="002116B5">
        <w:t>:</w:t>
      </w:r>
    </w:p>
    <w:p w14:paraId="35B98D42" w14:textId="77777777" w:rsidR="002116B5" w:rsidRPr="002116B5" w:rsidRDefault="002116B5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</w:rPr>
      </w:pPr>
      <w:r w:rsidRPr="002116B5">
        <w:t>1. Учёные отправляют </w:t>
      </w:r>
      <w:r w:rsidRPr="002116B5">
        <w:rPr>
          <w:rStyle w:val="ab"/>
          <w:b w:val="0"/>
          <w:bdr w:val="none" w:sz="0" w:space="0" w:color="auto" w:frame="1"/>
        </w:rPr>
        <w:t>вездеходы на Марс</w:t>
      </w:r>
      <w:r w:rsidRPr="002116B5">
        <w:rPr>
          <w:b/>
        </w:rPr>
        <w:t>.</w:t>
      </w:r>
    </w:p>
    <w:p w14:paraId="35B98D43" w14:textId="77777777" w:rsidR="002116B5" w:rsidRPr="002116B5" w:rsidRDefault="002116B5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 w:rsidRPr="002116B5">
        <w:t>2. Они используют подводные лодки в воде.</w:t>
      </w:r>
    </w:p>
    <w:p w14:paraId="35B98D44" w14:textId="77777777" w:rsidR="002116B5" w:rsidRPr="002116B5" w:rsidRDefault="002116B5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 w:rsidRPr="002116B5">
        <w:t>3. Они отправляют беспилотные устройства в жерла вулканов.</w:t>
      </w:r>
    </w:p>
    <w:p w14:paraId="35B98D45" w14:textId="77777777" w:rsidR="002116B5" w:rsidRPr="001B47C8" w:rsidRDefault="002116B5" w:rsidP="004F7E63">
      <w:pPr>
        <w:pStyle w:val="a3"/>
        <w:shd w:val="clear" w:color="auto" w:fill="FFFFFF"/>
        <w:tabs>
          <w:tab w:val="left" w:pos="4305"/>
        </w:tabs>
        <w:spacing w:before="0" w:beforeAutospacing="0" w:after="0" w:afterAutospacing="0" w:line="360" w:lineRule="auto"/>
        <w:ind w:firstLine="360"/>
        <w:jc w:val="both"/>
        <w:rPr>
          <w:b/>
        </w:rPr>
      </w:pPr>
      <w:r w:rsidRPr="001B47C8">
        <w:rPr>
          <w:b/>
        </w:rPr>
        <w:t>Демонстрация видео ролика.</w:t>
      </w:r>
      <w:r w:rsidRPr="001B47C8">
        <w:rPr>
          <w:b/>
        </w:rPr>
        <w:tab/>
      </w:r>
    </w:p>
    <w:p w14:paraId="35B98D46" w14:textId="77777777" w:rsidR="002116B5" w:rsidRPr="002116B5" w:rsidRDefault="001B47C8" w:rsidP="004F7E63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t>-</w:t>
      </w:r>
      <w:r w:rsidR="002116B5" w:rsidRPr="002116B5">
        <w:t xml:space="preserve"> Как вы думаете, что ученые и инженеры делают, когда не могут попасть в то место, которое хотят исследовать? </w:t>
      </w:r>
      <w:r w:rsidR="002116B5" w:rsidRPr="002116B5">
        <w:rPr>
          <w:i/>
          <w:iCs/>
          <w:bdr w:val="none" w:sz="0" w:space="0" w:color="auto" w:frame="1"/>
        </w:rPr>
        <w:t>(Ответы детей)</w:t>
      </w:r>
    </w:p>
    <w:p w14:paraId="35B98D47" w14:textId="77777777" w:rsidR="002116B5" w:rsidRPr="00C4748E" w:rsidRDefault="002116B5" w:rsidP="004F7E63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C4748E">
        <w:t>Ученые и инженеры воспринимают эти ситуации как задачи, которые они хотят решить. Обладая подходящими ресурсами и желанием достичь цели, они будут разрабатывать прототипы возможных решений и, в конечном счете, выберут лучший вариант.</w:t>
      </w:r>
    </w:p>
    <w:p w14:paraId="35B98D48" w14:textId="77777777" w:rsidR="004F7E63" w:rsidRDefault="00C4748E" w:rsidP="00466C5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C4748E">
        <w:t>Ребята, из </w:t>
      </w:r>
      <w:r w:rsidRPr="00C4748E">
        <w:rPr>
          <w:rStyle w:val="ab"/>
          <w:b w:val="0"/>
          <w:bdr w:val="none" w:sz="0" w:space="0" w:color="auto" w:frame="1"/>
        </w:rPr>
        <w:t>конструктора Lego можно построить все</w:t>
      </w:r>
      <w:r w:rsidRPr="00C4748E">
        <w:t>, что угодно. И мы сегодня будем собирать </w:t>
      </w:r>
      <w:r w:rsidRPr="00C4748E">
        <w:rPr>
          <w:rStyle w:val="ab"/>
          <w:b w:val="0"/>
          <w:bdr w:val="none" w:sz="0" w:space="0" w:color="auto" w:frame="1"/>
        </w:rPr>
        <w:t>научный вездеход</w:t>
      </w:r>
      <w:r w:rsidR="00CA5027">
        <w:rPr>
          <w:rStyle w:val="ab"/>
          <w:b w:val="0"/>
          <w:bdr w:val="none" w:sz="0" w:space="0" w:color="auto" w:frame="1"/>
        </w:rPr>
        <w:t xml:space="preserve"> Майло</w:t>
      </w:r>
      <w:r w:rsidRPr="00C4748E">
        <w:rPr>
          <w:b/>
        </w:rPr>
        <w:t>.</w:t>
      </w:r>
    </w:p>
    <w:p w14:paraId="35B98D49" w14:textId="77777777" w:rsidR="002116B5" w:rsidRPr="002116B5" w:rsidRDefault="002116B5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</w:rPr>
      </w:pPr>
      <w:r w:rsidRPr="002116B5">
        <w:rPr>
          <w:b/>
        </w:rPr>
        <w:t>Упражнение для глаз.</w:t>
      </w:r>
    </w:p>
    <w:p w14:paraId="35B98D4A" w14:textId="77777777" w:rsidR="002116B5" w:rsidRPr="002116B5" w:rsidRDefault="002116B5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i/>
        </w:rPr>
      </w:pPr>
      <w:r w:rsidRPr="002116B5">
        <w:rPr>
          <w:i/>
        </w:rPr>
        <w:t>(Глаза вверх, вниз, вправо, влево, широко открыли от удивления, крепко зажмурились, поморгали.)</w:t>
      </w:r>
    </w:p>
    <w:p w14:paraId="35B98D4B" w14:textId="77777777" w:rsidR="00883A51" w:rsidRPr="00466C59" w:rsidRDefault="002116B5" w:rsidP="00466C59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u w:val="single"/>
        </w:rPr>
      </w:pPr>
      <w:r w:rsidRPr="00466C59">
        <w:rPr>
          <w:u w:val="single"/>
        </w:rPr>
        <w:t>Детали, детали,</w:t>
      </w:r>
      <w:r w:rsidR="00981DC5">
        <w:rPr>
          <w:u w:val="single"/>
        </w:rPr>
        <w:t xml:space="preserve"> </w:t>
      </w:r>
      <w:r w:rsidRPr="00466C59">
        <w:rPr>
          <w:u w:val="single"/>
        </w:rPr>
        <w:t>Вы спать не устали.</w:t>
      </w:r>
      <w:r w:rsidR="00981DC5">
        <w:rPr>
          <w:u w:val="single"/>
        </w:rPr>
        <w:t xml:space="preserve"> </w:t>
      </w:r>
      <w:r w:rsidRPr="00466C59">
        <w:rPr>
          <w:u w:val="single"/>
        </w:rPr>
        <w:t>Сегодня с утра</w:t>
      </w:r>
      <w:r w:rsidR="00466C59" w:rsidRPr="00466C59">
        <w:rPr>
          <w:u w:val="single"/>
        </w:rPr>
        <w:t xml:space="preserve"> н</w:t>
      </w:r>
      <w:r w:rsidRPr="00466C59">
        <w:rPr>
          <w:u w:val="single"/>
        </w:rPr>
        <w:t>ам строить пора.</w:t>
      </w:r>
      <w:r w:rsidR="00981DC5">
        <w:rPr>
          <w:u w:val="single"/>
        </w:rPr>
        <w:t xml:space="preserve"> </w:t>
      </w:r>
      <w:r w:rsidRPr="00466C59">
        <w:rPr>
          <w:u w:val="single"/>
        </w:rPr>
        <w:t>Начинаем ремонт.</w:t>
      </w:r>
    </w:p>
    <w:p w14:paraId="35B98D4C" w14:textId="77777777" w:rsidR="002116B5" w:rsidRPr="002116B5" w:rsidRDefault="00112D47" w:rsidP="004F7E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6B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981D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16B5" w:rsidRPr="002116B5">
        <w:rPr>
          <w:rFonts w:ascii="Times New Roman" w:hAnsi="Times New Roman" w:cs="Times New Roman"/>
          <w:sz w:val="24"/>
          <w:szCs w:val="24"/>
        </w:rPr>
        <w:t xml:space="preserve">Сегодня, дорогие родители , я </w:t>
      </w:r>
      <w:r w:rsidR="002116B5">
        <w:rPr>
          <w:rFonts w:ascii="Times New Roman" w:hAnsi="Times New Roman" w:cs="Times New Roman"/>
          <w:sz w:val="24"/>
          <w:szCs w:val="24"/>
        </w:rPr>
        <w:t xml:space="preserve">и </w:t>
      </w:r>
      <w:r w:rsidR="002116B5" w:rsidRPr="002116B5">
        <w:rPr>
          <w:rFonts w:ascii="Times New Roman" w:hAnsi="Times New Roman" w:cs="Times New Roman"/>
          <w:sz w:val="24"/>
          <w:szCs w:val="24"/>
        </w:rPr>
        <w:t>вас приглашаю в наше Конструкторское бюро, почувствуйте себя инженерами и программистами.</w:t>
      </w:r>
      <w:r w:rsidR="00FA6E0B" w:rsidRPr="00FA6E0B">
        <w:rPr>
          <w:rFonts w:ascii="Times New Roman" w:hAnsi="Times New Roman" w:cs="Times New Roman"/>
          <w:sz w:val="24"/>
          <w:szCs w:val="24"/>
        </w:rPr>
        <w:t xml:space="preserve"> </w:t>
      </w:r>
      <w:r w:rsidR="002116B5" w:rsidRPr="002116B5">
        <w:rPr>
          <w:rFonts w:ascii="Times New Roman" w:hAnsi="Times New Roman" w:cs="Times New Roman"/>
          <w:sz w:val="24"/>
          <w:szCs w:val="24"/>
        </w:rPr>
        <w:t xml:space="preserve">Сегодня я хочу познакомить вас с играми-упражнениями, которые я использую в вводной части занятия. А вы </w:t>
      </w:r>
      <w:r w:rsidR="00341574">
        <w:rPr>
          <w:rFonts w:ascii="Times New Roman" w:hAnsi="Times New Roman" w:cs="Times New Roman"/>
          <w:sz w:val="24"/>
          <w:szCs w:val="24"/>
        </w:rPr>
        <w:t xml:space="preserve">уважаемые родители </w:t>
      </w:r>
      <w:r w:rsidR="002116B5" w:rsidRPr="002116B5">
        <w:rPr>
          <w:rFonts w:ascii="Times New Roman" w:hAnsi="Times New Roman" w:cs="Times New Roman"/>
          <w:sz w:val="24"/>
          <w:szCs w:val="24"/>
        </w:rPr>
        <w:t xml:space="preserve">превратитесь на время в детей. Я думаю, вы знаете, что детали </w:t>
      </w:r>
      <w:r w:rsidR="002116B5" w:rsidRPr="002116B5">
        <w:rPr>
          <w:rFonts w:ascii="Times New Roman" w:hAnsi="Times New Roman" w:cs="Times New Roman"/>
          <w:bCs/>
          <w:sz w:val="24"/>
          <w:szCs w:val="24"/>
        </w:rPr>
        <w:t xml:space="preserve">конструктора </w:t>
      </w:r>
      <w:r w:rsidR="002116B5" w:rsidRPr="002116B5">
        <w:rPr>
          <w:rFonts w:ascii="Times New Roman" w:hAnsi="Times New Roman" w:cs="Times New Roman"/>
          <w:sz w:val="24"/>
          <w:szCs w:val="24"/>
        </w:rPr>
        <w:t xml:space="preserve">имеют определенное название, </w:t>
      </w:r>
      <w:r w:rsidR="002116B5" w:rsidRPr="002116B5">
        <w:rPr>
          <w:rFonts w:ascii="Times New Roman" w:hAnsi="Times New Roman" w:cs="Times New Roman"/>
          <w:i/>
          <w:iCs/>
          <w:sz w:val="24"/>
          <w:szCs w:val="24"/>
        </w:rPr>
        <w:t>«имя»</w:t>
      </w:r>
      <w:r w:rsidR="002116B5" w:rsidRPr="002116B5">
        <w:rPr>
          <w:rFonts w:ascii="Times New Roman" w:hAnsi="Times New Roman" w:cs="Times New Roman"/>
          <w:sz w:val="24"/>
          <w:szCs w:val="24"/>
        </w:rPr>
        <w:t>, и из занятия в занятие дети учатся их правильно называть. Давайте вспомним эти названия,</w:t>
      </w:r>
      <w:r w:rsidR="00143957">
        <w:rPr>
          <w:rFonts w:ascii="Times New Roman" w:hAnsi="Times New Roman" w:cs="Times New Roman"/>
          <w:sz w:val="24"/>
          <w:szCs w:val="24"/>
        </w:rPr>
        <w:t xml:space="preserve"> чтобы во время игр оперировать</w:t>
      </w:r>
      <w:r w:rsidR="002116B5" w:rsidRPr="002116B5">
        <w:rPr>
          <w:rFonts w:ascii="Times New Roman" w:hAnsi="Times New Roman" w:cs="Times New Roman"/>
          <w:sz w:val="24"/>
          <w:szCs w:val="24"/>
        </w:rPr>
        <w:t xml:space="preserve"> правильными терминами</w:t>
      </w:r>
      <w:r w:rsidR="002116B5" w:rsidRPr="00341574">
        <w:rPr>
          <w:rFonts w:ascii="Times New Roman" w:hAnsi="Times New Roman" w:cs="Times New Roman"/>
          <w:sz w:val="24"/>
          <w:szCs w:val="24"/>
        </w:rPr>
        <w:t>.(3-4,5 СЛАЙД)</w:t>
      </w:r>
      <w:r w:rsidR="002116B5" w:rsidRPr="002116B5">
        <w:rPr>
          <w:rFonts w:ascii="Times New Roman" w:hAnsi="Times New Roman" w:cs="Times New Roman"/>
          <w:sz w:val="24"/>
          <w:szCs w:val="24"/>
        </w:rPr>
        <w:t xml:space="preserve"> Основные детали – кирпичики и пластины, названия даются по количеству </w:t>
      </w:r>
      <w:r w:rsidR="002116B5" w:rsidRPr="002116B5">
        <w:rPr>
          <w:rFonts w:ascii="Times New Roman" w:hAnsi="Times New Roman" w:cs="Times New Roman"/>
          <w:i/>
          <w:iCs/>
          <w:sz w:val="24"/>
          <w:szCs w:val="24"/>
        </w:rPr>
        <w:t xml:space="preserve">«кнопочек» </w:t>
      </w:r>
      <w:r w:rsidR="002116B5" w:rsidRPr="002116B5">
        <w:rPr>
          <w:rFonts w:ascii="Times New Roman" w:hAnsi="Times New Roman" w:cs="Times New Roman"/>
          <w:sz w:val="24"/>
          <w:szCs w:val="24"/>
        </w:rPr>
        <w:t>– 2*2, 2*4 (</w:t>
      </w:r>
      <w:r w:rsidR="002116B5" w:rsidRPr="002116B5">
        <w:rPr>
          <w:rFonts w:ascii="Times New Roman" w:hAnsi="Times New Roman" w:cs="Times New Roman"/>
          <w:i/>
          <w:sz w:val="24"/>
          <w:szCs w:val="24"/>
        </w:rPr>
        <w:t>показывает и объясняет</w:t>
      </w:r>
      <w:r w:rsidR="002116B5" w:rsidRPr="002116B5">
        <w:rPr>
          <w:rFonts w:ascii="Times New Roman" w:hAnsi="Times New Roman" w:cs="Times New Roman"/>
          <w:sz w:val="24"/>
          <w:szCs w:val="24"/>
        </w:rPr>
        <w:t>).</w:t>
      </w:r>
    </w:p>
    <w:p w14:paraId="35B98D4D" w14:textId="77777777" w:rsidR="002116B5" w:rsidRPr="00AF48CE" w:rsidRDefault="002116B5" w:rsidP="004F7E63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AF48CE">
        <w:rPr>
          <w:b/>
        </w:rPr>
        <w:t>Воспитатель:</w:t>
      </w:r>
    </w:p>
    <w:p w14:paraId="35B98D4E" w14:textId="77777777" w:rsidR="002116B5" w:rsidRPr="00341574" w:rsidRDefault="00FD0A60" w:rsidP="004F7E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2116B5" w:rsidRPr="002116B5">
        <w:rPr>
          <w:rFonts w:ascii="Times New Roman" w:hAnsi="Times New Roman" w:cs="Times New Roman"/>
          <w:bCs/>
          <w:sz w:val="24"/>
          <w:szCs w:val="24"/>
        </w:rPr>
        <w:t xml:space="preserve">Ну а теперь </w:t>
      </w:r>
      <w:r w:rsidR="00CB0904">
        <w:rPr>
          <w:rFonts w:ascii="Times New Roman" w:hAnsi="Times New Roman" w:cs="Times New Roman"/>
          <w:bCs/>
          <w:sz w:val="24"/>
          <w:szCs w:val="24"/>
        </w:rPr>
        <w:t xml:space="preserve">уважаемые родители </w:t>
      </w:r>
      <w:r w:rsidR="002116B5" w:rsidRPr="002116B5">
        <w:rPr>
          <w:rFonts w:ascii="Times New Roman" w:hAnsi="Times New Roman" w:cs="Times New Roman"/>
          <w:bCs/>
          <w:sz w:val="24"/>
          <w:szCs w:val="24"/>
        </w:rPr>
        <w:t>поиграем</w:t>
      </w:r>
      <w:r w:rsidR="00341574">
        <w:rPr>
          <w:rFonts w:ascii="Times New Roman" w:hAnsi="Times New Roman" w:cs="Times New Roman"/>
          <w:bCs/>
          <w:sz w:val="24"/>
          <w:szCs w:val="24"/>
        </w:rPr>
        <w:t xml:space="preserve"> с вами вместе с детьми</w:t>
      </w:r>
      <w:r w:rsidR="002116B5" w:rsidRPr="00341574">
        <w:rPr>
          <w:rFonts w:ascii="Times New Roman" w:hAnsi="Times New Roman" w:cs="Times New Roman"/>
          <w:bCs/>
          <w:sz w:val="24"/>
          <w:szCs w:val="24"/>
        </w:rPr>
        <w:t>!</w:t>
      </w:r>
      <w:r w:rsidR="00341574" w:rsidRPr="00341574">
        <w:rPr>
          <w:rFonts w:ascii="Times New Roman" w:hAnsi="Times New Roman" w:cs="Times New Roman"/>
          <w:bCs/>
          <w:i/>
          <w:sz w:val="24"/>
          <w:szCs w:val="24"/>
        </w:rPr>
        <w:t>(родители помогают)</w:t>
      </w:r>
    </w:p>
    <w:p w14:paraId="35B98D4F" w14:textId="77777777" w:rsidR="002116B5" w:rsidRPr="002116B5" w:rsidRDefault="002116B5" w:rsidP="004F7E6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6B5">
        <w:rPr>
          <w:rFonts w:ascii="Times New Roman" w:hAnsi="Times New Roman" w:cs="Times New Roman"/>
          <w:b/>
          <w:bCs/>
          <w:sz w:val="24"/>
          <w:szCs w:val="24"/>
        </w:rPr>
        <w:t>Игра называется «Юный химик»</w:t>
      </w:r>
    </w:p>
    <w:p w14:paraId="35B98D50" w14:textId="77777777" w:rsidR="002116B5" w:rsidRPr="002116B5" w:rsidRDefault="002116B5" w:rsidP="004F7E6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6B5">
        <w:rPr>
          <w:rFonts w:ascii="Times New Roman" w:hAnsi="Times New Roman" w:cs="Times New Roman"/>
          <w:sz w:val="24"/>
          <w:szCs w:val="24"/>
        </w:rPr>
        <w:t>Для этой игры нам понадобиться пипетка (медицинская),</w:t>
      </w:r>
      <w:r w:rsidR="00CB0904">
        <w:rPr>
          <w:rFonts w:ascii="Times New Roman" w:hAnsi="Times New Roman" w:cs="Times New Roman"/>
          <w:sz w:val="24"/>
          <w:szCs w:val="24"/>
        </w:rPr>
        <w:t xml:space="preserve"> плата ЛЕГО и стаканчик с водой, которые находятся у вас на столах </w:t>
      </w:r>
      <w:r w:rsidRPr="002116B5">
        <w:rPr>
          <w:rFonts w:ascii="Times New Roman" w:hAnsi="Times New Roman" w:cs="Times New Roman"/>
          <w:sz w:val="24"/>
          <w:szCs w:val="24"/>
        </w:rPr>
        <w:t>(</w:t>
      </w:r>
      <w:r w:rsidR="00341574" w:rsidRPr="00341574">
        <w:rPr>
          <w:rFonts w:ascii="Times New Roman" w:hAnsi="Times New Roman" w:cs="Times New Roman"/>
          <w:i/>
          <w:sz w:val="24"/>
          <w:szCs w:val="24"/>
        </w:rPr>
        <w:t>воспитатель</w:t>
      </w:r>
      <w:r w:rsidR="00FA6E0B" w:rsidRPr="00FA6E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16B5">
        <w:rPr>
          <w:rFonts w:ascii="Times New Roman" w:hAnsi="Times New Roman" w:cs="Times New Roman"/>
          <w:i/>
          <w:sz w:val="24"/>
          <w:szCs w:val="24"/>
        </w:rPr>
        <w:t>раздает участникам</w:t>
      </w:r>
      <w:r w:rsidRPr="002116B5">
        <w:rPr>
          <w:rFonts w:ascii="Times New Roman" w:hAnsi="Times New Roman" w:cs="Times New Roman"/>
          <w:sz w:val="24"/>
          <w:szCs w:val="24"/>
        </w:rPr>
        <w:t>).</w:t>
      </w:r>
    </w:p>
    <w:p w14:paraId="35B98D51" w14:textId="77777777" w:rsidR="002116B5" w:rsidRPr="002116B5" w:rsidRDefault="002116B5" w:rsidP="004F7E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6B5">
        <w:rPr>
          <w:rFonts w:ascii="Times New Roman" w:hAnsi="Times New Roman" w:cs="Times New Roman"/>
          <w:sz w:val="24"/>
          <w:szCs w:val="24"/>
        </w:rPr>
        <w:lastRenderedPageBreak/>
        <w:t>Предлагаю вам набрать в пипетку воды и накапать в каждую ячейку. Таким образом, вся легоплата должна быть заполнена водой.</w:t>
      </w:r>
    </w:p>
    <w:p w14:paraId="35B98D52" w14:textId="77777777" w:rsidR="00AF48CE" w:rsidRPr="00341574" w:rsidRDefault="002116B5" w:rsidP="004F7E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6B5">
        <w:rPr>
          <w:rFonts w:ascii="Times New Roman" w:hAnsi="Times New Roman" w:cs="Times New Roman"/>
          <w:sz w:val="24"/>
          <w:szCs w:val="24"/>
        </w:rPr>
        <w:t xml:space="preserve">Наберите в пипетку воды и накапайте в </w:t>
      </w:r>
      <w:r w:rsidR="00466C59">
        <w:rPr>
          <w:rFonts w:ascii="Times New Roman" w:hAnsi="Times New Roman" w:cs="Times New Roman"/>
          <w:sz w:val="24"/>
          <w:szCs w:val="24"/>
        </w:rPr>
        <w:t>каждую ячейку. Это игра простая</w:t>
      </w:r>
      <w:r w:rsidRPr="002116B5">
        <w:rPr>
          <w:rFonts w:ascii="Times New Roman" w:hAnsi="Times New Roman" w:cs="Times New Roman"/>
          <w:sz w:val="24"/>
          <w:szCs w:val="24"/>
        </w:rPr>
        <w:t>, но моих детей очень увлекает. В процессе этой игры дети знакомятся с некоторыми свойствами воды (вода течет, заполняет все пространство), тренируют руку, ловкость и координацию (зрительную, двигательную). Я вам продемонстрировала 1 игру с ЛЕГО. Наверняка, вы можете придумать много своих игр и использовать</w:t>
      </w:r>
      <w:r w:rsidR="00341574">
        <w:rPr>
          <w:rFonts w:ascii="Times New Roman" w:hAnsi="Times New Roman" w:cs="Times New Roman"/>
          <w:sz w:val="24"/>
          <w:szCs w:val="24"/>
        </w:rPr>
        <w:t xml:space="preserve"> их в разных видах деятельности.</w:t>
      </w:r>
    </w:p>
    <w:p w14:paraId="35B98D53" w14:textId="77777777" w:rsidR="00341574" w:rsidRPr="00FD0A60" w:rsidRDefault="002E5361" w:rsidP="004F7E6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26F">
        <w:rPr>
          <w:rFonts w:ascii="Times New Roman" w:hAnsi="Times New Roman" w:cs="Times New Roman"/>
          <w:b/>
        </w:rPr>
        <w:t xml:space="preserve">Воспитатель: </w:t>
      </w:r>
      <w:r w:rsidR="00341574" w:rsidRPr="00FD0A60">
        <w:rPr>
          <w:rFonts w:ascii="Times New Roman" w:hAnsi="Times New Roman" w:cs="Times New Roman"/>
          <w:sz w:val="24"/>
          <w:szCs w:val="24"/>
        </w:rPr>
        <w:t>Сегодня у вас есть уникальная возможность создать своего первого робота</w:t>
      </w:r>
      <w:r w:rsidR="007B026F" w:rsidRPr="00FD0A60">
        <w:rPr>
          <w:rFonts w:ascii="Times New Roman" w:hAnsi="Times New Roman" w:cs="Times New Roman"/>
          <w:sz w:val="24"/>
          <w:szCs w:val="24"/>
        </w:rPr>
        <w:t xml:space="preserve"> вместе со своим ребенком</w:t>
      </w:r>
      <w:r w:rsidR="00341574" w:rsidRPr="00FD0A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B98D54" w14:textId="77777777" w:rsidR="00466C59" w:rsidRDefault="00341574" w:rsidP="004F7E63">
      <w:pPr>
        <w:pStyle w:val="a4"/>
        <w:shd w:val="clear" w:color="auto" w:fill="FFFFFF"/>
        <w:spacing w:line="360" w:lineRule="auto"/>
        <w:jc w:val="both"/>
      </w:pPr>
      <w:r w:rsidRPr="007B026F">
        <w:t>Для сборки робота мы будем использовать конструктор Lego</w:t>
      </w:r>
      <w:r w:rsidRPr="007B026F">
        <w:rPr>
          <w:lang w:val="en-US"/>
        </w:rPr>
        <w:t>WeDo</w:t>
      </w:r>
      <w:r w:rsidRPr="007B026F">
        <w:t xml:space="preserve"> 2.0. </w:t>
      </w:r>
      <w:r w:rsidRPr="007B026F">
        <w:br/>
        <w:t>Перед вами набор Lego, в состав которого входят 280 деталей, в том числе в наборе есть система Смарт Хаб- для связи с приложением на планшете, мотор, датчики наклона и движения.</w:t>
      </w:r>
    </w:p>
    <w:p w14:paraId="35B98D55" w14:textId="77777777" w:rsidR="00AF48CE" w:rsidRPr="00DC0660" w:rsidRDefault="00341574" w:rsidP="004F7E63">
      <w:pPr>
        <w:pStyle w:val="a4"/>
        <w:shd w:val="clear" w:color="auto" w:fill="FFFFFF"/>
        <w:spacing w:line="360" w:lineRule="auto"/>
        <w:jc w:val="both"/>
      </w:pPr>
      <w:r w:rsidRPr="007B026F">
        <w:t>Создавать вы сегодня будет</w:t>
      </w:r>
      <w:r w:rsidR="00396E8C">
        <w:t>е модель «Робот-вездеход Майло»</w:t>
      </w:r>
      <w:r w:rsidRPr="007B026F">
        <w:t>,</w:t>
      </w:r>
      <w:r w:rsidRPr="007B026F">
        <w:rPr>
          <w:w w:val="110"/>
        </w:rPr>
        <w:t>следуя пошаговым инструкциям.</w:t>
      </w:r>
    </w:p>
    <w:p w14:paraId="35B98D56" w14:textId="77777777" w:rsidR="001811D3" w:rsidRPr="00AF48CE" w:rsidRDefault="001811D3" w:rsidP="004F7E63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AF48CE">
        <w:rPr>
          <w:b/>
        </w:rPr>
        <w:t>Воспитатель:</w:t>
      </w:r>
    </w:p>
    <w:p w14:paraId="35B98D57" w14:textId="77777777" w:rsidR="001811D3" w:rsidRPr="00AF48CE" w:rsidRDefault="00D77004" w:rsidP="004F7E63">
      <w:pPr>
        <w:pStyle w:val="a4"/>
        <w:numPr>
          <w:ilvl w:val="0"/>
          <w:numId w:val="21"/>
        </w:numPr>
        <w:tabs>
          <w:tab w:val="clear" w:pos="709"/>
          <w:tab w:val="left" w:pos="426"/>
        </w:tabs>
        <w:spacing w:line="360" w:lineRule="auto"/>
        <w:ind w:left="0" w:firstLine="66"/>
        <w:jc w:val="both"/>
        <w:rPr>
          <w:color w:val="000000" w:themeColor="text1"/>
        </w:rPr>
      </w:pPr>
      <w:r w:rsidRPr="00AF48CE">
        <w:rPr>
          <w:color w:val="000000" w:themeColor="text1"/>
        </w:rPr>
        <w:t>Сейчас нам надо подели</w:t>
      </w:r>
      <w:r w:rsidR="00C20BE8" w:rsidRPr="00AF48CE">
        <w:rPr>
          <w:color w:val="000000" w:themeColor="text1"/>
        </w:rPr>
        <w:t>ться на пары</w:t>
      </w:r>
      <w:r w:rsidR="00F26AF5" w:rsidRPr="00AF48CE">
        <w:rPr>
          <w:color w:val="000000" w:themeColor="text1"/>
        </w:rPr>
        <w:t>.</w:t>
      </w:r>
      <w:r w:rsidR="003A416B">
        <w:rPr>
          <w:color w:val="000000" w:themeColor="text1"/>
        </w:rPr>
        <w:t xml:space="preserve"> </w:t>
      </w:r>
      <w:r w:rsidR="00DD5A2B" w:rsidRPr="00AF48CE">
        <w:rPr>
          <w:color w:val="000000" w:themeColor="text1"/>
        </w:rPr>
        <w:t xml:space="preserve">Нашли пару? </w:t>
      </w:r>
      <w:r w:rsidR="007B026F">
        <w:rPr>
          <w:color w:val="000000" w:themeColor="text1"/>
        </w:rPr>
        <w:t>(родитель и ребенок)</w:t>
      </w:r>
      <w:r w:rsidR="00DD5A2B" w:rsidRPr="00AF48CE">
        <w:rPr>
          <w:color w:val="000000" w:themeColor="text1"/>
        </w:rPr>
        <w:t>Молодцы!</w:t>
      </w:r>
    </w:p>
    <w:p w14:paraId="35B98D58" w14:textId="77777777" w:rsidR="00091465" w:rsidRPr="00FD0A60" w:rsidRDefault="00DD5A2B" w:rsidP="004F7E63">
      <w:pPr>
        <w:pStyle w:val="a4"/>
        <w:numPr>
          <w:ilvl w:val="0"/>
          <w:numId w:val="21"/>
        </w:numPr>
        <w:tabs>
          <w:tab w:val="clear" w:pos="709"/>
          <w:tab w:val="left" w:pos="426"/>
        </w:tabs>
        <w:spacing w:line="360" w:lineRule="auto"/>
        <w:ind w:left="0" w:firstLine="66"/>
        <w:jc w:val="both"/>
        <w:rPr>
          <w:color w:val="000000" w:themeColor="text1"/>
        </w:rPr>
      </w:pPr>
      <w:r w:rsidRPr="00AF48CE">
        <w:rPr>
          <w:color w:val="000000" w:themeColor="text1"/>
        </w:rPr>
        <w:t>Теперь каждая</w:t>
      </w:r>
      <w:r w:rsidR="00C20BE8" w:rsidRPr="00AF48CE">
        <w:rPr>
          <w:color w:val="000000" w:themeColor="text1"/>
        </w:rPr>
        <w:t xml:space="preserve"> пар</w:t>
      </w:r>
      <w:r w:rsidR="009F09A0" w:rsidRPr="00AF48CE">
        <w:rPr>
          <w:color w:val="000000" w:themeColor="text1"/>
        </w:rPr>
        <w:t>а</w:t>
      </w:r>
      <w:r w:rsidR="00466C59">
        <w:rPr>
          <w:color w:val="000000" w:themeColor="text1"/>
        </w:rPr>
        <w:t>,</w:t>
      </w:r>
      <w:r w:rsidR="00C31493">
        <w:rPr>
          <w:color w:val="000000" w:themeColor="text1"/>
        </w:rPr>
        <w:t xml:space="preserve"> </w:t>
      </w:r>
      <w:r w:rsidR="007B026F">
        <w:rPr>
          <w:color w:val="000000" w:themeColor="text1"/>
        </w:rPr>
        <w:t>берет планшет</w:t>
      </w:r>
      <w:r w:rsidR="00466C59">
        <w:rPr>
          <w:color w:val="000000" w:themeColor="text1"/>
        </w:rPr>
        <w:t>,</w:t>
      </w:r>
      <w:r w:rsidR="00C31493">
        <w:rPr>
          <w:color w:val="000000" w:themeColor="text1"/>
        </w:rPr>
        <w:t xml:space="preserve"> </w:t>
      </w:r>
      <w:r w:rsidR="00466C59">
        <w:rPr>
          <w:color w:val="000000" w:themeColor="text1"/>
        </w:rPr>
        <w:t>включает</w:t>
      </w:r>
      <w:r w:rsidR="00FD0A60">
        <w:rPr>
          <w:color w:val="000000" w:themeColor="text1"/>
        </w:rPr>
        <w:t xml:space="preserve">, </w:t>
      </w:r>
      <w:r w:rsidR="00466C59">
        <w:rPr>
          <w:color w:val="000000" w:themeColor="text1"/>
        </w:rPr>
        <w:t xml:space="preserve">вы </w:t>
      </w:r>
      <w:r w:rsidR="007B026F">
        <w:rPr>
          <w:color w:val="000000" w:themeColor="text1"/>
        </w:rPr>
        <w:t>заходите в про</w:t>
      </w:r>
      <w:r w:rsidR="00466C59">
        <w:rPr>
          <w:color w:val="000000" w:themeColor="text1"/>
        </w:rPr>
        <w:t>грамму и переходите к пошаговой инструкции</w:t>
      </w:r>
      <w:r w:rsidR="009F09A0" w:rsidRPr="00AF48CE">
        <w:rPr>
          <w:color w:val="000000" w:themeColor="text1"/>
        </w:rPr>
        <w:t>.</w:t>
      </w:r>
      <w:r w:rsidR="00C31493">
        <w:rPr>
          <w:color w:val="000000" w:themeColor="text1"/>
        </w:rPr>
        <w:t xml:space="preserve"> </w:t>
      </w:r>
      <w:r w:rsidR="007B026F">
        <w:rPr>
          <w:color w:val="000000" w:themeColor="text1"/>
        </w:rPr>
        <w:t xml:space="preserve">Также </w:t>
      </w:r>
      <w:r w:rsidR="007B026F">
        <w:t>и</w:t>
      </w:r>
      <w:r w:rsidR="007B026F" w:rsidRPr="007B026F">
        <w:t>нструкция по сборке модели выведено на интерактивную доску.</w:t>
      </w:r>
      <w:r w:rsidR="0037082A" w:rsidRPr="00FD0A60">
        <w:rPr>
          <w:i/>
          <w:color w:val="000000" w:themeColor="text1"/>
        </w:rPr>
        <w:t>(</w:t>
      </w:r>
      <w:r w:rsidR="00091465" w:rsidRPr="00FD0A60">
        <w:rPr>
          <w:i/>
          <w:color w:val="000000" w:themeColor="text1"/>
        </w:rPr>
        <w:t xml:space="preserve">Дети </w:t>
      </w:r>
      <w:r w:rsidR="007B026F" w:rsidRPr="00FD0A60">
        <w:rPr>
          <w:i/>
          <w:color w:val="000000" w:themeColor="text1"/>
        </w:rPr>
        <w:t>показывают</w:t>
      </w:r>
      <w:r w:rsidR="00466C59">
        <w:rPr>
          <w:i/>
          <w:color w:val="000000" w:themeColor="text1"/>
        </w:rPr>
        <w:t>,</w:t>
      </w:r>
      <w:r w:rsidR="007B026F" w:rsidRPr="00FD0A60">
        <w:rPr>
          <w:i/>
          <w:color w:val="000000" w:themeColor="text1"/>
        </w:rPr>
        <w:t xml:space="preserve"> как</w:t>
      </w:r>
      <w:r w:rsidR="00466C59">
        <w:rPr>
          <w:i/>
          <w:color w:val="000000" w:themeColor="text1"/>
        </w:rPr>
        <w:t xml:space="preserve"> включить программу и переходят</w:t>
      </w:r>
      <w:r w:rsidR="007B026F" w:rsidRPr="00FD0A60">
        <w:rPr>
          <w:i/>
          <w:color w:val="000000" w:themeColor="text1"/>
        </w:rPr>
        <w:t xml:space="preserve"> к инструкции</w:t>
      </w:r>
      <w:r w:rsidR="00091465" w:rsidRPr="00FD0A60">
        <w:rPr>
          <w:i/>
          <w:color w:val="000000" w:themeColor="text1"/>
        </w:rPr>
        <w:t>).</w:t>
      </w:r>
    </w:p>
    <w:p w14:paraId="35B98D59" w14:textId="77777777" w:rsidR="00B87A31" w:rsidRPr="00AF48CE" w:rsidRDefault="00D77004" w:rsidP="004F7E63">
      <w:pPr>
        <w:pStyle w:val="a4"/>
        <w:numPr>
          <w:ilvl w:val="0"/>
          <w:numId w:val="21"/>
        </w:numPr>
        <w:tabs>
          <w:tab w:val="clear" w:pos="709"/>
          <w:tab w:val="left" w:pos="426"/>
        </w:tabs>
        <w:spacing w:line="360" w:lineRule="auto"/>
        <w:ind w:left="0" w:firstLine="66"/>
        <w:jc w:val="both"/>
        <w:rPr>
          <w:color w:val="000000" w:themeColor="text1"/>
        </w:rPr>
      </w:pPr>
      <w:r w:rsidRPr="00AF48CE">
        <w:rPr>
          <w:rFonts w:eastAsia="Calibri"/>
        </w:rPr>
        <w:t>Ребята, давайте</w:t>
      </w:r>
      <w:r w:rsidR="007B026F">
        <w:rPr>
          <w:rFonts w:eastAsia="Calibri"/>
        </w:rPr>
        <w:t xml:space="preserve"> мы </w:t>
      </w:r>
      <w:r w:rsidR="007B026F" w:rsidRPr="00AF48CE">
        <w:rPr>
          <w:rFonts w:eastAsia="Calibri"/>
        </w:rPr>
        <w:t>вспомним</w:t>
      </w:r>
      <w:r w:rsidR="007B026F">
        <w:rPr>
          <w:rFonts w:eastAsia="Calibri"/>
        </w:rPr>
        <w:t xml:space="preserve"> и расскажем нашим мамам</w:t>
      </w:r>
      <w:r w:rsidR="00765553" w:rsidRPr="00765553">
        <w:rPr>
          <w:rFonts w:eastAsia="Calibri"/>
        </w:rPr>
        <w:t xml:space="preserve"> </w:t>
      </w:r>
      <w:r w:rsidR="007242A9" w:rsidRPr="00AF48CE">
        <w:rPr>
          <w:rFonts w:eastAsia="Calibri"/>
        </w:rPr>
        <w:t>правила безопасности</w:t>
      </w:r>
      <w:r w:rsidRPr="00AF48CE">
        <w:rPr>
          <w:rFonts w:eastAsia="Calibri"/>
        </w:rPr>
        <w:t>, которые</w:t>
      </w:r>
      <w:r w:rsidR="00B87A31" w:rsidRPr="00AF48CE">
        <w:rPr>
          <w:rFonts w:eastAsia="Calibri"/>
        </w:rPr>
        <w:t xml:space="preserve"> должны соблюдать строители.</w:t>
      </w:r>
    </w:p>
    <w:p w14:paraId="35B98D5A" w14:textId="77777777" w:rsidR="00572726" w:rsidRPr="00AF48CE" w:rsidRDefault="00B87A31" w:rsidP="004F7E63">
      <w:pPr>
        <w:pStyle w:val="a4"/>
        <w:numPr>
          <w:ilvl w:val="0"/>
          <w:numId w:val="22"/>
        </w:numPr>
        <w:tabs>
          <w:tab w:val="left" w:pos="426"/>
        </w:tabs>
        <w:spacing w:line="360" w:lineRule="auto"/>
        <w:ind w:left="0"/>
        <w:jc w:val="both"/>
        <w:rPr>
          <w:rFonts w:eastAsia="Calibri"/>
        </w:rPr>
      </w:pPr>
      <w:r w:rsidRPr="00AF48CE">
        <w:rPr>
          <w:rFonts w:eastAsia="Calibri"/>
        </w:rPr>
        <w:t>Аккуратно работать с мелкими деталями.</w:t>
      </w:r>
    </w:p>
    <w:p w14:paraId="35B98D5B" w14:textId="77777777" w:rsidR="00B65553" w:rsidRPr="00B65553" w:rsidRDefault="00B87A31" w:rsidP="004F7E63">
      <w:pPr>
        <w:pStyle w:val="a4"/>
        <w:numPr>
          <w:ilvl w:val="0"/>
          <w:numId w:val="22"/>
        </w:numPr>
        <w:tabs>
          <w:tab w:val="left" w:pos="426"/>
        </w:tabs>
        <w:spacing w:line="360" w:lineRule="auto"/>
        <w:ind w:left="0"/>
        <w:jc w:val="both"/>
        <w:rPr>
          <w:rFonts w:eastAsia="Calibri"/>
        </w:rPr>
      </w:pPr>
      <w:r w:rsidRPr="00AF48CE">
        <w:rPr>
          <w:color w:val="000000"/>
          <w:shd w:val="clear" w:color="auto" w:fill="FFFFFF"/>
        </w:rPr>
        <w:t>Содержать</w:t>
      </w:r>
      <w:r w:rsidR="00967EC1" w:rsidRPr="00AF48CE">
        <w:rPr>
          <w:color w:val="000000"/>
          <w:shd w:val="clear" w:color="auto" w:fill="FFFFFF"/>
        </w:rPr>
        <w:t xml:space="preserve"> в чистоте и порядке рабочее место.</w:t>
      </w:r>
    </w:p>
    <w:p w14:paraId="35B98D5C" w14:textId="77777777" w:rsidR="00967EC1" w:rsidRPr="00AF48CE" w:rsidRDefault="00B65553" w:rsidP="004F7E63">
      <w:pPr>
        <w:pStyle w:val="a4"/>
        <w:numPr>
          <w:ilvl w:val="0"/>
          <w:numId w:val="22"/>
        </w:numPr>
        <w:tabs>
          <w:tab w:val="left" w:pos="426"/>
        </w:tabs>
        <w:spacing w:line="360" w:lineRule="auto"/>
        <w:ind w:left="0"/>
        <w:jc w:val="both"/>
        <w:rPr>
          <w:rFonts w:eastAsia="Calibri"/>
        </w:rPr>
      </w:pPr>
      <w:r w:rsidRPr="00B65553">
        <w:rPr>
          <w:color w:val="000000"/>
          <w:shd w:val="clear" w:color="auto" w:fill="FFFFFF"/>
        </w:rPr>
        <w:t xml:space="preserve">Постарайтесь </w:t>
      </w:r>
      <w:r>
        <w:rPr>
          <w:color w:val="000000"/>
          <w:shd w:val="clear" w:color="auto" w:fill="FFFFFF"/>
        </w:rPr>
        <w:t>работать с планшетом аккуратно,</w:t>
      </w:r>
      <w:r w:rsidR="00DF7F11">
        <w:rPr>
          <w:color w:val="000000"/>
          <w:shd w:val="clear" w:color="auto" w:fill="FFFFFF"/>
        </w:rPr>
        <w:t xml:space="preserve"> </w:t>
      </w:r>
      <w:r w:rsidRPr="00B65553">
        <w:rPr>
          <w:color w:val="000000"/>
          <w:shd w:val="clear" w:color="auto" w:fill="FFFFFF"/>
        </w:rPr>
        <w:t>не класть тяжелые вещи на планшет и не вставлять в него посторонние предметы.</w:t>
      </w:r>
      <w:r w:rsidR="00D77004" w:rsidRPr="00AF48CE">
        <w:rPr>
          <w:i/>
          <w:color w:val="000000"/>
          <w:shd w:val="clear" w:color="auto" w:fill="FFFFFF"/>
        </w:rPr>
        <w:t>(Молодцы</w:t>
      </w:r>
      <w:r w:rsidR="00B87A31" w:rsidRPr="00AF48CE">
        <w:rPr>
          <w:i/>
          <w:color w:val="000000"/>
          <w:shd w:val="clear" w:color="auto" w:fill="FFFFFF"/>
        </w:rPr>
        <w:t>!</w:t>
      </w:r>
      <w:r w:rsidR="00D77004" w:rsidRPr="00AF48CE">
        <w:rPr>
          <w:i/>
          <w:color w:val="000000"/>
          <w:shd w:val="clear" w:color="auto" w:fill="FFFFFF"/>
        </w:rPr>
        <w:t>)</w:t>
      </w:r>
    </w:p>
    <w:p w14:paraId="35B98D5D" w14:textId="77777777" w:rsidR="00DC0660" w:rsidRPr="00DC0660" w:rsidRDefault="00DC0660" w:rsidP="004F7E63">
      <w:pPr>
        <w:pStyle w:val="a4"/>
        <w:tabs>
          <w:tab w:val="clear" w:pos="709"/>
          <w:tab w:val="left" w:pos="-7088"/>
          <w:tab w:val="left" w:pos="426"/>
        </w:tabs>
        <w:spacing w:line="360" w:lineRule="auto"/>
        <w:contextualSpacing/>
        <w:jc w:val="both"/>
        <w:rPr>
          <w:b/>
          <w:i/>
          <w:color w:val="auto"/>
          <w:u w:val="single"/>
        </w:rPr>
      </w:pPr>
      <w:r>
        <w:rPr>
          <w:color w:val="000000" w:themeColor="text1"/>
        </w:rPr>
        <w:t xml:space="preserve">  -  </w:t>
      </w:r>
      <w:r w:rsidR="00D77004" w:rsidRPr="00AF48CE">
        <w:rPr>
          <w:color w:val="000000" w:themeColor="text1"/>
        </w:rPr>
        <w:t xml:space="preserve">А теперь </w:t>
      </w:r>
      <w:r w:rsidR="00466C59">
        <w:rPr>
          <w:sz w:val="22"/>
          <w:szCs w:val="22"/>
        </w:rPr>
        <w:t xml:space="preserve">берем, </w:t>
      </w:r>
      <w:r w:rsidR="007B026F" w:rsidRPr="007B026F">
        <w:rPr>
          <w:rStyle w:val="ab"/>
          <w:b w:val="0"/>
          <w:sz w:val="22"/>
          <w:szCs w:val="22"/>
          <w:bdr w:val="none" w:sz="0" w:space="0" w:color="auto" w:frame="1"/>
        </w:rPr>
        <w:t>конструктор Lego WEDO 2</w:t>
      </w:r>
      <w:r w:rsidR="007B026F" w:rsidRPr="007B026F">
        <w:rPr>
          <w:sz w:val="22"/>
          <w:szCs w:val="22"/>
        </w:rPr>
        <w:t>.0 и приступаем к работе.</w:t>
      </w:r>
      <w:r w:rsidR="00765553" w:rsidRPr="00765553">
        <w:rPr>
          <w:sz w:val="22"/>
          <w:szCs w:val="22"/>
        </w:rPr>
        <w:t xml:space="preserve"> </w:t>
      </w:r>
      <w:r w:rsidR="00D77004" w:rsidRPr="00AF48CE">
        <w:rPr>
          <w:color w:val="000000" w:themeColor="text1"/>
        </w:rPr>
        <w:t>Начинаем</w:t>
      </w:r>
      <w:r w:rsidR="00C2390C" w:rsidRPr="00AF48CE">
        <w:rPr>
          <w:color w:val="000000" w:themeColor="text1"/>
        </w:rPr>
        <w:t>!</w:t>
      </w:r>
      <w:r w:rsidR="00FD5A5B" w:rsidRPr="00AF48CE">
        <w:rPr>
          <w:i/>
          <w:color w:val="000000" w:themeColor="text1"/>
        </w:rPr>
        <w:t>(</w:t>
      </w:r>
      <w:r w:rsidR="007242A9" w:rsidRPr="00AF48CE">
        <w:rPr>
          <w:i/>
          <w:lang w:eastAsia="ar-SA"/>
        </w:rPr>
        <w:t>В ходе строительства</w:t>
      </w:r>
      <w:r w:rsidR="00143957">
        <w:rPr>
          <w:i/>
          <w:lang w:eastAsia="ar-SA"/>
        </w:rPr>
        <w:t>,</w:t>
      </w:r>
      <w:r w:rsidR="007242A9" w:rsidRPr="00AF48CE">
        <w:rPr>
          <w:i/>
          <w:lang w:eastAsia="ar-SA"/>
        </w:rPr>
        <w:t xml:space="preserve"> воспитатель наблюдает, </w:t>
      </w:r>
      <w:r w:rsidR="007242A9" w:rsidRPr="00AF48CE">
        <w:rPr>
          <w:i/>
          <w:color w:val="000000" w:themeColor="text1"/>
        </w:rPr>
        <w:t xml:space="preserve">поддерживает, одобряет, </w:t>
      </w:r>
      <w:r w:rsidR="007242A9" w:rsidRPr="00AF48CE">
        <w:rPr>
          <w:i/>
          <w:lang w:eastAsia="ar-SA"/>
        </w:rPr>
        <w:t xml:space="preserve">помогает детям </w:t>
      </w:r>
      <w:r w:rsidR="007B026F">
        <w:rPr>
          <w:i/>
          <w:lang w:eastAsia="ar-SA"/>
        </w:rPr>
        <w:t xml:space="preserve">и родителям </w:t>
      </w:r>
      <w:r w:rsidR="007242A9" w:rsidRPr="00AF48CE">
        <w:rPr>
          <w:i/>
          <w:lang w:eastAsia="ar-SA"/>
        </w:rPr>
        <w:t>справиться с трудностями)</w:t>
      </w:r>
      <w:r w:rsidR="001D19F0" w:rsidRPr="00AF48CE">
        <w:rPr>
          <w:i/>
          <w:lang w:eastAsia="ar-SA"/>
        </w:rPr>
        <w:t>.</w:t>
      </w:r>
    </w:p>
    <w:p w14:paraId="35B98D5E" w14:textId="77777777" w:rsidR="00DC0660" w:rsidRDefault="00112D47" w:rsidP="004F7E63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AF48CE">
        <w:rPr>
          <w:b/>
        </w:rPr>
        <w:t>Воспитатель:</w:t>
      </w:r>
      <w:r w:rsidR="00DF7F11">
        <w:rPr>
          <w:b/>
        </w:rPr>
        <w:t xml:space="preserve"> </w:t>
      </w:r>
      <w:r w:rsidR="00A62E80" w:rsidRPr="00AF48CE">
        <w:rPr>
          <w:color w:val="000000" w:themeColor="text1"/>
        </w:rPr>
        <w:t>Молодцы, ребята</w:t>
      </w:r>
      <w:r w:rsidR="00FD0A60">
        <w:rPr>
          <w:color w:val="000000" w:themeColor="text1"/>
        </w:rPr>
        <w:t xml:space="preserve"> и родители</w:t>
      </w:r>
      <w:r w:rsidR="00A62E80" w:rsidRPr="00AF48CE">
        <w:rPr>
          <w:color w:val="000000" w:themeColor="text1"/>
        </w:rPr>
        <w:t xml:space="preserve">! </w:t>
      </w:r>
      <w:r w:rsidR="00143957">
        <w:t xml:space="preserve">Вы умеете работать с </w:t>
      </w:r>
      <w:r w:rsidR="00DC0660" w:rsidRPr="00DC0660">
        <w:rPr>
          <w:rStyle w:val="ab"/>
          <w:b w:val="0"/>
          <w:bdr w:val="none" w:sz="0" w:space="0" w:color="auto" w:frame="1"/>
        </w:rPr>
        <w:t>конструктором</w:t>
      </w:r>
      <w:r w:rsidR="00DC0660" w:rsidRPr="00DC0660">
        <w:rPr>
          <w:b/>
        </w:rPr>
        <w:t>.</w:t>
      </w:r>
      <w:r w:rsidR="00143957">
        <w:t xml:space="preserve"> Ваш </w:t>
      </w:r>
      <w:r w:rsidR="00DC0660" w:rsidRPr="00DC0660">
        <w:rPr>
          <w:rStyle w:val="ab"/>
          <w:b w:val="0"/>
          <w:bdr w:val="none" w:sz="0" w:space="0" w:color="auto" w:frame="1"/>
        </w:rPr>
        <w:t>научный вездеход готов</w:t>
      </w:r>
      <w:r w:rsidR="00DC0660" w:rsidRPr="00DC0660">
        <w:t xml:space="preserve">. </w:t>
      </w:r>
    </w:p>
    <w:p w14:paraId="35B98D5F" w14:textId="77777777" w:rsidR="00FD0A60" w:rsidRDefault="00F92FFD" w:rsidP="00F92FFD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t xml:space="preserve">       -</w:t>
      </w:r>
      <w:r w:rsidR="00227AF4">
        <w:t>Ребята, что нужно для того, что</w:t>
      </w:r>
      <w:r w:rsidR="00DC0660" w:rsidRPr="00DC0660">
        <w:t>бы</w:t>
      </w:r>
      <w:r w:rsidR="00CA5027">
        <w:t xml:space="preserve"> </w:t>
      </w:r>
      <w:r w:rsidR="00DC0660" w:rsidRPr="00DC0660">
        <w:rPr>
          <w:rStyle w:val="ab"/>
          <w:b w:val="0"/>
          <w:bdr w:val="none" w:sz="0" w:space="0" w:color="auto" w:frame="1"/>
        </w:rPr>
        <w:t>Майло</w:t>
      </w:r>
      <w:r w:rsidR="00CA5027">
        <w:rPr>
          <w:rStyle w:val="ab"/>
          <w:b w:val="0"/>
          <w:bdr w:val="none" w:sz="0" w:space="0" w:color="auto" w:frame="1"/>
        </w:rPr>
        <w:t xml:space="preserve"> </w:t>
      </w:r>
      <w:r w:rsidR="00DC0660" w:rsidRPr="00DC0660">
        <w:t>ожи</w:t>
      </w:r>
      <w:r w:rsidR="00143957">
        <w:t>л и отправился на исследование?</w:t>
      </w:r>
      <w:r w:rsidR="00DC0660" w:rsidRPr="00DC0660">
        <w:rPr>
          <w:i/>
          <w:iCs/>
          <w:bdr w:val="none" w:sz="0" w:space="0" w:color="auto" w:frame="1"/>
        </w:rPr>
        <w:t>(Создать программу, запрограммировать робота.)</w:t>
      </w:r>
    </w:p>
    <w:p w14:paraId="35B98D60" w14:textId="77777777" w:rsidR="00DC0660" w:rsidRPr="00FD0A60" w:rsidRDefault="00DC0660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i/>
        </w:rPr>
      </w:pPr>
      <w:r w:rsidRPr="00DC0660">
        <w:t xml:space="preserve">- С чего нужно начинать работу? </w:t>
      </w:r>
      <w:r w:rsidRPr="00FD0A60">
        <w:rPr>
          <w:i/>
        </w:rPr>
        <w:t>(для создания программы необходимо установить соединение между роботом и компьютером)</w:t>
      </w:r>
    </w:p>
    <w:p w14:paraId="35B98D61" w14:textId="77777777" w:rsidR="00DC0660" w:rsidRPr="00DC0660" w:rsidRDefault="00DC0660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 w:rsidRPr="00DC0660">
        <w:t>-</w:t>
      </w:r>
      <w:r w:rsidR="00143957">
        <w:t xml:space="preserve"> Как называется основная деталь </w:t>
      </w:r>
      <w:r w:rsidR="00143957">
        <w:rPr>
          <w:rStyle w:val="ab"/>
          <w:b w:val="0"/>
          <w:bdr w:val="none" w:sz="0" w:space="0" w:color="auto" w:frame="1"/>
        </w:rPr>
        <w:t xml:space="preserve">конструктора </w:t>
      </w:r>
      <w:r w:rsidRPr="00DC0660">
        <w:rPr>
          <w:rStyle w:val="ab"/>
          <w:b w:val="0"/>
          <w:bdr w:val="none" w:sz="0" w:space="0" w:color="auto" w:frame="1"/>
        </w:rPr>
        <w:t>Майло</w:t>
      </w:r>
      <w:r w:rsidR="00143957">
        <w:t xml:space="preserve">? </w:t>
      </w:r>
      <w:r w:rsidRPr="00DC0660">
        <w:rPr>
          <w:i/>
          <w:iCs/>
          <w:bdr w:val="none" w:sz="0" w:space="0" w:color="auto" w:frame="1"/>
        </w:rPr>
        <w:t>(СмартХаб)</w:t>
      </w:r>
    </w:p>
    <w:p w14:paraId="35B98D62" w14:textId="77777777" w:rsidR="00DC0660" w:rsidRPr="00DC0660" w:rsidRDefault="00DC0660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b/>
        </w:rPr>
      </w:pPr>
      <w:r w:rsidRPr="00DC0660">
        <w:lastRenderedPageBreak/>
        <w:t>- СмартХаб или микропроцессор - является сердцем любой модели, контролируя работу датчиков и моторов. СмартХаб осуществляет передачу информации от</w:t>
      </w:r>
      <w:r w:rsidR="00143957">
        <w:t xml:space="preserve"> управляющего ПК или планшета</w:t>
      </w:r>
      <w:r w:rsidR="00CA5027">
        <w:t xml:space="preserve"> через </w:t>
      </w:r>
      <w:r w:rsidR="00D208C9">
        <w:rPr>
          <w:lang w:val="en-US"/>
        </w:rPr>
        <w:t>Bluetooth</w:t>
      </w:r>
      <w:r w:rsidR="00143957">
        <w:t xml:space="preserve"> к </w:t>
      </w:r>
      <w:r w:rsidRPr="00DC0660">
        <w:rPr>
          <w:rStyle w:val="ab"/>
          <w:b w:val="0"/>
          <w:bdr w:val="none" w:sz="0" w:space="0" w:color="auto" w:frame="1"/>
        </w:rPr>
        <w:t>сконструированной модели</w:t>
      </w:r>
      <w:r w:rsidRPr="00DC0660">
        <w:rPr>
          <w:b/>
        </w:rPr>
        <w:t>.</w:t>
      </w:r>
    </w:p>
    <w:p w14:paraId="35B98D63" w14:textId="77777777" w:rsidR="00F92FFD" w:rsidRDefault="00143957" w:rsidP="00F92FFD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>
        <w:t xml:space="preserve">- Какая деталь </w:t>
      </w:r>
      <w:r w:rsidR="00DC0660" w:rsidRPr="00DC0660">
        <w:rPr>
          <w:rStyle w:val="ab"/>
          <w:b w:val="0"/>
          <w:bdr w:val="none" w:sz="0" w:space="0" w:color="auto" w:frame="1"/>
        </w:rPr>
        <w:t>конструктора</w:t>
      </w:r>
      <w:r w:rsidR="00765553" w:rsidRPr="00765553">
        <w:rPr>
          <w:rStyle w:val="ab"/>
          <w:b w:val="0"/>
          <w:bdr w:val="none" w:sz="0" w:space="0" w:color="auto" w:frame="1"/>
        </w:rPr>
        <w:t xml:space="preserve"> </w:t>
      </w:r>
      <w:r>
        <w:t xml:space="preserve">приводит робота в движение? </w:t>
      </w:r>
      <w:r w:rsidR="00DC0660" w:rsidRPr="00DC0660">
        <w:rPr>
          <w:i/>
          <w:iCs/>
          <w:bdr w:val="none" w:sz="0" w:space="0" w:color="auto" w:frame="1"/>
        </w:rPr>
        <w:t>(Мотор.)</w:t>
      </w:r>
    </w:p>
    <w:p w14:paraId="35B98D64" w14:textId="77777777" w:rsidR="00DC0660" w:rsidRPr="00DC0660" w:rsidRDefault="00F92FFD" w:rsidP="00F92FFD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AF48CE">
        <w:rPr>
          <w:b/>
        </w:rPr>
        <w:t>Воспитатель:</w:t>
      </w:r>
      <w:r w:rsidR="00DC0660" w:rsidRPr="00DC0660">
        <w:t>Для того чтобы помочь исследователю, нам надо написать программу по образцу или создать свою. Если вы все сделаете правильно, робот оживет.</w:t>
      </w:r>
    </w:p>
    <w:p w14:paraId="35B98D65" w14:textId="77777777" w:rsidR="00883A51" w:rsidRPr="00DC0660" w:rsidRDefault="00DC0660" w:rsidP="004F7E63">
      <w:pPr>
        <w:pStyle w:val="a3"/>
        <w:spacing w:before="0" w:beforeAutospacing="0" w:after="0" w:afterAutospacing="0" w:line="360" w:lineRule="auto"/>
        <w:jc w:val="both"/>
        <w:rPr>
          <w:b/>
          <w:color w:val="000000" w:themeColor="text1"/>
        </w:rPr>
      </w:pPr>
      <w:r w:rsidRPr="00DC0660">
        <w:t xml:space="preserve">Перед серьёзной работой давайте сделаем </w:t>
      </w:r>
      <w:r w:rsidR="00FD0A60">
        <w:t xml:space="preserve">с вами </w:t>
      </w:r>
      <w:r w:rsidRPr="00DC0660">
        <w:t>разминку для пальцев.</w:t>
      </w:r>
    </w:p>
    <w:p w14:paraId="35B98D66" w14:textId="77777777" w:rsidR="009215C2" w:rsidRPr="0088429B" w:rsidRDefault="00A62E80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 w:rsidRPr="00AF48CE">
        <w:rPr>
          <w:b/>
          <w:color w:val="000000" w:themeColor="text1"/>
        </w:rPr>
        <w:t>Физкультминутка</w:t>
      </w:r>
      <w:r w:rsidR="00981DC5">
        <w:rPr>
          <w:b/>
          <w:color w:val="000000" w:themeColor="text1"/>
        </w:rPr>
        <w:t xml:space="preserve"> </w:t>
      </w:r>
      <w:r w:rsidR="0088429B" w:rsidRPr="0088429B">
        <w:rPr>
          <w:b/>
          <w:iCs/>
          <w:bdr w:val="none" w:sz="0" w:space="0" w:color="auto" w:frame="1"/>
        </w:rPr>
        <w:t>«Робот»</w:t>
      </w:r>
    </w:p>
    <w:p w14:paraId="35B98D67" w14:textId="77777777" w:rsidR="00DC0660" w:rsidRPr="0088429B" w:rsidRDefault="00DC0660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 w:rsidRPr="0088429B">
        <w:t>Робот делает зарядку</w:t>
      </w:r>
    </w:p>
    <w:p w14:paraId="35B98D68" w14:textId="77777777" w:rsidR="00DC0660" w:rsidRPr="0088429B" w:rsidRDefault="00DC0660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 w:rsidRPr="0088429B">
        <w:t>И считает по порядку.</w:t>
      </w:r>
    </w:p>
    <w:p w14:paraId="35B98D69" w14:textId="77777777" w:rsidR="00DC0660" w:rsidRPr="0088429B" w:rsidRDefault="00143957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>
        <w:t xml:space="preserve">Раз – контакты не искрят, </w:t>
      </w:r>
      <w:r w:rsidR="00DC0660" w:rsidRPr="0088429B">
        <w:rPr>
          <w:i/>
          <w:iCs/>
          <w:bdr w:val="none" w:sz="0" w:space="0" w:color="auto" w:frame="1"/>
        </w:rPr>
        <w:t>(движение руками в сторону)</w:t>
      </w:r>
    </w:p>
    <w:p w14:paraId="35B98D6A" w14:textId="77777777" w:rsidR="00DC0660" w:rsidRPr="0088429B" w:rsidRDefault="00DC0660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 w:rsidRPr="0088429B">
        <w:t xml:space="preserve">Два – суставы не </w:t>
      </w:r>
      <w:r w:rsidR="00143957">
        <w:t xml:space="preserve">скрипят, </w:t>
      </w:r>
      <w:r w:rsidRPr="0088429B">
        <w:rPr>
          <w:i/>
          <w:iCs/>
          <w:bdr w:val="none" w:sz="0" w:space="0" w:color="auto" w:frame="1"/>
        </w:rPr>
        <w:t>(движение руками вверх)</w:t>
      </w:r>
    </w:p>
    <w:p w14:paraId="35B98D6B" w14:textId="77777777" w:rsidR="00DC0660" w:rsidRPr="0088429B" w:rsidRDefault="00143957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>
        <w:t xml:space="preserve">Три – прозрачен объектив </w:t>
      </w:r>
      <w:r w:rsidR="00DC0660" w:rsidRPr="0088429B">
        <w:rPr>
          <w:i/>
          <w:iCs/>
          <w:bdr w:val="none" w:sz="0" w:space="0" w:color="auto" w:frame="1"/>
        </w:rPr>
        <w:t>(движение руками вниз)</w:t>
      </w:r>
    </w:p>
    <w:p w14:paraId="35B98D6C" w14:textId="77777777" w:rsidR="000B7BC1" w:rsidRPr="00FD0A60" w:rsidRDefault="00143957" w:rsidP="004F7E63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</w:pPr>
      <w:r>
        <w:t xml:space="preserve">И исправен и красив </w:t>
      </w:r>
      <w:r w:rsidR="00DC0660" w:rsidRPr="0088429B">
        <w:rPr>
          <w:i/>
          <w:iCs/>
          <w:bdr w:val="none" w:sz="0" w:space="0" w:color="auto" w:frame="1"/>
        </w:rPr>
        <w:t>(опускают руки вдоль туловища.)</w:t>
      </w:r>
    </w:p>
    <w:p w14:paraId="35B98D6D" w14:textId="77777777" w:rsidR="00E71D9B" w:rsidRPr="00AF48CE" w:rsidRDefault="00112D47" w:rsidP="004F7E63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AF48CE">
        <w:rPr>
          <w:b/>
        </w:rPr>
        <w:t>Воспитатель:</w:t>
      </w:r>
      <w:r w:rsidR="00A62E80" w:rsidRPr="00AF48CE">
        <w:rPr>
          <w:color w:val="000000" w:themeColor="text1"/>
        </w:rPr>
        <w:t>Отдохнули</w:t>
      </w:r>
      <w:r w:rsidR="009215C2" w:rsidRPr="00AF48CE">
        <w:rPr>
          <w:color w:val="000000" w:themeColor="text1"/>
        </w:rPr>
        <w:t>, поиграли!</w:t>
      </w:r>
    </w:p>
    <w:p w14:paraId="35B98D6E" w14:textId="77777777" w:rsidR="005622D0" w:rsidRPr="00143957" w:rsidRDefault="005622D0" w:rsidP="00143957">
      <w:pPr>
        <w:spacing w:after="0" w:line="360" w:lineRule="auto"/>
        <w:jc w:val="both"/>
        <w:rPr>
          <w:rFonts w:ascii="Times New Roman" w:hAnsi="Times New Roman" w:cs="Times New Roman"/>
          <w:w w:val="11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5B98D94" wp14:editId="35B98D95">
            <wp:simplePos x="0" y="0"/>
            <wp:positionH relativeFrom="column">
              <wp:posOffset>3461385</wp:posOffset>
            </wp:positionH>
            <wp:positionV relativeFrom="paragraph">
              <wp:posOffset>992505</wp:posOffset>
            </wp:positionV>
            <wp:extent cx="2754630" cy="857250"/>
            <wp:effectExtent l="0" t="0" r="0" b="0"/>
            <wp:wrapTight wrapText="bothSides">
              <wp:wrapPolygon edited="0">
                <wp:start x="0" y="0"/>
                <wp:lineTo x="0" y="21120"/>
                <wp:lineTo x="21510" y="21120"/>
                <wp:lineTo x="21510" y="0"/>
                <wp:lineTo x="0" y="0"/>
              </wp:wrapPolygon>
            </wp:wrapTight>
            <wp:docPr id="4" name="Рисунок 4" descr="https://le-www-live-s.legocdn.com/sc/media/lessons/wedo-2/wedo-projects/coding_snippets/getting-started-a-program-269735115cf05f9b684c09761dd7947e.png?fit=inside|1219: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e-www-live-s.legocdn.com/sc/media/lessons/wedo-2/wedo-projects/coding_snippets/getting-started-a-program-269735115cf05f9b684c09761dd7947e.png?fit=inside|1219:28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1062" t="-2247" r="10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3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0A60">
        <w:t xml:space="preserve">- </w:t>
      </w:r>
      <w:r w:rsidR="0088429B" w:rsidRPr="005622D0">
        <w:rPr>
          <w:rFonts w:ascii="Times New Roman" w:hAnsi="Times New Roman" w:cs="Times New Roman"/>
          <w:sz w:val="24"/>
          <w:szCs w:val="24"/>
        </w:rPr>
        <w:t>Дети и родители устанавливаю</w:t>
      </w:r>
      <w:r w:rsidR="00143957">
        <w:rPr>
          <w:rFonts w:ascii="Times New Roman" w:hAnsi="Times New Roman" w:cs="Times New Roman"/>
          <w:sz w:val="24"/>
          <w:szCs w:val="24"/>
        </w:rPr>
        <w:t xml:space="preserve">т соединение планшета с моделью </w:t>
      </w:r>
      <w:r w:rsidR="0088429B" w:rsidRPr="005622D0">
        <w:rPr>
          <w:rStyle w:val="ab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конструктора</w:t>
      </w:r>
      <w:r w:rsidR="0088429B" w:rsidRPr="005622D0">
        <w:rPr>
          <w:rFonts w:ascii="Times New Roman" w:hAnsi="Times New Roman" w:cs="Times New Roman"/>
          <w:b/>
          <w:sz w:val="24"/>
          <w:szCs w:val="24"/>
        </w:rPr>
        <w:t>,</w:t>
      </w:r>
      <w:r w:rsidR="0088429B" w:rsidRPr="005622D0">
        <w:rPr>
          <w:rFonts w:ascii="Times New Roman" w:hAnsi="Times New Roman" w:cs="Times New Roman"/>
          <w:sz w:val="24"/>
          <w:szCs w:val="24"/>
        </w:rPr>
        <w:t xml:space="preserve"> программируют робота, комментируя свои действи</w:t>
      </w:r>
      <w:r w:rsidR="00143957">
        <w:rPr>
          <w:rFonts w:ascii="Times New Roman" w:hAnsi="Times New Roman" w:cs="Times New Roman"/>
          <w:sz w:val="24"/>
          <w:szCs w:val="24"/>
        </w:rPr>
        <w:t xml:space="preserve">я. (Сначала я устанавливаю блок </w:t>
      </w:r>
      <w:r w:rsidR="0088429B" w:rsidRPr="005622D0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«начало»</w:t>
      </w:r>
      <w:r w:rsidR="0088429B" w:rsidRPr="005622D0">
        <w:rPr>
          <w:rFonts w:ascii="Times New Roman" w:hAnsi="Times New Roman" w:cs="Times New Roman"/>
          <w:sz w:val="24"/>
          <w:szCs w:val="24"/>
        </w:rPr>
        <w:t>, задаю мощность мотора)</w:t>
      </w:r>
      <w:r w:rsidR="006856D0" w:rsidRPr="006856D0">
        <w:rPr>
          <w:rFonts w:ascii="Times New Roman" w:hAnsi="Times New Roman" w:cs="Times New Roman"/>
          <w:sz w:val="24"/>
          <w:szCs w:val="24"/>
        </w:rPr>
        <w:t>.</w:t>
      </w:r>
      <w:r w:rsidRPr="005622D0">
        <w:rPr>
          <w:rFonts w:ascii="Times New Roman" w:hAnsi="Times New Roman" w:cs="Times New Roman"/>
          <w:sz w:val="24"/>
          <w:szCs w:val="24"/>
        </w:rPr>
        <w:t>Мощность мотора можно изменять нажатием левой кнопкой мыши на цифру и выбираете мощность</w:t>
      </w:r>
      <w:r w:rsidRPr="005622D0">
        <w:rPr>
          <w:rFonts w:ascii="Times New Roman" w:hAnsi="Times New Roman" w:cs="Times New Roman"/>
          <w:w w:val="105"/>
          <w:sz w:val="24"/>
          <w:szCs w:val="24"/>
        </w:rPr>
        <w:t>. Уровень мощности можно изменять в диапазоне от 0 до 10</w:t>
      </w:r>
      <w:r w:rsidRPr="005622D0">
        <w:rPr>
          <w:rFonts w:ascii="Times New Roman" w:hAnsi="Times New Roman" w:cs="Times New Roman"/>
          <w:sz w:val="24"/>
          <w:szCs w:val="24"/>
        </w:rPr>
        <w:t xml:space="preserve">. </w:t>
      </w:r>
      <w:r w:rsidRPr="005622D0">
        <w:rPr>
          <w:rFonts w:ascii="Times New Roman" w:hAnsi="Times New Roman" w:cs="Times New Roman"/>
          <w:w w:val="110"/>
          <w:sz w:val="24"/>
          <w:szCs w:val="24"/>
        </w:rPr>
        <w:t>В программе предусмотрен</w:t>
      </w:r>
      <w:r w:rsidR="00143957">
        <w:rPr>
          <w:rFonts w:ascii="Times New Roman" w:hAnsi="Times New Roman" w:cs="Times New Roman"/>
          <w:w w:val="110"/>
          <w:sz w:val="24"/>
          <w:szCs w:val="24"/>
        </w:rPr>
        <w:t>о</w:t>
      </w:r>
      <w:r w:rsidRPr="005622D0">
        <w:rPr>
          <w:rFonts w:ascii="Times New Roman" w:hAnsi="Times New Roman" w:cs="Times New Roman"/>
          <w:w w:val="110"/>
          <w:sz w:val="24"/>
          <w:szCs w:val="24"/>
        </w:rPr>
        <w:t xml:space="preserve"> 20 различных звуков. Щелкните на  Блок Звук</w:t>
      </w:r>
      <w:r w:rsidR="00143957">
        <w:rPr>
          <w:rFonts w:ascii="Times New Roman" w:hAnsi="Times New Roman" w:cs="Times New Roman"/>
          <w:w w:val="110"/>
          <w:sz w:val="24"/>
          <w:szCs w:val="24"/>
        </w:rPr>
        <w:t>,</w:t>
      </w:r>
      <w:r w:rsidRPr="005622D0">
        <w:rPr>
          <w:rFonts w:ascii="Times New Roman" w:hAnsi="Times New Roman" w:cs="Times New Roman"/>
          <w:w w:val="110"/>
          <w:sz w:val="24"/>
          <w:szCs w:val="24"/>
        </w:rPr>
        <w:t xml:space="preserve"> и вы услышите звучание. Изменить - </w:t>
      </w:r>
      <w:r w:rsidRPr="005622D0">
        <w:rPr>
          <w:rFonts w:ascii="Times New Roman" w:hAnsi="Times New Roman" w:cs="Times New Roman"/>
          <w:sz w:val="24"/>
          <w:szCs w:val="24"/>
        </w:rPr>
        <w:t>нажмите левой кнопкой мыши на цифру и выбираете звук</w:t>
      </w:r>
      <w:r w:rsidRPr="005622D0">
        <w:rPr>
          <w:rFonts w:ascii="Times New Roman" w:hAnsi="Times New Roman" w:cs="Times New Roman"/>
          <w:w w:val="105"/>
          <w:sz w:val="24"/>
          <w:szCs w:val="24"/>
        </w:rPr>
        <w:t xml:space="preserve">. </w:t>
      </w:r>
    </w:p>
    <w:p w14:paraId="35B98D6F" w14:textId="77777777" w:rsidR="005622D0" w:rsidRPr="00143957" w:rsidRDefault="0088429B" w:rsidP="00143957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88429B">
        <w:t>- Сейчас проверим, всё ли мы сделали правильно, и если это так, то наш робот оживёт. Поздр</w:t>
      </w:r>
      <w:r w:rsidR="00143957">
        <w:t xml:space="preserve">авляю вас всех! </w:t>
      </w:r>
      <w:r w:rsidRPr="0088429B">
        <w:rPr>
          <w:rStyle w:val="ab"/>
          <w:b w:val="0"/>
          <w:bdr w:val="none" w:sz="0" w:space="0" w:color="auto" w:frame="1"/>
        </w:rPr>
        <w:t>Майло</w:t>
      </w:r>
      <w:r w:rsidR="00143957">
        <w:rPr>
          <w:b/>
        </w:rPr>
        <w:t xml:space="preserve">, </w:t>
      </w:r>
      <w:r w:rsidRPr="0088429B">
        <w:rPr>
          <w:rStyle w:val="ab"/>
          <w:b w:val="0"/>
          <w:bdr w:val="none" w:sz="0" w:space="0" w:color="auto" w:frame="1"/>
        </w:rPr>
        <w:t>вездеход исследователь ожил</w:t>
      </w:r>
      <w:r w:rsidR="005622D0">
        <w:t xml:space="preserve">, а это значит, что ошибок нет! </w:t>
      </w:r>
      <w:r w:rsidRPr="0088429B">
        <w:t>Молодцы!</w:t>
      </w:r>
    </w:p>
    <w:p w14:paraId="35B98D70" w14:textId="77777777" w:rsidR="0088429B" w:rsidRPr="00AF48CE" w:rsidRDefault="00143957" w:rsidP="004F7E63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5B98D96" wp14:editId="35B98D97">
            <wp:simplePos x="0" y="0"/>
            <wp:positionH relativeFrom="column">
              <wp:posOffset>3797300</wp:posOffset>
            </wp:positionH>
            <wp:positionV relativeFrom="paragraph">
              <wp:posOffset>-779780</wp:posOffset>
            </wp:positionV>
            <wp:extent cx="2418080" cy="1362075"/>
            <wp:effectExtent l="0" t="0" r="0" b="0"/>
            <wp:wrapTight wrapText="bothSides">
              <wp:wrapPolygon edited="0">
                <wp:start x="0" y="0"/>
                <wp:lineTo x="0" y="21449"/>
                <wp:lineTo x="21441" y="21449"/>
                <wp:lineTo x="21441" y="0"/>
                <wp:lineTo x="0" y="0"/>
              </wp:wrapPolygon>
            </wp:wrapTight>
            <wp:docPr id="3" name="Рисунок 3" descr="ПРОСМОТРИТЕ ИНСТРУКЦИИ ПО СБОР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МОТРИТЕ ИНСТРУКЦИИ ПО СБОРКЕ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C93" w:rsidRPr="00AF48CE">
        <w:rPr>
          <w:b/>
        </w:rPr>
        <w:t xml:space="preserve">Воспитатель: </w:t>
      </w:r>
    </w:p>
    <w:p w14:paraId="35B98D71" w14:textId="77777777" w:rsidR="0088429B" w:rsidRPr="00FD0A60" w:rsidRDefault="0088429B" w:rsidP="004F7E63">
      <w:pPr>
        <w:pStyle w:val="a3"/>
        <w:numPr>
          <w:ilvl w:val="0"/>
          <w:numId w:val="20"/>
        </w:numPr>
        <w:tabs>
          <w:tab w:val="left" w:pos="426"/>
        </w:tabs>
        <w:spacing w:before="0" w:beforeAutospacing="0" w:after="0" w:afterAutospacing="0" w:line="360" w:lineRule="auto"/>
        <w:ind w:left="0" w:firstLine="66"/>
        <w:jc w:val="both"/>
        <w:rPr>
          <w:b/>
        </w:rPr>
      </w:pPr>
      <w:r>
        <w:t>Макс и Маша</w:t>
      </w:r>
      <w:r w:rsidR="00765553" w:rsidRPr="00765553">
        <w:t xml:space="preserve"> </w:t>
      </w:r>
      <w:r w:rsidR="002157E6" w:rsidRPr="00AF48CE">
        <w:rPr>
          <w:color w:val="000000" w:themeColor="text1"/>
        </w:rPr>
        <w:t xml:space="preserve">благодарят вас и дарят волшебные шарики. </w:t>
      </w:r>
    </w:p>
    <w:p w14:paraId="35B98D72" w14:textId="77777777" w:rsidR="008A3F99" w:rsidRPr="00AF48CE" w:rsidRDefault="008A3F99" w:rsidP="004F7E63">
      <w:pPr>
        <w:pStyle w:val="a3"/>
        <w:tabs>
          <w:tab w:val="left" w:pos="426"/>
        </w:tabs>
        <w:spacing w:before="0" w:beforeAutospacing="0" w:after="0" w:afterAutospacing="0" w:line="360" w:lineRule="auto"/>
        <w:jc w:val="both"/>
        <w:rPr>
          <w:b/>
        </w:rPr>
      </w:pPr>
      <w:r w:rsidRPr="007F55BF">
        <w:rPr>
          <w:b/>
        </w:rPr>
        <w:t>Заключительная часть</w:t>
      </w:r>
      <w:r w:rsidR="007F55BF">
        <w:rPr>
          <w:b/>
        </w:rPr>
        <w:t xml:space="preserve">(3 </w:t>
      </w:r>
      <w:r w:rsidR="007F55BF" w:rsidRPr="007F55BF">
        <w:rPr>
          <w:b/>
        </w:rPr>
        <w:t>мин)</w:t>
      </w:r>
      <w:r w:rsidRPr="00AF48CE">
        <w:rPr>
          <w:b/>
          <w:i/>
        </w:rPr>
        <w:t>.</w:t>
      </w:r>
      <w:r w:rsidR="00883A51" w:rsidRPr="00AF48CE">
        <w:t xml:space="preserve"> Подведение итогов. Рефлексия.</w:t>
      </w:r>
    </w:p>
    <w:p w14:paraId="35B98D73" w14:textId="77777777" w:rsidR="003D6B63" w:rsidRPr="00AF48CE" w:rsidRDefault="003D6B63" w:rsidP="004F7E63">
      <w:pPr>
        <w:pStyle w:val="a3"/>
        <w:spacing w:before="0" w:beforeAutospacing="0" w:after="0" w:afterAutospacing="0" w:line="360" w:lineRule="auto"/>
        <w:jc w:val="both"/>
      </w:pPr>
      <w:r w:rsidRPr="00AF48CE">
        <w:rPr>
          <w:b/>
        </w:rPr>
        <w:t xml:space="preserve">Воспитатель: </w:t>
      </w:r>
      <w:r w:rsidRPr="00AF48CE">
        <w:t xml:space="preserve">Молодцы, ребята! </w:t>
      </w:r>
    </w:p>
    <w:p w14:paraId="35B98D74" w14:textId="77777777" w:rsidR="003D6B63" w:rsidRPr="00AF48CE" w:rsidRDefault="003D6B63" w:rsidP="004F7E63">
      <w:pPr>
        <w:pStyle w:val="a3"/>
        <w:numPr>
          <w:ilvl w:val="0"/>
          <w:numId w:val="19"/>
        </w:numPr>
        <w:tabs>
          <w:tab w:val="left" w:pos="426"/>
        </w:tabs>
        <w:spacing w:before="0" w:beforeAutospacing="0" w:after="0" w:afterAutospacing="0" w:line="360" w:lineRule="auto"/>
        <w:ind w:left="0" w:firstLine="66"/>
        <w:jc w:val="both"/>
        <w:rPr>
          <w:b/>
        </w:rPr>
      </w:pPr>
      <w:r w:rsidRPr="00AF48CE">
        <w:t>Как вы думаете, мы выполнили просьбу</w:t>
      </w:r>
      <w:r w:rsidR="00765553" w:rsidRPr="00765553">
        <w:t xml:space="preserve"> </w:t>
      </w:r>
      <w:r w:rsidR="0088429B">
        <w:t>Макса и Маши</w:t>
      </w:r>
      <w:r w:rsidRPr="00AF48CE">
        <w:rPr>
          <w:i/>
        </w:rPr>
        <w:t>(Да)</w:t>
      </w:r>
    </w:p>
    <w:p w14:paraId="35B98D75" w14:textId="77777777" w:rsidR="003D6B63" w:rsidRPr="00AF48CE" w:rsidRDefault="003D6B63" w:rsidP="004F7E63">
      <w:pPr>
        <w:pStyle w:val="a3"/>
        <w:numPr>
          <w:ilvl w:val="0"/>
          <w:numId w:val="19"/>
        </w:numPr>
        <w:tabs>
          <w:tab w:val="left" w:pos="426"/>
        </w:tabs>
        <w:spacing w:before="0" w:beforeAutospacing="0" w:after="0" w:afterAutospacing="0" w:line="360" w:lineRule="auto"/>
        <w:ind w:left="0" w:firstLine="66"/>
        <w:jc w:val="both"/>
        <w:rPr>
          <w:b/>
        </w:rPr>
      </w:pPr>
      <w:r w:rsidRPr="00AF48CE">
        <w:t>Что вы сделали</w:t>
      </w:r>
      <w:r w:rsidR="00E868E6" w:rsidRPr="00AF48CE">
        <w:t>, как вы помогли</w:t>
      </w:r>
      <w:r w:rsidRPr="00AF48CE">
        <w:t xml:space="preserve">? </w:t>
      </w:r>
      <w:r w:rsidRPr="00AF48CE">
        <w:rPr>
          <w:i/>
        </w:rPr>
        <w:t>(</w:t>
      </w:r>
      <w:r w:rsidR="0088429B">
        <w:rPr>
          <w:i/>
        </w:rPr>
        <w:t>Построили</w:t>
      </w:r>
      <w:r w:rsidRPr="00AF48CE">
        <w:rPr>
          <w:i/>
        </w:rPr>
        <w:t xml:space="preserve">, </w:t>
      </w:r>
      <w:r w:rsidR="0088429B">
        <w:rPr>
          <w:i/>
        </w:rPr>
        <w:t>помогли ученым и инженерам</w:t>
      </w:r>
      <w:r w:rsidRPr="00AF48CE">
        <w:rPr>
          <w:i/>
        </w:rPr>
        <w:t>).</w:t>
      </w:r>
    </w:p>
    <w:p w14:paraId="35B98D76" w14:textId="77777777" w:rsidR="004C31E8" w:rsidRPr="00AF48CE" w:rsidRDefault="003D6B63" w:rsidP="004F7E63">
      <w:pPr>
        <w:pStyle w:val="a3"/>
        <w:numPr>
          <w:ilvl w:val="0"/>
          <w:numId w:val="19"/>
        </w:numPr>
        <w:tabs>
          <w:tab w:val="left" w:pos="426"/>
        </w:tabs>
        <w:spacing w:before="0" w:beforeAutospacing="0" w:after="0" w:afterAutospacing="0" w:line="360" w:lineRule="auto"/>
        <w:ind w:left="0" w:firstLine="66"/>
        <w:jc w:val="both"/>
      </w:pPr>
      <w:r w:rsidRPr="00AF48CE">
        <w:t xml:space="preserve">Из какого конструктора вы </w:t>
      </w:r>
      <w:r w:rsidR="00202186" w:rsidRPr="00AF48CE">
        <w:t>строили</w:t>
      </w:r>
      <w:r w:rsidRPr="00AF48CE">
        <w:t xml:space="preserve"> аттракционы?</w:t>
      </w:r>
      <w:r w:rsidRPr="00AF48CE">
        <w:rPr>
          <w:i/>
        </w:rPr>
        <w:t xml:space="preserve"> (</w:t>
      </w:r>
      <w:r w:rsidR="008F3C69" w:rsidRPr="00AF48CE">
        <w:rPr>
          <w:i/>
        </w:rPr>
        <w:t xml:space="preserve">Из </w:t>
      </w:r>
      <w:r w:rsidR="0088429B">
        <w:rPr>
          <w:i/>
        </w:rPr>
        <w:t>ЛЕГО</w:t>
      </w:r>
      <w:r w:rsidR="0088429B" w:rsidRPr="0088429B">
        <w:rPr>
          <w:rStyle w:val="ab"/>
          <w:b w:val="0"/>
          <w:bdr w:val="none" w:sz="0" w:space="0" w:color="auto" w:frame="1"/>
        </w:rPr>
        <w:t>WEDO 2</w:t>
      </w:r>
      <w:r w:rsidR="00143957">
        <w:t>.0</w:t>
      </w:r>
      <w:r w:rsidRPr="0088429B">
        <w:rPr>
          <w:i/>
        </w:rPr>
        <w:t>)</w:t>
      </w:r>
    </w:p>
    <w:p w14:paraId="35B98D77" w14:textId="77777777" w:rsidR="00883A51" w:rsidRPr="0088429B" w:rsidRDefault="0088429B" w:rsidP="004F7E63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88429B">
        <w:lastRenderedPageBreak/>
        <w:t>Спасибо, юные инженеры</w:t>
      </w:r>
      <w:r>
        <w:t xml:space="preserve"> и уважаемые родители</w:t>
      </w:r>
      <w:r w:rsidRPr="0088429B">
        <w:t>. Я надеюсь, что кто-нибудь из вас обязательно станет инженером–</w:t>
      </w:r>
      <w:r w:rsidRPr="0088429B">
        <w:rPr>
          <w:rStyle w:val="ab"/>
          <w:b w:val="0"/>
          <w:bdr w:val="none" w:sz="0" w:space="0" w:color="auto" w:frame="1"/>
        </w:rPr>
        <w:t>конструктором</w:t>
      </w:r>
      <w:r w:rsidRPr="0088429B">
        <w:rPr>
          <w:b/>
        </w:rPr>
        <w:t xml:space="preserve">. </w:t>
      </w:r>
      <w:r w:rsidRPr="0088429B">
        <w:t>Мы с вами сегодня сделали большое, доброе дело – помогли Максу и Маше.</w:t>
      </w:r>
    </w:p>
    <w:p w14:paraId="35B98D78" w14:textId="77777777" w:rsidR="008D25AA" w:rsidRPr="00AF48CE" w:rsidRDefault="008D25AA" w:rsidP="004F7E63">
      <w:pPr>
        <w:pStyle w:val="a3"/>
        <w:tabs>
          <w:tab w:val="left" w:pos="426"/>
        </w:tabs>
        <w:spacing w:before="0" w:beforeAutospacing="0" w:after="0" w:afterAutospacing="0" w:line="360" w:lineRule="auto"/>
        <w:ind w:firstLine="66"/>
        <w:jc w:val="both"/>
        <w:rPr>
          <w:color w:val="000000" w:themeColor="text1"/>
        </w:rPr>
      </w:pPr>
      <w:r w:rsidRPr="00AF48CE">
        <w:rPr>
          <w:b/>
        </w:rPr>
        <w:t>Воспитатель:</w:t>
      </w:r>
    </w:p>
    <w:p w14:paraId="35B98D79" w14:textId="77777777" w:rsidR="008D25AA" w:rsidRPr="00AF48CE" w:rsidRDefault="008D25AA" w:rsidP="004F7E63">
      <w:pPr>
        <w:pStyle w:val="a3"/>
        <w:numPr>
          <w:ilvl w:val="0"/>
          <w:numId w:val="25"/>
        </w:numPr>
        <w:tabs>
          <w:tab w:val="left" w:pos="426"/>
        </w:tabs>
        <w:spacing w:before="0" w:beforeAutospacing="0" w:after="0" w:afterAutospacing="0" w:line="360" w:lineRule="auto"/>
        <w:ind w:left="0"/>
        <w:jc w:val="both"/>
      </w:pPr>
      <w:r w:rsidRPr="00AF48CE">
        <w:rPr>
          <w:color w:val="000000" w:themeColor="text1"/>
        </w:rPr>
        <w:t xml:space="preserve">Вы большие мастера и добрые волшебники! </w:t>
      </w:r>
    </w:p>
    <w:p w14:paraId="35B98D7A" w14:textId="77777777" w:rsidR="008D25AA" w:rsidRPr="00AF48CE" w:rsidRDefault="008D25AA" w:rsidP="004F7E63">
      <w:pPr>
        <w:pStyle w:val="a3"/>
        <w:numPr>
          <w:ilvl w:val="0"/>
          <w:numId w:val="25"/>
        </w:numPr>
        <w:tabs>
          <w:tab w:val="left" w:pos="426"/>
        </w:tabs>
        <w:spacing w:before="0" w:beforeAutospacing="0" w:after="0" w:afterAutospacing="0" w:line="360" w:lineRule="auto"/>
        <w:ind w:left="0"/>
        <w:jc w:val="both"/>
      </w:pPr>
      <w:r w:rsidRPr="00AF48CE">
        <w:t>«Доброта – она от века украшенье человека».</w:t>
      </w:r>
    </w:p>
    <w:p w14:paraId="35B98D7B" w14:textId="77777777" w:rsidR="004F7E63" w:rsidRPr="00143957" w:rsidRDefault="008D25AA" w:rsidP="004F7E63">
      <w:pPr>
        <w:pStyle w:val="a4"/>
        <w:numPr>
          <w:ilvl w:val="0"/>
          <w:numId w:val="25"/>
        </w:numPr>
        <w:tabs>
          <w:tab w:val="left" w:pos="426"/>
        </w:tabs>
        <w:spacing w:line="360" w:lineRule="auto"/>
        <w:ind w:left="0"/>
        <w:contextualSpacing/>
        <w:jc w:val="both"/>
        <w:rPr>
          <w:b/>
          <w:i/>
          <w:u w:val="single"/>
        </w:rPr>
      </w:pPr>
      <w:r w:rsidRPr="0044554F">
        <w:t>Ребята</w:t>
      </w:r>
      <w:r w:rsidR="0044554F" w:rsidRPr="0044554F">
        <w:t xml:space="preserve"> и уважаемые родители</w:t>
      </w:r>
      <w:r w:rsidRPr="0044554F">
        <w:t xml:space="preserve">, творите добро, и оно вам обязательно вернется! </w:t>
      </w:r>
    </w:p>
    <w:p w14:paraId="35B98D7C" w14:textId="77777777" w:rsidR="008D25AA" w:rsidRPr="00AF48CE" w:rsidRDefault="008D25AA" w:rsidP="004F7E63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F48CE">
        <w:rPr>
          <w:rFonts w:ascii="Times New Roman" w:hAnsi="Times New Roman" w:cs="Times New Roman"/>
          <w:b/>
          <w:i/>
          <w:sz w:val="24"/>
          <w:szCs w:val="24"/>
          <w:u w:val="single"/>
        </w:rPr>
        <w:t>Рефлексия.</w:t>
      </w:r>
    </w:p>
    <w:p w14:paraId="35B98D7D" w14:textId="77777777" w:rsidR="00D2487E" w:rsidRPr="00AF48CE" w:rsidRDefault="008D25AA" w:rsidP="004F7E63">
      <w:pPr>
        <w:pStyle w:val="a3"/>
        <w:spacing w:before="0" w:beforeAutospacing="0" w:after="0" w:afterAutospacing="0" w:line="360" w:lineRule="auto"/>
        <w:jc w:val="both"/>
      </w:pPr>
      <w:r w:rsidRPr="00AF48CE">
        <w:rPr>
          <w:b/>
        </w:rPr>
        <w:t xml:space="preserve">Воспитатель: </w:t>
      </w:r>
      <w:r w:rsidR="009756D9" w:rsidRPr="00AF48CE">
        <w:rPr>
          <w:color w:val="000000" w:themeColor="text1"/>
        </w:rPr>
        <w:t xml:space="preserve">Дети, </w:t>
      </w:r>
      <w:r w:rsidR="009756D9" w:rsidRPr="00AF48CE">
        <w:t>е</w:t>
      </w:r>
      <w:r w:rsidRPr="00AF48CE">
        <w:t xml:space="preserve">сли вам понравилось наше путешествие </w:t>
      </w:r>
      <w:r w:rsidR="009756D9" w:rsidRPr="00AF48CE">
        <w:t xml:space="preserve">возьмите </w:t>
      </w:r>
      <w:r w:rsidR="00091465" w:rsidRPr="00AF48CE">
        <w:t xml:space="preserve">зелёный </w:t>
      </w:r>
      <w:r w:rsidR="009756D9" w:rsidRPr="00AF48CE">
        <w:t xml:space="preserve">смайлик, а если нет </w:t>
      </w:r>
      <w:r w:rsidR="00AF48CE">
        <w:t>красный.</w:t>
      </w:r>
      <w:r w:rsidR="009756D9" w:rsidRPr="00AF48CE">
        <w:rPr>
          <w:i/>
        </w:rPr>
        <w:t>(Дети берут смайлики).</w:t>
      </w:r>
    </w:p>
    <w:p w14:paraId="35B98D7E" w14:textId="77777777" w:rsidR="00E44E23" w:rsidRDefault="009756D9" w:rsidP="00F92F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2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Мне очень приятно </w:t>
      </w:r>
      <w:r w:rsidRPr="005622D0">
        <w:rPr>
          <w:rFonts w:ascii="Times New Roman" w:hAnsi="Times New Roman" w:cs="Times New Roman"/>
          <w:sz w:val="24"/>
          <w:szCs w:val="24"/>
        </w:rPr>
        <w:t xml:space="preserve">видеть </w:t>
      </w:r>
      <w:r w:rsidR="00202186" w:rsidRPr="005622D0">
        <w:rPr>
          <w:rFonts w:ascii="Times New Roman" w:hAnsi="Times New Roman" w:cs="Times New Roman"/>
          <w:sz w:val="24"/>
          <w:szCs w:val="24"/>
        </w:rPr>
        <w:t>зеленые</w:t>
      </w:r>
      <w:r w:rsidRPr="005622D0">
        <w:rPr>
          <w:rFonts w:ascii="Times New Roman" w:hAnsi="Times New Roman" w:cs="Times New Roman"/>
          <w:sz w:val="24"/>
          <w:szCs w:val="24"/>
        </w:rPr>
        <w:t xml:space="preserve"> смайлики</w:t>
      </w:r>
      <w:r w:rsidR="00D2487E" w:rsidRPr="005622D0">
        <w:rPr>
          <w:rFonts w:ascii="Times New Roman" w:hAnsi="Times New Roman" w:cs="Times New Roman"/>
          <w:sz w:val="24"/>
          <w:szCs w:val="24"/>
        </w:rPr>
        <w:t>, а это значит, что нам было интересно вместе</w:t>
      </w:r>
      <w:r w:rsidRPr="005622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B98D7F" w14:textId="77777777" w:rsidR="005622D0" w:rsidRPr="005622D0" w:rsidRDefault="005622D0" w:rsidP="00F92F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2D0">
        <w:rPr>
          <w:rFonts w:ascii="Times New Roman" w:hAnsi="Times New Roman" w:cs="Times New Roman"/>
          <w:sz w:val="24"/>
          <w:szCs w:val="24"/>
        </w:rPr>
        <w:t xml:space="preserve">В заключении </w:t>
      </w:r>
      <w:r>
        <w:rPr>
          <w:rFonts w:ascii="Times New Roman" w:hAnsi="Times New Roman" w:cs="Times New Roman"/>
          <w:sz w:val="24"/>
          <w:szCs w:val="24"/>
        </w:rPr>
        <w:t xml:space="preserve">уважаемые родители </w:t>
      </w:r>
      <w:r w:rsidRPr="005622D0">
        <w:rPr>
          <w:rFonts w:ascii="Times New Roman" w:hAnsi="Times New Roman" w:cs="Times New Roman"/>
          <w:sz w:val="24"/>
          <w:szCs w:val="24"/>
        </w:rPr>
        <w:t xml:space="preserve">я прошу </w:t>
      </w:r>
      <w:r w:rsidR="00E44E23">
        <w:rPr>
          <w:rFonts w:ascii="Times New Roman" w:hAnsi="Times New Roman" w:cs="Times New Roman"/>
          <w:sz w:val="24"/>
          <w:szCs w:val="24"/>
        </w:rPr>
        <w:t xml:space="preserve">и </w:t>
      </w:r>
      <w:r w:rsidRPr="005622D0">
        <w:rPr>
          <w:rFonts w:ascii="Times New Roman" w:hAnsi="Times New Roman" w:cs="Times New Roman"/>
          <w:sz w:val="24"/>
          <w:szCs w:val="24"/>
        </w:rPr>
        <w:t>вас высказать свое мнение о прошедшем мастер-классе. Возьмите, пожалуйста, лего-детали (</w:t>
      </w:r>
      <w:r w:rsidRPr="005622D0">
        <w:rPr>
          <w:rFonts w:ascii="Times New Roman" w:hAnsi="Times New Roman" w:cs="Times New Roman"/>
          <w:i/>
          <w:sz w:val="24"/>
          <w:szCs w:val="24"/>
        </w:rPr>
        <w:t>бумажные</w:t>
      </w:r>
      <w:r w:rsidRPr="005622D0">
        <w:rPr>
          <w:rFonts w:ascii="Times New Roman" w:hAnsi="Times New Roman" w:cs="Times New Roman"/>
          <w:sz w:val="24"/>
          <w:szCs w:val="24"/>
        </w:rPr>
        <w:t>), которые лежат у вас на  столах  и закончите фразу, которая на них написана «После сегодняшней встречи, я…..»</w:t>
      </w:r>
    </w:p>
    <w:p w14:paraId="35B98D80" w14:textId="77777777" w:rsidR="005622D0" w:rsidRPr="005622D0" w:rsidRDefault="005622D0" w:rsidP="004F7E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2D0">
        <w:rPr>
          <w:rFonts w:ascii="Times New Roman" w:hAnsi="Times New Roman" w:cs="Times New Roman"/>
          <w:sz w:val="24"/>
          <w:szCs w:val="24"/>
        </w:rPr>
        <w:t>Уважаемые родители, прошу вас  высказать свое мнение!</w:t>
      </w:r>
    </w:p>
    <w:p w14:paraId="35B98D81" w14:textId="77777777" w:rsidR="005622D0" w:rsidRPr="005622D0" w:rsidRDefault="005622D0" w:rsidP="004F7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2D0">
        <w:rPr>
          <w:rFonts w:ascii="Times New Roman" w:hAnsi="Times New Roman" w:cs="Times New Roman"/>
          <w:sz w:val="24"/>
          <w:szCs w:val="24"/>
        </w:rPr>
        <w:t>А в память о нашей встрече я хочу вам предложить буклеты.</w:t>
      </w:r>
    </w:p>
    <w:p w14:paraId="35B98D82" w14:textId="77777777" w:rsidR="005622D0" w:rsidRPr="005622D0" w:rsidRDefault="00E44E23" w:rsidP="004F7E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="005622D0" w:rsidRPr="00E44E23">
        <w:rPr>
          <w:rFonts w:ascii="Times New Roman" w:hAnsi="Times New Roman" w:cs="Times New Roman"/>
          <w:i/>
          <w:sz w:val="24"/>
          <w:szCs w:val="24"/>
        </w:rPr>
        <w:t xml:space="preserve">Предложить  родителям  буклеты «Яркий мир </w:t>
      </w:r>
      <w:r w:rsidR="005622D0" w:rsidRPr="00E44E23">
        <w:rPr>
          <w:rFonts w:ascii="Times New Roman" w:hAnsi="Times New Roman" w:cs="Times New Roman"/>
          <w:i/>
          <w:sz w:val="24"/>
          <w:szCs w:val="24"/>
          <w:lang w:val="en-US"/>
        </w:rPr>
        <w:t>LEGO</w:t>
      </w:r>
      <w:r w:rsidR="005622D0" w:rsidRPr="00E44E23">
        <w:rPr>
          <w:rFonts w:ascii="Times New Roman" w:hAnsi="Times New Roman" w:cs="Times New Roman"/>
          <w:i/>
          <w:sz w:val="24"/>
          <w:szCs w:val="24"/>
        </w:rPr>
        <w:t>»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="005622D0" w:rsidRPr="00E44E23">
        <w:rPr>
          <w:rFonts w:ascii="Times New Roman" w:hAnsi="Times New Roman" w:cs="Times New Roman"/>
          <w:i/>
          <w:sz w:val="24"/>
          <w:szCs w:val="24"/>
        </w:rPr>
        <w:t>.</w:t>
      </w:r>
      <w:r w:rsidR="005622D0" w:rsidRPr="005622D0">
        <w:rPr>
          <w:rFonts w:ascii="Times New Roman" w:hAnsi="Times New Roman" w:cs="Times New Roman"/>
          <w:sz w:val="24"/>
          <w:szCs w:val="24"/>
        </w:rPr>
        <w:t>Благодарю за сотрудничество!</w:t>
      </w:r>
    </w:p>
    <w:p w14:paraId="35B98D83" w14:textId="77777777" w:rsidR="003C466E" w:rsidRDefault="00D2487E" w:rsidP="00143957">
      <w:pPr>
        <w:pStyle w:val="a3"/>
        <w:spacing w:before="0" w:beforeAutospacing="0" w:after="0" w:afterAutospacing="0" w:line="360" w:lineRule="auto"/>
        <w:jc w:val="both"/>
        <w:rPr>
          <w:b/>
        </w:rPr>
      </w:pPr>
      <w:r w:rsidRPr="00AF48CE">
        <w:rPr>
          <w:color w:val="000000" w:themeColor="text1"/>
        </w:rPr>
        <w:t>В</w:t>
      </w:r>
      <w:r w:rsidR="009756D9" w:rsidRPr="00AF48CE">
        <w:rPr>
          <w:color w:val="000000" w:themeColor="text1"/>
        </w:rPr>
        <w:t>ы настоящие друзья, вы всегда придете на помощь, но нам пора прощаться. Возьмите свой подарок, который вам подарили</w:t>
      </w:r>
      <w:r w:rsidR="00765553" w:rsidRPr="00765553">
        <w:rPr>
          <w:color w:val="000000" w:themeColor="text1"/>
        </w:rPr>
        <w:t xml:space="preserve"> </w:t>
      </w:r>
      <w:r w:rsidR="0088429B">
        <w:t>Макс и Маша</w:t>
      </w:r>
      <w:r w:rsidR="009756D9" w:rsidRPr="00AF48CE">
        <w:rPr>
          <w:color w:val="000000" w:themeColor="text1"/>
        </w:rPr>
        <w:t xml:space="preserve"> и возвращайтесь к себе в группу. До новых встреч!</w:t>
      </w:r>
      <w:r w:rsidR="00374E29" w:rsidRPr="00AF48CE">
        <w:rPr>
          <w:i/>
        </w:rPr>
        <w:t xml:space="preserve">(Дети </w:t>
      </w:r>
      <w:r w:rsidR="0088429B">
        <w:rPr>
          <w:i/>
        </w:rPr>
        <w:t>и родители выходят из кабинета</w:t>
      </w:r>
      <w:r w:rsidR="00143957">
        <w:rPr>
          <w:i/>
        </w:rPr>
        <w:t>)</w:t>
      </w:r>
    </w:p>
    <w:p w14:paraId="35B98D84" w14:textId="77777777" w:rsidR="003C466E" w:rsidRPr="003C466E" w:rsidRDefault="003C466E" w:rsidP="003C466E">
      <w:pPr>
        <w:rPr>
          <w:lang w:eastAsia="ru-RU"/>
        </w:rPr>
      </w:pPr>
    </w:p>
    <w:p w14:paraId="35B98D85" w14:textId="77777777" w:rsidR="003C466E" w:rsidRPr="003C466E" w:rsidRDefault="003C466E" w:rsidP="003C466E">
      <w:pPr>
        <w:rPr>
          <w:lang w:eastAsia="ru-RU"/>
        </w:rPr>
      </w:pPr>
    </w:p>
    <w:p w14:paraId="35B98D86" w14:textId="77777777" w:rsidR="003C466E" w:rsidRPr="003C466E" w:rsidRDefault="003C466E" w:rsidP="003C466E">
      <w:pPr>
        <w:rPr>
          <w:lang w:eastAsia="ru-RU"/>
        </w:rPr>
      </w:pPr>
    </w:p>
    <w:p w14:paraId="35B98D87" w14:textId="77777777" w:rsidR="003C466E" w:rsidRPr="003C466E" w:rsidRDefault="003C466E" w:rsidP="003C466E">
      <w:pPr>
        <w:rPr>
          <w:lang w:eastAsia="ru-RU"/>
        </w:rPr>
      </w:pPr>
    </w:p>
    <w:p w14:paraId="35B98D88" w14:textId="77777777" w:rsidR="003C466E" w:rsidRPr="003C466E" w:rsidRDefault="003C466E" w:rsidP="003C466E">
      <w:pPr>
        <w:rPr>
          <w:lang w:eastAsia="ru-RU"/>
        </w:rPr>
      </w:pPr>
    </w:p>
    <w:p w14:paraId="35B98D89" w14:textId="77777777" w:rsidR="003C466E" w:rsidRPr="003C466E" w:rsidRDefault="003C466E" w:rsidP="003C466E">
      <w:pPr>
        <w:rPr>
          <w:lang w:eastAsia="ru-RU"/>
        </w:rPr>
      </w:pPr>
    </w:p>
    <w:p w14:paraId="35B98D8A" w14:textId="77777777" w:rsidR="003C466E" w:rsidRPr="003C466E" w:rsidRDefault="003C466E" w:rsidP="003C466E">
      <w:pPr>
        <w:rPr>
          <w:lang w:eastAsia="ru-RU"/>
        </w:rPr>
      </w:pPr>
    </w:p>
    <w:p w14:paraId="35B98D8B" w14:textId="77777777" w:rsidR="003C466E" w:rsidRPr="003C466E" w:rsidRDefault="003C466E" w:rsidP="003C466E">
      <w:pPr>
        <w:rPr>
          <w:lang w:eastAsia="ru-RU"/>
        </w:rPr>
      </w:pPr>
    </w:p>
    <w:p w14:paraId="35B98D8C" w14:textId="77777777" w:rsidR="003C466E" w:rsidRPr="003C466E" w:rsidRDefault="003C466E" w:rsidP="003C466E">
      <w:pPr>
        <w:rPr>
          <w:lang w:eastAsia="ru-RU"/>
        </w:rPr>
      </w:pPr>
    </w:p>
    <w:p w14:paraId="35B98D8D" w14:textId="77777777" w:rsidR="003C466E" w:rsidRDefault="003C466E" w:rsidP="003C466E">
      <w:pPr>
        <w:rPr>
          <w:lang w:eastAsia="ru-RU"/>
        </w:rPr>
      </w:pPr>
    </w:p>
    <w:p w14:paraId="35B98D8E" w14:textId="77777777" w:rsidR="00227AF4" w:rsidRDefault="00227AF4" w:rsidP="003C466E">
      <w:pPr>
        <w:rPr>
          <w:lang w:eastAsia="ru-RU"/>
        </w:rPr>
      </w:pPr>
    </w:p>
    <w:p w14:paraId="35B98D8F" w14:textId="77777777" w:rsidR="003C466E" w:rsidRDefault="003C466E" w:rsidP="003C466E">
      <w:pPr>
        <w:rPr>
          <w:lang w:eastAsia="ru-RU"/>
        </w:rPr>
      </w:pPr>
    </w:p>
    <w:p w14:paraId="35B98D90" w14:textId="77777777" w:rsidR="001C5F3F" w:rsidRDefault="001C5F3F" w:rsidP="003C466E">
      <w:pPr>
        <w:rPr>
          <w:lang w:eastAsia="ru-RU"/>
        </w:rPr>
      </w:pPr>
    </w:p>
    <w:p w14:paraId="35B98D91" w14:textId="77777777" w:rsidR="001C5F3F" w:rsidRDefault="001C5F3F" w:rsidP="003C466E">
      <w:pPr>
        <w:rPr>
          <w:rFonts w:ascii="Times New Roman" w:hAnsi="Times New Roman" w:cs="Times New Roman"/>
          <w:lang w:eastAsia="ru-RU"/>
        </w:rPr>
      </w:pPr>
    </w:p>
    <w:p w14:paraId="35B98D92" w14:textId="0FB14259" w:rsidR="003C466E" w:rsidRDefault="003C466E" w:rsidP="003C466E">
      <w:pPr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5B98D9A" wp14:editId="1E4AF772">
            <wp:extent cx="3243580" cy="2432685"/>
            <wp:effectExtent l="0" t="400050" r="0" b="386715"/>
            <wp:docPr id="8" name="Рисунок 5" descr="C:\Users\имамм\Desktop\конкурс Мой лучший урок 2018\мой лучший урок 2020\фото\20201222_152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мамм\Desktop\конкурс Мой лучший урок 2018\мой лучший урок 2020\фото\20201222_1526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3068" cy="2432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094F">
        <w:rPr>
          <w:noProof/>
          <w:lang w:eastAsia="ru-RU"/>
        </w:rPr>
        <w:drawing>
          <wp:inline distT="0" distB="0" distL="0" distR="0" wp14:anchorId="35B98D9C" wp14:editId="35B98D9D">
            <wp:extent cx="3171825" cy="2378869"/>
            <wp:effectExtent l="19050" t="0" r="9525" b="0"/>
            <wp:docPr id="14" name="Рисунок 3" descr="C:\Users\имамм\Desktop\конкурс Мой лучший урок 2018\мой лучший урок 2020\фото\20201222_151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мамм\Desktop\конкурс Мой лучший урок 2018\мой лучший урок 2020\фото\20201222_1511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378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094F">
        <w:rPr>
          <w:noProof/>
          <w:lang w:eastAsia="ru-RU"/>
        </w:rPr>
        <w:drawing>
          <wp:inline distT="0" distB="0" distL="0" distR="0" wp14:anchorId="35B98D9E" wp14:editId="35B98D9F">
            <wp:extent cx="2971800" cy="2228850"/>
            <wp:effectExtent l="19050" t="0" r="0" b="0"/>
            <wp:docPr id="15" name="Рисунок 4" descr="C:\Users\имамм\Desktop\конкурс Мой лучший урок 2018\мой лучший урок 2020\фото\20201222_151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мамм\Desktop\конкурс Мой лучший урок 2018\мой лучший урок 2020\фото\20201222_1511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094F">
        <w:rPr>
          <w:noProof/>
          <w:lang w:eastAsia="ru-RU"/>
        </w:rPr>
        <w:drawing>
          <wp:inline distT="0" distB="0" distL="0" distR="0" wp14:anchorId="35B98DA2" wp14:editId="0AC3AC2F">
            <wp:extent cx="3200400" cy="2400300"/>
            <wp:effectExtent l="19050" t="0" r="0" b="0"/>
            <wp:docPr id="19" name="Рисунок 7" descr="C:\Users\имамм\Desktop\конкурс Мой лучший урок 2018\мой лучший урок 2020\фото\20210120_164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мамм\Desktop\конкурс Мой лучший урок 2018\мой лучший урок 2020\фото\20210120_16445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B98D93" w14:textId="35ECD7DF" w:rsidR="003C466E" w:rsidRPr="003C466E" w:rsidRDefault="005E1B13" w:rsidP="003C466E">
      <w:pPr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5B98DAC" wp14:editId="3FE7AD36">
            <wp:extent cx="3324225" cy="2493169"/>
            <wp:effectExtent l="19050" t="0" r="9525" b="0"/>
            <wp:docPr id="24" name="Рисунок 15" descr="C:\Users\имамм\Desktop\конкурс Мой лучший урок 2018\мой лучший урок 2020\фото\20201222_151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мамм\Desktop\конкурс Мой лучший урок 2018\мой лучший урок 2020\фото\20201222_1514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493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5B98DB0" wp14:editId="5A224506">
            <wp:extent cx="5505450" cy="5505450"/>
            <wp:effectExtent l="19050" t="0" r="0" b="0"/>
            <wp:docPr id="26" name="Рисунок 17" descr="C:\Users\имамм\Desktop\конкурс Мой лучший урок 2018\мой лучший урок 2020\фото\IMG-52f0047ce8af5315e96f3039d959ee1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имамм\Desktop\конкурс Мой лучший урок 2018\мой лучший урок 2020\фото\IMG-52f0047ce8af5315e96f3039d959ee11-V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466E" w:rsidRPr="003C466E" w:rsidSect="005C7F9E">
      <w:pgSz w:w="11906" w:h="16838"/>
      <w:pgMar w:top="709" w:right="992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2167C" w14:textId="77777777" w:rsidR="0035799B" w:rsidRDefault="0035799B" w:rsidP="008232A1">
      <w:pPr>
        <w:spacing w:after="0" w:line="240" w:lineRule="auto"/>
      </w:pPr>
      <w:r>
        <w:separator/>
      </w:r>
    </w:p>
  </w:endnote>
  <w:endnote w:type="continuationSeparator" w:id="0">
    <w:p w14:paraId="455404A1" w14:textId="77777777" w:rsidR="0035799B" w:rsidRDefault="0035799B" w:rsidP="0082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02B32" w14:textId="77777777" w:rsidR="0035799B" w:rsidRDefault="0035799B" w:rsidP="008232A1">
      <w:pPr>
        <w:spacing w:after="0" w:line="240" w:lineRule="auto"/>
      </w:pPr>
      <w:r>
        <w:separator/>
      </w:r>
    </w:p>
  </w:footnote>
  <w:footnote w:type="continuationSeparator" w:id="0">
    <w:p w14:paraId="54047C46" w14:textId="77777777" w:rsidR="0035799B" w:rsidRDefault="0035799B" w:rsidP="00823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79C"/>
    <w:multiLevelType w:val="hybridMultilevel"/>
    <w:tmpl w:val="D9287C26"/>
    <w:lvl w:ilvl="0" w:tplc="40462B3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515368D"/>
    <w:multiLevelType w:val="hybridMultilevel"/>
    <w:tmpl w:val="05E20114"/>
    <w:lvl w:ilvl="0" w:tplc="40462B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911BA"/>
    <w:multiLevelType w:val="hybridMultilevel"/>
    <w:tmpl w:val="5E3447EE"/>
    <w:lvl w:ilvl="0" w:tplc="EF8436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105E5"/>
    <w:multiLevelType w:val="hybridMultilevel"/>
    <w:tmpl w:val="C1964582"/>
    <w:lvl w:ilvl="0" w:tplc="EF84362A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1B5D0519"/>
    <w:multiLevelType w:val="hybridMultilevel"/>
    <w:tmpl w:val="27CE6E34"/>
    <w:lvl w:ilvl="0" w:tplc="40462B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0462B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02139"/>
    <w:multiLevelType w:val="hybridMultilevel"/>
    <w:tmpl w:val="7384FD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E2547A"/>
    <w:multiLevelType w:val="hybridMultilevel"/>
    <w:tmpl w:val="1D1866C4"/>
    <w:lvl w:ilvl="0" w:tplc="40462B3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A472F40"/>
    <w:multiLevelType w:val="hybridMultilevel"/>
    <w:tmpl w:val="1D6C2198"/>
    <w:lvl w:ilvl="0" w:tplc="4712D0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A2630"/>
    <w:multiLevelType w:val="hybridMultilevel"/>
    <w:tmpl w:val="5ADAB128"/>
    <w:lvl w:ilvl="0" w:tplc="40462B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075D2"/>
    <w:multiLevelType w:val="hybridMultilevel"/>
    <w:tmpl w:val="8A0A11E0"/>
    <w:lvl w:ilvl="0" w:tplc="EF8436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21A04"/>
    <w:multiLevelType w:val="hybridMultilevel"/>
    <w:tmpl w:val="C222162E"/>
    <w:lvl w:ilvl="0" w:tplc="217253DE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4C192439"/>
    <w:multiLevelType w:val="hybridMultilevel"/>
    <w:tmpl w:val="D2AE0C64"/>
    <w:lvl w:ilvl="0" w:tplc="40462B3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D127FF2"/>
    <w:multiLevelType w:val="hybridMultilevel"/>
    <w:tmpl w:val="E25EE71C"/>
    <w:lvl w:ilvl="0" w:tplc="EF8436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C23DF"/>
    <w:multiLevelType w:val="hybridMultilevel"/>
    <w:tmpl w:val="0A3C00BC"/>
    <w:lvl w:ilvl="0" w:tplc="84C60C4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83242"/>
    <w:multiLevelType w:val="hybridMultilevel"/>
    <w:tmpl w:val="A8B83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68786F"/>
    <w:multiLevelType w:val="hybridMultilevel"/>
    <w:tmpl w:val="FB965D36"/>
    <w:lvl w:ilvl="0" w:tplc="B0B815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67FE7"/>
    <w:multiLevelType w:val="hybridMultilevel"/>
    <w:tmpl w:val="4E4C3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519CC"/>
    <w:multiLevelType w:val="multilevel"/>
    <w:tmpl w:val="B0B4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D865E3"/>
    <w:multiLevelType w:val="hybridMultilevel"/>
    <w:tmpl w:val="00FC0F86"/>
    <w:lvl w:ilvl="0" w:tplc="EF8436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B616A"/>
    <w:multiLevelType w:val="hybridMultilevel"/>
    <w:tmpl w:val="DA1E5458"/>
    <w:lvl w:ilvl="0" w:tplc="EF8436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083EE5"/>
    <w:multiLevelType w:val="hybridMultilevel"/>
    <w:tmpl w:val="24E27D38"/>
    <w:lvl w:ilvl="0" w:tplc="EF8436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D316A"/>
    <w:multiLevelType w:val="hybridMultilevel"/>
    <w:tmpl w:val="F4760B2C"/>
    <w:lvl w:ilvl="0" w:tplc="EF8436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0418F"/>
    <w:multiLevelType w:val="hybridMultilevel"/>
    <w:tmpl w:val="BBF8A57A"/>
    <w:lvl w:ilvl="0" w:tplc="EF8436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0F69F4"/>
    <w:multiLevelType w:val="hybridMultilevel"/>
    <w:tmpl w:val="E828E13E"/>
    <w:lvl w:ilvl="0" w:tplc="EF8436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969992">
    <w:abstractNumId w:val="3"/>
  </w:num>
  <w:num w:numId="2" w16cid:durableId="242686133">
    <w:abstractNumId w:val="17"/>
  </w:num>
  <w:num w:numId="3" w16cid:durableId="1203205290">
    <w:abstractNumId w:val="16"/>
  </w:num>
  <w:num w:numId="4" w16cid:durableId="345442829">
    <w:abstractNumId w:val="14"/>
  </w:num>
  <w:num w:numId="5" w16cid:durableId="2132898736">
    <w:abstractNumId w:val="8"/>
  </w:num>
  <w:num w:numId="6" w16cid:durableId="317802964">
    <w:abstractNumId w:val="6"/>
  </w:num>
  <w:num w:numId="7" w16cid:durableId="110756383">
    <w:abstractNumId w:val="4"/>
  </w:num>
  <w:num w:numId="8" w16cid:durableId="894587302">
    <w:abstractNumId w:val="0"/>
  </w:num>
  <w:num w:numId="9" w16cid:durableId="1434285751">
    <w:abstractNumId w:val="11"/>
  </w:num>
  <w:num w:numId="10" w16cid:durableId="310987635">
    <w:abstractNumId w:val="1"/>
  </w:num>
  <w:num w:numId="11" w16cid:durableId="14274629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9612546">
    <w:abstractNumId w:val="13"/>
  </w:num>
  <w:num w:numId="13" w16cid:durableId="1623069181">
    <w:abstractNumId w:val="23"/>
  </w:num>
  <w:num w:numId="14" w16cid:durableId="1206257554">
    <w:abstractNumId w:val="20"/>
  </w:num>
  <w:num w:numId="15" w16cid:durableId="390422160">
    <w:abstractNumId w:val="21"/>
  </w:num>
  <w:num w:numId="16" w16cid:durableId="2098288638">
    <w:abstractNumId w:val="22"/>
  </w:num>
  <w:num w:numId="17" w16cid:durableId="415054462">
    <w:abstractNumId w:val="18"/>
  </w:num>
  <w:num w:numId="18" w16cid:durableId="1421297649">
    <w:abstractNumId w:val="2"/>
  </w:num>
  <w:num w:numId="19" w16cid:durableId="668220527">
    <w:abstractNumId w:val="12"/>
  </w:num>
  <w:num w:numId="20" w16cid:durableId="1577663674">
    <w:abstractNumId w:val="19"/>
  </w:num>
  <w:num w:numId="21" w16cid:durableId="551505134">
    <w:abstractNumId w:val="15"/>
  </w:num>
  <w:num w:numId="22" w16cid:durableId="993021952">
    <w:abstractNumId w:val="5"/>
  </w:num>
  <w:num w:numId="23" w16cid:durableId="52048946">
    <w:abstractNumId w:val="10"/>
  </w:num>
  <w:num w:numId="24" w16cid:durableId="1261992622">
    <w:abstractNumId w:val="7"/>
  </w:num>
  <w:num w:numId="25" w16cid:durableId="6136813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261"/>
    <w:rsid w:val="000121ED"/>
    <w:rsid w:val="0002684E"/>
    <w:rsid w:val="00063F6A"/>
    <w:rsid w:val="000663C9"/>
    <w:rsid w:val="000767FE"/>
    <w:rsid w:val="00091465"/>
    <w:rsid w:val="000B7BC1"/>
    <w:rsid w:val="000C2CC5"/>
    <w:rsid w:val="000C2F76"/>
    <w:rsid w:val="000F17F2"/>
    <w:rsid w:val="000F2A15"/>
    <w:rsid w:val="0010332D"/>
    <w:rsid w:val="0010549C"/>
    <w:rsid w:val="00112D47"/>
    <w:rsid w:val="001219D8"/>
    <w:rsid w:val="00123B8D"/>
    <w:rsid w:val="00124563"/>
    <w:rsid w:val="00124FAB"/>
    <w:rsid w:val="00143957"/>
    <w:rsid w:val="00147515"/>
    <w:rsid w:val="00156B5B"/>
    <w:rsid w:val="001811D3"/>
    <w:rsid w:val="001872C0"/>
    <w:rsid w:val="00195F75"/>
    <w:rsid w:val="001B47C8"/>
    <w:rsid w:val="001C1A6E"/>
    <w:rsid w:val="001C5F3F"/>
    <w:rsid w:val="001D19F0"/>
    <w:rsid w:val="001D50B5"/>
    <w:rsid w:val="001E5019"/>
    <w:rsid w:val="00202186"/>
    <w:rsid w:val="002037DD"/>
    <w:rsid w:val="0021077C"/>
    <w:rsid w:val="002116B5"/>
    <w:rsid w:val="00214E10"/>
    <w:rsid w:val="002157E6"/>
    <w:rsid w:val="002168CF"/>
    <w:rsid w:val="00227AF4"/>
    <w:rsid w:val="00235BB4"/>
    <w:rsid w:val="00247891"/>
    <w:rsid w:val="00250E04"/>
    <w:rsid w:val="0025786E"/>
    <w:rsid w:val="00277740"/>
    <w:rsid w:val="002807F7"/>
    <w:rsid w:val="002846CF"/>
    <w:rsid w:val="00295A96"/>
    <w:rsid w:val="00295E7D"/>
    <w:rsid w:val="0029631E"/>
    <w:rsid w:val="002B1831"/>
    <w:rsid w:val="002E5361"/>
    <w:rsid w:val="002E5E32"/>
    <w:rsid w:val="002F0614"/>
    <w:rsid w:val="002F6C98"/>
    <w:rsid w:val="002F7430"/>
    <w:rsid w:val="00304199"/>
    <w:rsid w:val="00304AE6"/>
    <w:rsid w:val="003170AD"/>
    <w:rsid w:val="003172EB"/>
    <w:rsid w:val="00317EAB"/>
    <w:rsid w:val="00323097"/>
    <w:rsid w:val="00323164"/>
    <w:rsid w:val="003319DC"/>
    <w:rsid w:val="00341574"/>
    <w:rsid w:val="00342907"/>
    <w:rsid w:val="00346358"/>
    <w:rsid w:val="00356896"/>
    <w:rsid w:val="0035796B"/>
    <w:rsid w:val="0035799B"/>
    <w:rsid w:val="00361BC8"/>
    <w:rsid w:val="0037051B"/>
    <w:rsid w:val="0037082A"/>
    <w:rsid w:val="00374E29"/>
    <w:rsid w:val="00377D96"/>
    <w:rsid w:val="00382B97"/>
    <w:rsid w:val="00385A95"/>
    <w:rsid w:val="00385FC2"/>
    <w:rsid w:val="00396E8C"/>
    <w:rsid w:val="003A416B"/>
    <w:rsid w:val="003A7D7C"/>
    <w:rsid w:val="003B25B5"/>
    <w:rsid w:val="003C466E"/>
    <w:rsid w:val="003D5BC5"/>
    <w:rsid w:val="003D6B63"/>
    <w:rsid w:val="003E24BD"/>
    <w:rsid w:val="003F0EC0"/>
    <w:rsid w:val="003F4DFB"/>
    <w:rsid w:val="00402AAF"/>
    <w:rsid w:val="004257CA"/>
    <w:rsid w:val="00434718"/>
    <w:rsid w:val="00441950"/>
    <w:rsid w:val="0044554F"/>
    <w:rsid w:val="004568C5"/>
    <w:rsid w:val="00460A42"/>
    <w:rsid w:val="00466C59"/>
    <w:rsid w:val="00467272"/>
    <w:rsid w:val="00497190"/>
    <w:rsid w:val="00497197"/>
    <w:rsid w:val="004C032B"/>
    <w:rsid w:val="004C31E8"/>
    <w:rsid w:val="004C5320"/>
    <w:rsid w:val="004C58CF"/>
    <w:rsid w:val="004D1C20"/>
    <w:rsid w:val="004E6364"/>
    <w:rsid w:val="004F6B5D"/>
    <w:rsid w:val="004F7E63"/>
    <w:rsid w:val="0051094F"/>
    <w:rsid w:val="0054250A"/>
    <w:rsid w:val="0055142B"/>
    <w:rsid w:val="00556976"/>
    <w:rsid w:val="005622D0"/>
    <w:rsid w:val="00565387"/>
    <w:rsid w:val="00572726"/>
    <w:rsid w:val="00574A59"/>
    <w:rsid w:val="005C7F9E"/>
    <w:rsid w:val="005D57CE"/>
    <w:rsid w:val="005E1B13"/>
    <w:rsid w:val="005F4427"/>
    <w:rsid w:val="0060333B"/>
    <w:rsid w:val="00603575"/>
    <w:rsid w:val="006059B4"/>
    <w:rsid w:val="006103AB"/>
    <w:rsid w:val="00612A32"/>
    <w:rsid w:val="00615072"/>
    <w:rsid w:val="00616F78"/>
    <w:rsid w:val="0062249E"/>
    <w:rsid w:val="006224E7"/>
    <w:rsid w:val="00624D1B"/>
    <w:rsid w:val="00646A71"/>
    <w:rsid w:val="0065111F"/>
    <w:rsid w:val="006776E6"/>
    <w:rsid w:val="00682BF6"/>
    <w:rsid w:val="0068364B"/>
    <w:rsid w:val="006856D0"/>
    <w:rsid w:val="00686EFF"/>
    <w:rsid w:val="00693F7A"/>
    <w:rsid w:val="006A40C4"/>
    <w:rsid w:val="006B42C9"/>
    <w:rsid w:val="006B4807"/>
    <w:rsid w:val="006B7531"/>
    <w:rsid w:val="006D3E36"/>
    <w:rsid w:val="006D6D63"/>
    <w:rsid w:val="006F2683"/>
    <w:rsid w:val="00707D39"/>
    <w:rsid w:val="007242A9"/>
    <w:rsid w:val="00735528"/>
    <w:rsid w:val="00751E4C"/>
    <w:rsid w:val="00765553"/>
    <w:rsid w:val="00765CE0"/>
    <w:rsid w:val="007741CB"/>
    <w:rsid w:val="007A7691"/>
    <w:rsid w:val="007B026F"/>
    <w:rsid w:val="007C2EA8"/>
    <w:rsid w:val="007E395B"/>
    <w:rsid w:val="007F476C"/>
    <w:rsid w:val="007F55BF"/>
    <w:rsid w:val="00800ED2"/>
    <w:rsid w:val="00805669"/>
    <w:rsid w:val="008232A1"/>
    <w:rsid w:val="00831E84"/>
    <w:rsid w:val="00833FC5"/>
    <w:rsid w:val="00835535"/>
    <w:rsid w:val="008455E9"/>
    <w:rsid w:val="00854465"/>
    <w:rsid w:val="0085547A"/>
    <w:rsid w:val="00855CA5"/>
    <w:rsid w:val="0087685C"/>
    <w:rsid w:val="00883A51"/>
    <w:rsid w:val="0088429B"/>
    <w:rsid w:val="008843B6"/>
    <w:rsid w:val="008A0C95"/>
    <w:rsid w:val="008A3F99"/>
    <w:rsid w:val="008A7BAD"/>
    <w:rsid w:val="008B7FEA"/>
    <w:rsid w:val="008D25AA"/>
    <w:rsid w:val="008D262A"/>
    <w:rsid w:val="008D287A"/>
    <w:rsid w:val="008D3F11"/>
    <w:rsid w:val="008E639A"/>
    <w:rsid w:val="008F3C69"/>
    <w:rsid w:val="008F67E2"/>
    <w:rsid w:val="009215C2"/>
    <w:rsid w:val="00930B77"/>
    <w:rsid w:val="009314B2"/>
    <w:rsid w:val="00931800"/>
    <w:rsid w:val="00931E99"/>
    <w:rsid w:val="00934798"/>
    <w:rsid w:val="00946B8E"/>
    <w:rsid w:val="009516F4"/>
    <w:rsid w:val="009560EE"/>
    <w:rsid w:val="00965ED6"/>
    <w:rsid w:val="00967EC1"/>
    <w:rsid w:val="00971274"/>
    <w:rsid w:val="009720B1"/>
    <w:rsid w:val="009756D9"/>
    <w:rsid w:val="00977C85"/>
    <w:rsid w:val="00981DC5"/>
    <w:rsid w:val="00983CDD"/>
    <w:rsid w:val="00996247"/>
    <w:rsid w:val="0099762E"/>
    <w:rsid w:val="009A37D0"/>
    <w:rsid w:val="009B267B"/>
    <w:rsid w:val="009C28C6"/>
    <w:rsid w:val="009C3404"/>
    <w:rsid w:val="009C3719"/>
    <w:rsid w:val="009C762F"/>
    <w:rsid w:val="009D49E1"/>
    <w:rsid w:val="009D6EC1"/>
    <w:rsid w:val="009F09A0"/>
    <w:rsid w:val="00A2366F"/>
    <w:rsid w:val="00A306C7"/>
    <w:rsid w:val="00A53A32"/>
    <w:rsid w:val="00A62E80"/>
    <w:rsid w:val="00A666DB"/>
    <w:rsid w:val="00A75165"/>
    <w:rsid w:val="00A82A45"/>
    <w:rsid w:val="00A93953"/>
    <w:rsid w:val="00AA56A9"/>
    <w:rsid w:val="00AB2C93"/>
    <w:rsid w:val="00AB4276"/>
    <w:rsid w:val="00AB5800"/>
    <w:rsid w:val="00AD435D"/>
    <w:rsid w:val="00AE0F9B"/>
    <w:rsid w:val="00AE4E89"/>
    <w:rsid w:val="00AF2F2C"/>
    <w:rsid w:val="00AF48CE"/>
    <w:rsid w:val="00B1745B"/>
    <w:rsid w:val="00B3082C"/>
    <w:rsid w:val="00B3682F"/>
    <w:rsid w:val="00B43DBC"/>
    <w:rsid w:val="00B4594D"/>
    <w:rsid w:val="00B63740"/>
    <w:rsid w:val="00B65553"/>
    <w:rsid w:val="00B746CC"/>
    <w:rsid w:val="00B87A31"/>
    <w:rsid w:val="00B930FF"/>
    <w:rsid w:val="00BA21EA"/>
    <w:rsid w:val="00BB2250"/>
    <w:rsid w:val="00BB3DC5"/>
    <w:rsid w:val="00BB71C6"/>
    <w:rsid w:val="00BC0C2E"/>
    <w:rsid w:val="00BC577E"/>
    <w:rsid w:val="00BD291F"/>
    <w:rsid w:val="00BD2C8F"/>
    <w:rsid w:val="00BD38D4"/>
    <w:rsid w:val="00BF66C0"/>
    <w:rsid w:val="00BF6C70"/>
    <w:rsid w:val="00C01042"/>
    <w:rsid w:val="00C1770E"/>
    <w:rsid w:val="00C20BE8"/>
    <w:rsid w:val="00C22484"/>
    <w:rsid w:val="00C22D94"/>
    <w:rsid w:val="00C2390C"/>
    <w:rsid w:val="00C3107E"/>
    <w:rsid w:val="00C31493"/>
    <w:rsid w:val="00C35914"/>
    <w:rsid w:val="00C4748E"/>
    <w:rsid w:val="00C60797"/>
    <w:rsid w:val="00C62DC0"/>
    <w:rsid w:val="00C71261"/>
    <w:rsid w:val="00C71A47"/>
    <w:rsid w:val="00C81363"/>
    <w:rsid w:val="00C9230A"/>
    <w:rsid w:val="00C93BEE"/>
    <w:rsid w:val="00C960A6"/>
    <w:rsid w:val="00CA4151"/>
    <w:rsid w:val="00CA5027"/>
    <w:rsid w:val="00CA6C29"/>
    <w:rsid w:val="00CB0904"/>
    <w:rsid w:val="00CB26E2"/>
    <w:rsid w:val="00CD0274"/>
    <w:rsid w:val="00CE3578"/>
    <w:rsid w:val="00CF7755"/>
    <w:rsid w:val="00D041C7"/>
    <w:rsid w:val="00D1663C"/>
    <w:rsid w:val="00D208C9"/>
    <w:rsid w:val="00D210D9"/>
    <w:rsid w:val="00D228BD"/>
    <w:rsid w:val="00D2487E"/>
    <w:rsid w:val="00D611F3"/>
    <w:rsid w:val="00D61287"/>
    <w:rsid w:val="00D72706"/>
    <w:rsid w:val="00D764A0"/>
    <w:rsid w:val="00D77004"/>
    <w:rsid w:val="00D77556"/>
    <w:rsid w:val="00D77A9E"/>
    <w:rsid w:val="00D82248"/>
    <w:rsid w:val="00D91164"/>
    <w:rsid w:val="00D94FD1"/>
    <w:rsid w:val="00DA68E2"/>
    <w:rsid w:val="00DB0AD6"/>
    <w:rsid w:val="00DB0AFB"/>
    <w:rsid w:val="00DC0660"/>
    <w:rsid w:val="00DC0E31"/>
    <w:rsid w:val="00DC2608"/>
    <w:rsid w:val="00DD46D8"/>
    <w:rsid w:val="00DD563F"/>
    <w:rsid w:val="00DD5A2B"/>
    <w:rsid w:val="00DF2293"/>
    <w:rsid w:val="00DF7F11"/>
    <w:rsid w:val="00E06A5A"/>
    <w:rsid w:val="00E06ECB"/>
    <w:rsid w:val="00E11D9C"/>
    <w:rsid w:val="00E16BDE"/>
    <w:rsid w:val="00E351C2"/>
    <w:rsid w:val="00E35E56"/>
    <w:rsid w:val="00E36AF1"/>
    <w:rsid w:val="00E44E23"/>
    <w:rsid w:val="00E6280E"/>
    <w:rsid w:val="00E71D9B"/>
    <w:rsid w:val="00E868E6"/>
    <w:rsid w:val="00E906C7"/>
    <w:rsid w:val="00EC0C7B"/>
    <w:rsid w:val="00ED3096"/>
    <w:rsid w:val="00ED71B5"/>
    <w:rsid w:val="00F00C55"/>
    <w:rsid w:val="00F26AF5"/>
    <w:rsid w:val="00F26F80"/>
    <w:rsid w:val="00F35FCB"/>
    <w:rsid w:val="00F642C6"/>
    <w:rsid w:val="00F75EDD"/>
    <w:rsid w:val="00F805CD"/>
    <w:rsid w:val="00F92FFD"/>
    <w:rsid w:val="00F9466D"/>
    <w:rsid w:val="00F950E6"/>
    <w:rsid w:val="00FA21C2"/>
    <w:rsid w:val="00FA6E0B"/>
    <w:rsid w:val="00FB5B29"/>
    <w:rsid w:val="00FB5C87"/>
    <w:rsid w:val="00FC78F0"/>
    <w:rsid w:val="00FD0A60"/>
    <w:rsid w:val="00FD5A5B"/>
    <w:rsid w:val="00FE0F34"/>
    <w:rsid w:val="00FE35B0"/>
    <w:rsid w:val="00FF25A0"/>
    <w:rsid w:val="00FF6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8CE2"/>
  <w15:docId w15:val="{C5C91FCC-220F-4191-ABA6-70E11F44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5E9"/>
  </w:style>
  <w:style w:type="paragraph" w:styleId="1">
    <w:name w:val="heading 1"/>
    <w:basedOn w:val="a"/>
    <w:link w:val="10"/>
    <w:uiPriority w:val="9"/>
    <w:qFormat/>
    <w:rsid w:val="00951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51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9516F4"/>
  </w:style>
  <w:style w:type="paragraph" w:styleId="a4">
    <w:name w:val="List Paragraph"/>
    <w:basedOn w:val="a"/>
    <w:uiPriority w:val="99"/>
    <w:qFormat/>
    <w:rsid w:val="00E6280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823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232A1"/>
  </w:style>
  <w:style w:type="paragraph" w:styleId="a7">
    <w:name w:val="footer"/>
    <w:basedOn w:val="a"/>
    <w:link w:val="a8"/>
    <w:uiPriority w:val="99"/>
    <w:semiHidden/>
    <w:unhideWhenUsed/>
    <w:rsid w:val="00823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232A1"/>
  </w:style>
  <w:style w:type="paragraph" w:styleId="a9">
    <w:name w:val="No Spacing"/>
    <w:uiPriority w:val="1"/>
    <w:qFormat/>
    <w:rsid w:val="00977C85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977C85"/>
    <w:rPr>
      <w:color w:val="0000FF"/>
      <w:u w:val="single"/>
    </w:rPr>
  </w:style>
  <w:style w:type="character" w:customStyle="1" w:styleId="3">
    <w:name w:val="Основной текст (3)_"/>
    <w:link w:val="30"/>
    <w:locked/>
    <w:rsid w:val="00977C85"/>
    <w:rPr>
      <w:rFonts w:ascii="Times New Roman" w:hAnsi="Times New Roman"/>
      <w:sz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77C85"/>
    <w:pPr>
      <w:widowControl w:val="0"/>
      <w:shd w:val="clear" w:color="auto" w:fill="FFFFFF"/>
      <w:spacing w:before="300" w:after="780" w:line="240" w:lineRule="atLeast"/>
      <w:jc w:val="center"/>
    </w:pPr>
    <w:rPr>
      <w:rFonts w:ascii="Times New Roman" w:hAnsi="Times New Roman"/>
      <w:sz w:val="21"/>
    </w:rPr>
  </w:style>
  <w:style w:type="character" w:customStyle="1" w:styleId="c0">
    <w:name w:val="c0"/>
    <w:basedOn w:val="a0"/>
    <w:rsid w:val="00977C85"/>
  </w:style>
  <w:style w:type="paragraph" w:customStyle="1" w:styleId="c1">
    <w:name w:val="c1"/>
    <w:basedOn w:val="a"/>
    <w:rsid w:val="00977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AA56A9"/>
    <w:rPr>
      <w:b/>
      <w:bCs/>
    </w:rPr>
  </w:style>
  <w:style w:type="paragraph" w:customStyle="1" w:styleId="c6">
    <w:name w:val="c6"/>
    <w:basedOn w:val="a"/>
    <w:rsid w:val="00124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24563"/>
  </w:style>
  <w:style w:type="paragraph" w:customStyle="1" w:styleId="headline">
    <w:name w:val="headline"/>
    <w:basedOn w:val="a"/>
    <w:rsid w:val="000F1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62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622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-sibirachok@mail.ru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B3711-2817-4523-AD4E-28748247D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9</Pages>
  <Words>1847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Екатерина Чимутова</cp:lastModifiedBy>
  <cp:revision>50</cp:revision>
  <cp:lastPrinted>2019-01-10T19:58:00Z</cp:lastPrinted>
  <dcterms:created xsi:type="dcterms:W3CDTF">2018-11-23T19:03:00Z</dcterms:created>
  <dcterms:modified xsi:type="dcterms:W3CDTF">2026-09-01T15:33:00Z</dcterms:modified>
</cp:coreProperties>
</file>